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808" w:rsidRDefault="00BA3808" w:rsidP="009D2350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Лекция </w:t>
      </w:r>
      <w:r w:rsidR="001C2D0C">
        <w:rPr>
          <w:rFonts w:ascii="Times New Roman" w:hAnsi="Times New Roman" w:cs="Times New Roman"/>
          <w:b/>
          <w:bCs/>
          <w:sz w:val="32"/>
          <w:szCs w:val="32"/>
        </w:rPr>
        <w:t>6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(</w:t>
      </w:r>
      <w:r w:rsidR="001C2D0C">
        <w:rPr>
          <w:rFonts w:ascii="Times New Roman" w:hAnsi="Times New Roman" w:cs="Times New Roman"/>
          <w:b/>
          <w:bCs/>
          <w:sz w:val="32"/>
          <w:szCs w:val="32"/>
        </w:rPr>
        <w:t>8</w:t>
      </w:r>
      <w:r w:rsidR="002707EE">
        <w:rPr>
          <w:rFonts w:ascii="Times New Roman" w:hAnsi="Times New Roman" w:cs="Times New Roman"/>
          <w:b/>
          <w:bCs/>
          <w:sz w:val="32"/>
          <w:szCs w:val="32"/>
        </w:rPr>
        <w:t>ок</w:t>
      </w:r>
      <w:r>
        <w:rPr>
          <w:rFonts w:ascii="Times New Roman" w:hAnsi="Times New Roman" w:cs="Times New Roman"/>
          <w:b/>
          <w:bCs/>
          <w:sz w:val="32"/>
          <w:szCs w:val="32"/>
        </w:rPr>
        <w:t>тября 2020)</w:t>
      </w:r>
    </w:p>
    <w:p w:rsidR="00055070" w:rsidRDefault="00055070" w:rsidP="009D235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55070">
        <w:rPr>
          <w:rFonts w:ascii="Times New Roman" w:hAnsi="Times New Roman" w:cs="Times New Roman"/>
          <w:b/>
          <w:bCs/>
          <w:sz w:val="32"/>
          <w:szCs w:val="32"/>
        </w:rPr>
        <w:t>Обыкновенны</w:t>
      </w:r>
      <w:r w:rsidR="007C5F4D">
        <w:rPr>
          <w:rFonts w:ascii="Times New Roman" w:hAnsi="Times New Roman" w:cs="Times New Roman"/>
          <w:b/>
          <w:bCs/>
          <w:sz w:val="32"/>
          <w:szCs w:val="32"/>
        </w:rPr>
        <w:t>е</w:t>
      </w:r>
      <w:r w:rsidRPr="00055070">
        <w:rPr>
          <w:rFonts w:ascii="Times New Roman" w:hAnsi="Times New Roman" w:cs="Times New Roman"/>
          <w:b/>
          <w:bCs/>
          <w:sz w:val="32"/>
          <w:szCs w:val="32"/>
        </w:rPr>
        <w:t xml:space="preserve"> дифференциальны</w:t>
      </w:r>
      <w:r w:rsidR="007C5F4D">
        <w:rPr>
          <w:rFonts w:ascii="Times New Roman" w:hAnsi="Times New Roman" w:cs="Times New Roman"/>
          <w:b/>
          <w:bCs/>
          <w:sz w:val="32"/>
          <w:szCs w:val="32"/>
        </w:rPr>
        <w:t>е</w:t>
      </w:r>
      <w:r w:rsidRPr="00055070">
        <w:rPr>
          <w:rFonts w:ascii="Times New Roman" w:hAnsi="Times New Roman" w:cs="Times New Roman"/>
          <w:b/>
          <w:bCs/>
          <w:sz w:val="32"/>
          <w:szCs w:val="32"/>
        </w:rPr>
        <w:t xml:space="preserve"> уравнени</w:t>
      </w:r>
      <w:r w:rsidR="007C5F4D">
        <w:rPr>
          <w:rFonts w:ascii="Times New Roman" w:hAnsi="Times New Roman" w:cs="Times New Roman"/>
          <w:b/>
          <w:bCs/>
          <w:sz w:val="32"/>
          <w:szCs w:val="32"/>
        </w:rPr>
        <w:t>я</w:t>
      </w:r>
      <w:r w:rsidRPr="00055070">
        <w:rPr>
          <w:rFonts w:ascii="Times New Roman" w:hAnsi="Times New Roman" w:cs="Times New Roman"/>
          <w:b/>
          <w:bCs/>
          <w:sz w:val="32"/>
          <w:szCs w:val="32"/>
        </w:rPr>
        <w:t xml:space="preserve"> (</w:t>
      </w:r>
      <w:r>
        <w:rPr>
          <w:rFonts w:ascii="Times New Roman" w:hAnsi="Times New Roman" w:cs="Times New Roman"/>
          <w:b/>
          <w:bCs/>
          <w:sz w:val="32"/>
          <w:szCs w:val="32"/>
        </w:rPr>
        <w:t>ОДУ</w:t>
      </w:r>
      <w:r w:rsidRPr="00055070">
        <w:rPr>
          <w:rFonts w:ascii="Times New Roman" w:hAnsi="Times New Roman" w:cs="Times New Roman"/>
          <w:b/>
          <w:bCs/>
          <w:sz w:val="32"/>
          <w:szCs w:val="32"/>
        </w:rPr>
        <w:t>)</w:t>
      </w:r>
    </w:p>
    <w:p w:rsidR="00055070" w:rsidRDefault="00055070" w:rsidP="009D23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Глава </w:t>
      </w:r>
      <w:r w:rsidR="001C2D0C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55070">
        <w:rPr>
          <w:rFonts w:ascii="Times New Roman" w:hAnsi="Times New Roman" w:cs="Times New Roman"/>
          <w:b/>
          <w:sz w:val="24"/>
          <w:szCs w:val="24"/>
        </w:rPr>
        <w:t xml:space="preserve">ОДУ </w:t>
      </w:r>
      <w:r w:rsidR="001C2D0C">
        <w:rPr>
          <w:rFonts w:ascii="Times New Roman" w:hAnsi="Times New Roman" w:cs="Times New Roman"/>
          <w:b/>
          <w:sz w:val="24"/>
          <w:szCs w:val="24"/>
        </w:rPr>
        <w:t>высших порядков</w:t>
      </w:r>
    </w:p>
    <w:p w:rsidR="00E67001" w:rsidRDefault="00E67001" w:rsidP="00E67001">
      <w:pPr>
        <w:jc w:val="both"/>
        <w:rPr>
          <w:rFonts w:ascii="Times New Roman" w:hAnsi="Times New Roman" w:cs="Times New Roman"/>
          <w:sz w:val="24"/>
          <w:szCs w:val="24"/>
        </w:rPr>
      </w:pPr>
      <w:r w:rsidRPr="00E67001">
        <w:rPr>
          <w:rFonts w:ascii="Times New Roman" w:hAnsi="Times New Roman" w:cs="Times New Roman"/>
          <w:sz w:val="24"/>
          <w:szCs w:val="24"/>
        </w:rPr>
        <w:t>§1.</w:t>
      </w:r>
      <w:r>
        <w:rPr>
          <w:rFonts w:ascii="Times New Roman" w:hAnsi="Times New Roman" w:cs="Times New Roman"/>
          <w:sz w:val="24"/>
          <w:szCs w:val="24"/>
        </w:rPr>
        <w:t xml:space="preserve"> Основные понятия</w:t>
      </w:r>
    </w:p>
    <w:p w:rsidR="00E67001" w:rsidRPr="00FE7D41" w:rsidRDefault="00E67001" w:rsidP="00E6700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Пусть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n</m:t>
                </m:r>
              </m:sub>
            </m:sSub>
          </m:e>
        </m:d>
      </m:oMath>
      <w:r>
        <w:rPr>
          <w:rFonts w:ascii="Times New Roman" w:hAnsi="Times New Roman" w:cs="Times New Roman"/>
          <w:sz w:val="24"/>
          <w:szCs w:val="24"/>
        </w:rPr>
        <w:t>непрерывна в област</w:t>
      </w:r>
      <w:r w:rsidR="00F30A5C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en-GB"/>
        </w:rPr>
        <w:t>G</w:t>
      </w:r>
      <m:oMath>
        <m:r>
          <w:rPr>
            <w:rFonts w:ascii="Cambria Math" w:hAnsi="Cambria Math" w:cs="Times New Roman"/>
            <w:sz w:val="24"/>
            <w:szCs w:val="24"/>
          </w:rPr>
          <m:t>⊂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n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.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  <m:r>
              <w:rPr>
                <w:rFonts w:ascii="Cambria Math" w:hAnsi="Cambria Math" w:cs="Times New Roman"/>
                <w:sz w:val="24"/>
                <w:szCs w:val="24"/>
              </w:rPr>
              <m:t>+2</m:t>
            </m:r>
          </m:sup>
        </m:sSubSup>
      </m:oMath>
    </w:p>
    <w:p w:rsidR="00E67001" w:rsidRPr="000D4B24" w:rsidRDefault="00E67001" w:rsidP="00E67001">
      <w:pPr>
        <w:ind w:right="-365"/>
        <w:jc w:val="both"/>
        <w:rPr>
          <w:rFonts w:ascii="Times New Roman" w:hAnsi="Times New Roman" w:cs="Times New Roman"/>
          <w:sz w:val="24"/>
          <w:szCs w:val="24"/>
        </w:rPr>
      </w:pPr>
      <w:r w:rsidRPr="0077317B">
        <w:rPr>
          <w:rFonts w:ascii="Times New Roman" w:hAnsi="Times New Roman" w:cs="Times New Roman"/>
          <w:sz w:val="24"/>
          <w:szCs w:val="24"/>
          <w:u w:val="single"/>
        </w:rPr>
        <w:t>Определение</w:t>
      </w:r>
      <w:r w:rsidR="009254E1">
        <w:rPr>
          <w:rFonts w:ascii="Times New Roman" w:hAnsi="Times New Roman" w:cs="Times New Roman"/>
          <w:sz w:val="24"/>
          <w:szCs w:val="24"/>
          <w:u w:val="single"/>
        </w:rPr>
        <w:t xml:space="preserve"> 1</w:t>
      </w:r>
      <w:r w:rsidRPr="0077669C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Уравнение вида</w:t>
      </w:r>
    </w:p>
    <w:p w:rsidR="00E67001" w:rsidRPr="000D4B24" w:rsidRDefault="00E67001" w:rsidP="00E67001">
      <w:pPr>
        <w:ind w:right="-365"/>
        <w:jc w:val="right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</m:d>
              </m:sup>
            </m:sSup>
          </m:e>
        </m:d>
        <m:r>
          <w:rPr>
            <w:rFonts w:ascii="Cambria Math" w:hAnsi="Cambria Math" w:cs="Times New Roman"/>
            <w:sz w:val="24"/>
            <w:szCs w:val="24"/>
          </w:rPr>
          <m:t xml:space="preserve">=0,      </m:t>
        </m:r>
      </m:oMath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(1)</w:t>
      </w:r>
    </w:p>
    <w:p w:rsidR="00E67001" w:rsidRPr="00A6723F" w:rsidRDefault="00E67001" w:rsidP="001730A4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где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r>
          <w:rPr>
            <w:rFonts w:ascii="Cambria Math" w:hAnsi="Cambria Math" w:cs="Times New Roman"/>
            <w:sz w:val="24"/>
            <w:szCs w:val="24"/>
          </w:rPr>
          <m:t>-</m:t>
        </m:r>
      </m:oMath>
      <w:r>
        <w:rPr>
          <w:rFonts w:ascii="Times New Roman" w:hAnsi="Times New Roman" w:cs="Times New Roman"/>
          <w:sz w:val="24"/>
          <w:szCs w:val="24"/>
        </w:rPr>
        <w:t xml:space="preserve">заданная функция,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GB"/>
          </w:rPr>
          <m:t>y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-</m:t>
        </m:r>
      </m:oMath>
      <w:r>
        <w:rPr>
          <w:rFonts w:ascii="Times New Roman" w:hAnsi="Times New Roman" w:cs="Times New Roman"/>
          <w:sz w:val="24"/>
          <w:szCs w:val="24"/>
        </w:rPr>
        <w:t xml:space="preserve">неизвестная функция,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,…,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p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</m:d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p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</m:d>
          </m:sup>
        </m:s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 –</m:t>
        </m:r>
      </m:oMath>
      <w:r w:rsidR="001730A4">
        <w:rPr>
          <w:rFonts w:ascii="Times New Roman" w:hAnsi="Times New Roman" w:cs="Times New Roman"/>
          <w:sz w:val="24"/>
          <w:szCs w:val="24"/>
        </w:rPr>
        <w:t xml:space="preserve"> ее производные 1, …, </w:t>
      </w:r>
      <m:oMath>
        <m:r>
          <w:rPr>
            <w:rFonts w:ascii="Cambria Math" w:hAnsi="Cambria Math" w:cs="Times New Roman"/>
            <w:sz w:val="24"/>
            <w:szCs w:val="24"/>
            <w:lang w:val="en-GB"/>
          </w:rPr>
          <m:t>n</m:t>
        </m:r>
      </m:oMath>
      <w:r w:rsidR="001730A4">
        <w:rPr>
          <w:rFonts w:ascii="Times New Roman" w:hAnsi="Times New Roman" w:cs="Times New Roman"/>
          <w:sz w:val="24"/>
          <w:szCs w:val="24"/>
        </w:rPr>
        <w:t xml:space="preserve"> порядка, </w:t>
      </w:r>
      <w:r>
        <w:rPr>
          <w:rFonts w:ascii="Times New Roman" w:hAnsi="Times New Roman" w:cs="Times New Roman"/>
          <w:sz w:val="24"/>
          <w:szCs w:val="24"/>
        </w:rPr>
        <w:t xml:space="preserve">называется </w:t>
      </w:r>
      <w:r w:rsidRPr="00A6723F">
        <w:rPr>
          <w:rFonts w:ascii="Times New Roman" w:hAnsi="Times New Roman" w:cs="Times New Roman"/>
          <w:sz w:val="24"/>
          <w:szCs w:val="24"/>
        </w:rPr>
        <w:t xml:space="preserve">ОДУ </w:t>
      </w:r>
      <w:r w:rsidR="00E1464A" w:rsidRPr="00E1464A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="00E1464A">
        <w:rPr>
          <w:rFonts w:ascii="Times New Roman" w:hAnsi="Times New Roman" w:cs="Times New Roman"/>
          <w:sz w:val="24"/>
          <w:szCs w:val="24"/>
        </w:rPr>
        <w:t xml:space="preserve">го </w:t>
      </w:r>
      <w:r w:rsidRPr="00A6723F">
        <w:rPr>
          <w:rFonts w:ascii="Times New Roman" w:hAnsi="Times New Roman" w:cs="Times New Roman"/>
          <w:sz w:val="24"/>
          <w:szCs w:val="24"/>
        </w:rPr>
        <w:t>порядка</w:t>
      </w:r>
      <w:r w:rsidR="00E1464A">
        <w:rPr>
          <w:rFonts w:ascii="Times New Roman" w:hAnsi="Times New Roman" w:cs="Times New Roman"/>
          <w:sz w:val="24"/>
          <w:szCs w:val="24"/>
        </w:rPr>
        <w:t xml:space="preserve"> относительно функции </w:t>
      </w:r>
      <m:oMath>
        <m:r>
          <w:rPr>
            <w:rFonts w:ascii="Cambria Math" w:hAnsi="Cambria Math" w:cs="Times New Roman"/>
            <w:sz w:val="24"/>
            <w:szCs w:val="24"/>
            <w:lang w:val="en-GB"/>
          </w:rPr>
          <m:t>y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x</m:t>
            </m:r>
          </m:e>
        </m:d>
      </m:oMath>
      <w:r w:rsidRPr="00A6723F">
        <w:rPr>
          <w:rFonts w:ascii="Times New Roman" w:hAnsi="Times New Roman" w:cs="Times New Roman"/>
          <w:sz w:val="24"/>
          <w:szCs w:val="24"/>
        </w:rPr>
        <w:t>, не разрешенны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A6723F">
        <w:rPr>
          <w:rFonts w:ascii="Times New Roman" w:hAnsi="Times New Roman" w:cs="Times New Roman"/>
          <w:sz w:val="24"/>
          <w:szCs w:val="24"/>
        </w:rPr>
        <w:t xml:space="preserve"> относительно </w:t>
      </w:r>
      <w:r w:rsidR="00E1464A">
        <w:rPr>
          <w:rFonts w:ascii="Times New Roman" w:hAnsi="Times New Roman" w:cs="Times New Roman"/>
          <w:sz w:val="24"/>
          <w:szCs w:val="24"/>
        </w:rPr>
        <w:t xml:space="preserve">старшей производной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p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</m:d>
          </m:sup>
        </m:s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</m:oMath>
      <w:r>
        <w:rPr>
          <w:rFonts w:ascii="Times New Roman" w:hAnsi="Times New Roman" w:cs="Times New Roman"/>
          <w:sz w:val="24"/>
          <w:szCs w:val="24"/>
        </w:rPr>
        <w:t>.</w:t>
      </w:r>
    </w:p>
    <w:p w:rsidR="00FE7D41" w:rsidRDefault="00436221" w:rsidP="00EF4BEB">
      <w:pPr>
        <w:jc w:val="both"/>
        <w:rPr>
          <w:rFonts w:ascii="Times New Roman" w:eastAsia="MS Gothic" w:hAnsi="Times New Roman" w:cs="Times New Roman"/>
          <w:sz w:val="24"/>
          <w:szCs w:val="24"/>
        </w:rPr>
      </w:pPr>
      <w:r w:rsidRPr="0077317B">
        <w:rPr>
          <w:rFonts w:ascii="Times New Roman" w:hAnsi="Times New Roman" w:cs="Times New Roman"/>
          <w:sz w:val="24"/>
          <w:szCs w:val="24"/>
          <w:u w:val="single"/>
        </w:rPr>
        <w:t>Определение</w:t>
      </w:r>
      <w:r w:rsidR="009254E1">
        <w:rPr>
          <w:rFonts w:ascii="Times New Roman" w:hAnsi="Times New Roman" w:cs="Times New Roman"/>
          <w:sz w:val="24"/>
          <w:szCs w:val="24"/>
          <w:u w:val="single"/>
        </w:rPr>
        <w:t xml:space="preserve"> 2</w:t>
      </w:r>
      <w:r w:rsidRPr="00F30A5C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FB0011" w:rsidRPr="00FB0011">
        <w:rPr>
          <w:rFonts w:ascii="Times New Roman" w:hAnsi="Times New Roman" w:cs="Times New Roman"/>
          <w:sz w:val="24"/>
          <w:szCs w:val="24"/>
        </w:rPr>
        <w:t xml:space="preserve">Функция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GB"/>
          </w:rPr>
          <m:t>φ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,</m:t>
        </m:r>
      </m:oMath>
      <w:r w:rsidR="00FB0011" w:rsidRPr="00FB0011">
        <w:rPr>
          <w:rFonts w:ascii="Times New Roman" w:hAnsi="Times New Roman" w:cs="Times New Roman"/>
          <w:sz w:val="24"/>
          <w:szCs w:val="24"/>
        </w:rPr>
        <w:t xml:space="preserve"> определенная на </w:t>
      </w:r>
      <w:r w:rsidR="00F30A5C">
        <w:rPr>
          <w:rFonts w:ascii="Times New Roman" w:hAnsi="Times New Roman" w:cs="Times New Roman"/>
          <w:sz w:val="24"/>
          <w:szCs w:val="24"/>
        </w:rPr>
        <w:t>промежутке</w:t>
      </w:r>
      <m:oMath>
        <m:d>
          <m:dPr>
            <m:begChr m:val="〈"/>
            <m:endChr m:val="〉"/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a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b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,</m:t>
        </m:r>
      </m:oMath>
      <w:r w:rsidR="00FB0011" w:rsidRPr="00FB0011">
        <w:rPr>
          <w:rFonts w:ascii="Times New Roman" w:hAnsi="Times New Roman" w:cs="Times New Roman"/>
          <w:sz w:val="24"/>
          <w:szCs w:val="24"/>
        </w:rPr>
        <w:t>называется решением(частн</w:t>
      </w:r>
      <w:r w:rsidR="00F30A5C">
        <w:rPr>
          <w:rFonts w:ascii="Times New Roman" w:hAnsi="Times New Roman" w:cs="Times New Roman"/>
          <w:sz w:val="24"/>
          <w:szCs w:val="24"/>
        </w:rPr>
        <w:t>ым</w:t>
      </w:r>
      <w:r w:rsidR="00FB0011" w:rsidRPr="00FB0011">
        <w:rPr>
          <w:rFonts w:ascii="Times New Roman" w:hAnsi="Times New Roman" w:cs="Times New Roman"/>
          <w:sz w:val="24"/>
          <w:szCs w:val="24"/>
        </w:rPr>
        <w:t xml:space="preserve"> решение</w:t>
      </w:r>
      <w:r w:rsidR="00F30A5C">
        <w:rPr>
          <w:rFonts w:ascii="Times New Roman" w:hAnsi="Times New Roman" w:cs="Times New Roman"/>
          <w:sz w:val="24"/>
          <w:szCs w:val="24"/>
        </w:rPr>
        <w:t xml:space="preserve">м </w:t>
      </w:r>
      <w:r w:rsidR="00FB0011" w:rsidRPr="00FB0011">
        <w:rPr>
          <w:rFonts w:ascii="Times New Roman" w:hAnsi="Times New Roman" w:cs="Times New Roman"/>
          <w:sz w:val="24"/>
          <w:szCs w:val="24"/>
        </w:rPr>
        <w:t>) уравнения (1)</w:t>
      </w:r>
      <w:r w:rsidR="00F30A5C" w:rsidRPr="00F30A5C">
        <w:rPr>
          <w:rFonts w:ascii="Times New Roman" w:eastAsia="MS Gothic" w:hAnsi="Times New Roman" w:cs="Times New Roman"/>
          <w:sz w:val="24"/>
          <w:szCs w:val="24"/>
        </w:rPr>
        <w:t xml:space="preserve">, </w:t>
      </w:r>
      <w:r w:rsidR="00F30A5C">
        <w:rPr>
          <w:rFonts w:ascii="Times New Roman" w:eastAsia="MS Gothic" w:hAnsi="Times New Roman" w:cs="Times New Roman"/>
          <w:sz w:val="24"/>
          <w:szCs w:val="24"/>
        </w:rPr>
        <w:t xml:space="preserve">если </w:t>
      </w:r>
    </w:p>
    <w:p w:rsidR="00FE7D41" w:rsidRPr="00FE7D41" w:rsidRDefault="00FE7D41" w:rsidP="00EF4BEB">
      <w:pPr>
        <w:jc w:val="both"/>
        <w:rPr>
          <w:rFonts w:ascii="Times New Roman" w:hAnsi="Times New Roman" w:cs="Times New Roman"/>
          <w:sz w:val="24"/>
          <w:szCs w:val="24"/>
        </w:rPr>
      </w:pPr>
      <w:r w:rsidRPr="00FE7D41">
        <w:rPr>
          <w:rFonts w:ascii="Times New Roman" w:eastAsia="MS Gothic" w:hAnsi="Times New Roman" w:cs="Times New Roman"/>
          <w:sz w:val="24"/>
          <w:szCs w:val="24"/>
        </w:rPr>
        <w:t xml:space="preserve">1) </w:t>
      </w:r>
      <w:r w:rsidR="00F30A5C">
        <w:rPr>
          <w:rFonts w:ascii="Times New Roman" w:eastAsia="MS Gothic" w:hAnsi="Times New Roman" w:cs="Times New Roman"/>
          <w:sz w:val="24"/>
          <w:szCs w:val="24"/>
        </w:rPr>
        <w:t xml:space="preserve">она </w:t>
      </w:r>
      <w:r w:rsidR="00FB0011" w:rsidRPr="00FB0011">
        <w:rPr>
          <w:rFonts w:ascii="Times New Roman" w:hAnsi="Times New Roman" w:cs="Times New Roman"/>
          <w:sz w:val="24"/>
          <w:szCs w:val="24"/>
        </w:rPr>
        <w:t xml:space="preserve">имеет на </w:t>
      </w:r>
      <w:r w:rsidR="00F30A5C" w:rsidRPr="00F30A5C">
        <w:rPr>
          <w:rFonts w:ascii="Times New Roman" w:eastAsia="MS Gothic" w:hAnsi="Times New Roman" w:cs="Times New Roman"/>
          <w:sz w:val="24"/>
          <w:szCs w:val="24"/>
        </w:rPr>
        <w:t>этом промежутке</w:t>
      </w:r>
      <w:r w:rsidR="00FB0011" w:rsidRPr="00FB0011">
        <w:rPr>
          <w:rFonts w:ascii="Times New Roman" w:hAnsi="Times New Roman" w:cs="Times New Roman"/>
          <w:sz w:val="24"/>
          <w:szCs w:val="24"/>
        </w:rPr>
        <w:t xml:space="preserve">непрерывные производные до </w:t>
      </w:r>
      <w:r w:rsidR="00FB0011" w:rsidRPr="00F30A5C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="00FB0011" w:rsidRPr="00FB0011">
        <w:rPr>
          <w:rFonts w:ascii="Times New Roman" w:hAnsi="Times New Roman" w:cs="Times New Roman"/>
          <w:sz w:val="24"/>
          <w:szCs w:val="24"/>
        </w:rPr>
        <w:t>-го порядка включительно</w:t>
      </w:r>
      <w:r w:rsidRPr="00FE7D41">
        <w:rPr>
          <w:rFonts w:ascii="Times New Roman" w:hAnsi="Times New Roman" w:cs="Times New Roman"/>
          <w:sz w:val="24"/>
          <w:szCs w:val="24"/>
        </w:rPr>
        <w:t>;</w:t>
      </w:r>
    </w:p>
    <w:p w:rsidR="00FE7D41" w:rsidRPr="00FE7D41" w:rsidRDefault="00FE7D41" w:rsidP="00EF4BEB">
      <w:pPr>
        <w:rPr>
          <w:rFonts w:ascii="Times New Roman" w:hAnsi="Times New Roman" w:cs="Times New Roman"/>
          <w:sz w:val="24"/>
          <w:szCs w:val="24"/>
        </w:rPr>
      </w:pPr>
      <w:r w:rsidRPr="00FE7D41">
        <w:rPr>
          <w:rFonts w:ascii="Times New Roman" w:hAnsi="Times New Roman" w:cs="Times New Roman"/>
          <w:sz w:val="24"/>
          <w:szCs w:val="24"/>
        </w:rPr>
        <w:t xml:space="preserve">2) </w:t>
      </w:r>
      <m:oMath>
        <m:r>
          <w:rPr>
            <w:rFonts w:ascii="Cambria Math" w:hAnsi="Cambria Math" w:cs="Times New Roman"/>
            <w:sz w:val="24"/>
            <w:szCs w:val="24"/>
          </w:rPr>
          <m:t>∀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  <m:r>
          <w:rPr>
            <w:rFonts w:ascii="Cambria Math" w:hAnsi="Cambria Math" w:cs="Times New Roman"/>
            <w:sz w:val="24"/>
            <w:szCs w:val="24"/>
          </w:rPr>
          <m:t>∈</m:t>
        </m:r>
        <m:d>
          <m:dPr>
            <m:begChr m:val="〈"/>
            <m:endChr m:val="〉"/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a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b</m:t>
            </m:r>
          </m:e>
        </m:d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φ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φ</m:t>
                </m:r>
              </m:e>
              <m: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n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-1</m:t>
                    </m:r>
                  </m:e>
                </m:d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∈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G</m:t>
        </m:r>
        <m:r>
          <w:rPr>
            <w:rFonts w:ascii="Cambria Math" w:hAnsi="Cambria Math" w:cs="Times New Roman"/>
            <w:sz w:val="24"/>
            <w:szCs w:val="24"/>
          </w:rPr>
          <m:t xml:space="preserve">; </m:t>
        </m:r>
      </m:oMath>
    </w:p>
    <w:p w:rsidR="00FB0011" w:rsidRDefault="00FE7D41" w:rsidP="00EF4BEB">
      <w:pPr>
        <w:jc w:val="both"/>
        <w:rPr>
          <w:rFonts w:ascii="Times New Roman" w:hAnsi="Times New Roman" w:cs="Times New Roman"/>
          <w:sz w:val="24"/>
          <w:szCs w:val="24"/>
        </w:rPr>
      </w:pPr>
      <w:r w:rsidRPr="00FE7D41">
        <w:rPr>
          <w:rFonts w:ascii="Times New Roman" w:hAnsi="Times New Roman" w:cs="Times New Roman"/>
          <w:sz w:val="24"/>
          <w:szCs w:val="24"/>
        </w:rPr>
        <w:t xml:space="preserve">3) </w:t>
      </w:r>
      <w:r>
        <w:rPr>
          <w:rFonts w:ascii="Times New Roman" w:hAnsi="Times New Roman" w:cs="Times New Roman"/>
          <w:sz w:val="24"/>
          <w:szCs w:val="24"/>
        </w:rPr>
        <w:t xml:space="preserve">она </w:t>
      </w:r>
      <w:r w:rsidR="00FB0011" w:rsidRPr="00FB0011">
        <w:rPr>
          <w:rFonts w:ascii="Times New Roman" w:hAnsi="Times New Roman" w:cs="Times New Roman"/>
          <w:sz w:val="24"/>
          <w:szCs w:val="24"/>
        </w:rPr>
        <w:t>превращает уравнение (1) в тождество</w:t>
      </w:r>
      <w:r w:rsidR="00F30A5C">
        <w:rPr>
          <w:rFonts w:ascii="Times New Roman" w:hAnsi="Times New Roman" w:cs="Times New Roman"/>
          <w:sz w:val="24"/>
          <w:szCs w:val="24"/>
        </w:rPr>
        <w:t>, т.е.</w:t>
      </w:r>
      <w:r w:rsidR="00FB0011" w:rsidRPr="00FB0011">
        <w:rPr>
          <w:rFonts w:ascii="Times New Roman" w:hAnsi="Times New Roman" w:cs="Times New Roman"/>
          <w:sz w:val="24"/>
          <w:szCs w:val="24"/>
        </w:rPr>
        <w:t>:</w:t>
      </w:r>
    </w:p>
    <w:p w:rsidR="00FE7D41" w:rsidRPr="009254E1" w:rsidRDefault="00FE7D41" w:rsidP="00EF4BEB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∀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x</m:t>
          </m:r>
          <m:r>
            <w:rPr>
              <w:rFonts w:ascii="Cambria Math" w:hAnsi="Cambria Math" w:cs="Times New Roman"/>
              <w:sz w:val="24"/>
              <w:szCs w:val="24"/>
            </w:rPr>
            <m:t>∈</m:t>
          </m:r>
          <m:d>
            <m:dPr>
              <m:begChr m:val="〈"/>
              <m:endChr m:val="〉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a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b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φ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φ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,…,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φ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e>
                  </m:d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≡0.  </m:t>
          </m:r>
        </m:oMath>
      </m:oMathPara>
    </w:p>
    <w:p w:rsidR="00F30A5C" w:rsidRDefault="00EF4BEB" w:rsidP="00EF4BEB">
      <w:pPr>
        <w:jc w:val="both"/>
        <w:rPr>
          <w:rFonts w:ascii="Times New Roman" w:hAnsi="Times New Roman" w:cs="Times New Roman"/>
          <w:sz w:val="24"/>
          <w:szCs w:val="24"/>
        </w:rPr>
      </w:pPr>
      <w:r w:rsidRPr="0077317B">
        <w:rPr>
          <w:rFonts w:ascii="Times New Roman" w:hAnsi="Times New Roman" w:cs="Times New Roman"/>
          <w:sz w:val="24"/>
          <w:szCs w:val="24"/>
          <w:u w:val="single"/>
        </w:rPr>
        <w:t>Определение</w:t>
      </w:r>
      <w:r w:rsidR="009254E1">
        <w:rPr>
          <w:rFonts w:ascii="Times New Roman" w:hAnsi="Times New Roman" w:cs="Times New Roman"/>
          <w:sz w:val="24"/>
          <w:szCs w:val="24"/>
          <w:u w:val="single"/>
        </w:rPr>
        <w:t xml:space="preserve"> 3</w:t>
      </w:r>
      <w:r w:rsidRPr="0077669C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Общим решением уравнения (1) называется совокупность всех частных решений.</w:t>
      </w:r>
    </w:p>
    <w:p w:rsidR="00EF4BEB" w:rsidRPr="00EF4BEB" w:rsidRDefault="00EF4BEB" w:rsidP="00EF4BEB">
      <w:pPr>
        <w:jc w:val="both"/>
        <w:rPr>
          <w:rFonts w:ascii="Times New Roman" w:hAnsi="Times New Roman" w:cs="Times New Roman"/>
          <w:i/>
          <w:sz w:val="24"/>
          <w:szCs w:val="24"/>
          <w:u w:val="single"/>
          <w:lang w:val="en-GB"/>
        </w:rPr>
      </w:pPr>
      <w:r w:rsidRPr="00EF4BEB">
        <w:rPr>
          <w:rFonts w:ascii="Times New Roman" w:hAnsi="Times New Roman" w:cs="Times New Roman"/>
          <w:sz w:val="24"/>
          <w:szCs w:val="24"/>
          <w:u w:val="single"/>
        </w:rPr>
        <w:t>Пример</w:t>
      </w:r>
      <w:r w:rsidR="00DC087B">
        <w:rPr>
          <w:rFonts w:ascii="Times New Roman" w:hAnsi="Times New Roman" w:cs="Times New Roman"/>
          <w:sz w:val="24"/>
          <w:szCs w:val="24"/>
          <w:u w:val="single"/>
        </w:rPr>
        <w:t xml:space="preserve"> 1</w:t>
      </w:r>
      <w:r w:rsidRPr="00EF4BEB">
        <w:rPr>
          <w:rFonts w:ascii="Times New Roman" w:hAnsi="Times New Roman" w:cs="Times New Roman"/>
          <w:sz w:val="24"/>
          <w:szCs w:val="24"/>
          <w:u w:val="single"/>
        </w:rPr>
        <w:t>.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 xml:space="preserve"> 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'''</m:t>
            </m:r>
          </m:sup>
        </m:sSup>
        <m:r>
          <w:rPr>
            <w:rFonts w:ascii="Cambria Math" w:hAnsi="Cambria Math" w:cs="Times New Roman"/>
            <w:sz w:val="24"/>
            <w:szCs w:val="24"/>
            <w:lang w:val="en-US"/>
          </w:rPr>
          <m:t>=0.</m:t>
        </m:r>
      </m:oMath>
    </w:p>
    <w:p w:rsidR="00716DD6" w:rsidRPr="00EF4BEB" w:rsidRDefault="00957D97" w:rsidP="00716DD6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 xml:space="preserve"> 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US"/>
            </w:rPr>
            <m:t>→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 xml:space="preserve"> 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US"/>
            </w:rPr>
            <m:t>x+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US"/>
            </w:rPr>
            <m:t>→y=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1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2</m:t>
              </m:r>
            </m:den>
          </m:f>
          <m:r>
            <w:rPr>
              <w:rFonts w:ascii="Cambria Math" w:hAnsi="Cambria Math" w:cs="Times New Roman"/>
              <w:sz w:val="24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US"/>
            </w:rPr>
            <m:t>x+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3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US"/>
            </w:rPr>
            <m:t>.</m:t>
          </m:r>
        </m:oMath>
      </m:oMathPara>
    </w:p>
    <w:p w:rsidR="00F30A5C" w:rsidRDefault="00FC3A5D" w:rsidP="0043622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 мы видим, общее решение ОДУ </w:t>
      </w:r>
      <w:r w:rsidRPr="00E1464A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го </w:t>
      </w:r>
      <w:r w:rsidRPr="00A6723F">
        <w:rPr>
          <w:rFonts w:ascii="Times New Roman" w:hAnsi="Times New Roman" w:cs="Times New Roman"/>
          <w:sz w:val="24"/>
          <w:szCs w:val="24"/>
        </w:rPr>
        <w:t>порядка</w:t>
      </w:r>
      <w:r>
        <w:rPr>
          <w:rFonts w:ascii="Times New Roman" w:hAnsi="Times New Roman" w:cs="Times New Roman"/>
          <w:sz w:val="24"/>
          <w:szCs w:val="24"/>
        </w:rPr>
        <w:t xml:space="preserve"> имеет вид</w:t>
      </w:r>
    </w:p>
    <w:p w:rsidR="00FC3A5D" w:rsidRPr="00FC3A5D" w:rsidRDefault="00FC3A5D" w:rsidP="00436221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y</m:t>
          </m:r>
          <m:r>
            <w:rPr>
              <w:rFonts w:ascii="Cambria Math" w:hAnsi="Cambria Math" w:cs="Times New Roman"/>
              <w:sz w:val="24"/>
              <w:szCs w:val="24"/>
            </w:rPr>
            <m:t>=</m:t>
          </m:r>
          <m:r>
            <w:rPr>
              <w:rFonts w:ascii="Cambria Math" w:hAnsi="Cambria Math" w:cs="Times New Roman"/>
              <w:sz w:val="24"/>
              <w:szCs w:val="24"/>
              <w:lang w:val="en-GB"/>
            </w:rPr>
            <m:t>φ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x,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,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,…,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n</m:t>
                  </m:r>
                </m:sub>
              </m:sSub>
            </m:e>
          </m:d>
          <m:r>
            <w:rPr>
              <w:rFonts w:ascii="Cambria Math" w:hAnsi="Cambria Math" w:cs="Times New Roman"/>
              <w:sz w:val="24"/>
              <w:szCs w:val="24"/>
              <w:lang w:val="en-GB"/>
            </w:rPr>
            <m:t>.</m:t>
          </m:r>
        </m:oMath>
      </m:oMathPara>
    </w:p>
    <w:p w:rsidR="00604C2A" w:rsidRDefault="00FC3A5D" w:rsidP="00F6346F">
      <w:pPr>
        <w:jc w:val="both"/>
        <w:rPr>
          <w:rFonts w:ascii="Times New Roman" w:hAnsi="Times New Roman" w:cs="Times New Roman"/>
          <w:sz w:val="24"/>
          <w:szCs w:val="24"/>
        </w:rPr>
      </w:pPr>
      <w:r w:rsidRPr="0077317B">
        <w:rPr>
          <w:rFonts w:ascii="Times New Roman" w:hAnsi="Times New Roman" w:cs="Times New Roman"/>
          <w:sz w:val="24"/>
          <w:szCs w:val="24"/>
          <w:u w:val="single"/>
        </w:rPr>
        <w:t>Определение</w:t>
      </w:r>
      <w:r w:rsidR="009254E1">
        <w:rPr>
          <w:rFonts w:ascii="Times New Roman" w:hAnsi="Times New Roman" w:cs="Times New Roman"/>
          <w:sz w:val="24"/>
          <w:szCs w:val="24"/>
          <w:u w:val="single"/>
        </w:rPr>
        <w:t xml:space="preserve"> 4</w:t>
      </w:r>
      <w:r w:rsidRPr="0077669C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Равенство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Φ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y,C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n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=0</m:t>
        </m:r>
      </m:oMath>
      <w:r>
        <w:rPr>
          <w:rFonts w:ascii="Times New Roman" w:hAnsi="Times New Roman" w:cs="Times New Roman"/>
          <w:sz w:val="24"/>
          <w:szCs w:val="24"/>
        </w:rPr>
        <w:t xml:space="preserve"> называется общим интегралом уравнения (1)</w:t>
      </w:r>
      <w:r w:rsidR="00604C2A">
        <w:rPr>
          <w:rFonts w:ascii="Times New Roman" w:hAnsi="Times New Roman" w:cs="Times New Roman"/>
          <w:sz w:val="24"/>
          <w:szCs w:val="24"/>
        </w:rPr>
        <w:t xml:space="preserve">, если после разрешения его относительно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</m:oMath>
      <w:r w:rsidR="00604C2A">
        <w:rPr>
          <w:rFonts w:ascii="Times New Roman" w:hAnsi="Times New Roman" w:cs="Times New Roman"/>
          <w:sz w:val="24"/>
          <w:szCs w:val="24"/>
        </w:rPr>
        <w:t xml:space="preserve">  получаем  </w:t>
      </w:r>
    </w:p>
    <w:p w:rsidR="00604C2A" w:rsidRPr="00FC3A5D" w:rsidRDefault="00604C2A" w:rsidP="00604C2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y</m:t>
          </m:r>
          <m:r>
            <w:rPr>
              <w:rFonts w:ascii="Cambria Math" w:hAnsi="Cambria Math" w:cs="Times New Roman"/>
              <w:sz w:val="24"/>
              <w:szCs w:val="24"/>
            </w:rPr>
            <m:t>=</m:t>
          </m:r>
          <m:r>
            <w:rPr>
              <w:rFonts w:ascii="Cambria Math" w:hAnsi="Cambria Math" w:cs="Times New Roman"/>
              <w:sz w:val="24"/>
              <w:szCs w:val="24"/>
              <w:lang w:val="en-GB"/>
            </w:rPr>
            <m:t>φ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x,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,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,…,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n</m:t>
                  </m:r>
                </m:sub>
              </m:sSub>
            </m:e>
          </m:d>
        </m:oMath>
      </m:oMathPara>
    </w:p>
    <w:p w:rsidR="00604C2A" w:rsidRDefault="00604C2A" w:rsidP="00F6346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общее решение.</w:t>
      </w:r>
    </w:p>
    <w:p w:rsidR="00F6346F" w:rsidRPr="00FE7D41" w:rsidRDefault="00F6346F" w:rsidP="00F6346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Пусть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n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-1</m:t>
                </m:r>
              </m:sub>
            </m:sSub>
          </m:e>
        </m:d>
      </m:oMath>
      <w:r>
        <w:rPr>
          <w:rFonts w:ascii="Times New Roman" w:hAnsi="Times New Roman" w:cs="Times New Roman"/>
          <w:sz w:val="24"/>
          <w:szCs w:val="24"/>
        </w:rPr>
        <w:t xml:space="preserve">непрерывна в области </w:t>
      </w:r>
      <w:r>
        <w:rPr>
          <w:rFonts w:ascii="Times New Roman" w:hAnsi="Times New Roman" w:cs="Times New Roman"/>
          <w:sz w:val="24"/>
          <w:szCs w:val="24"/>
          <w:lang w:val="en-GB"/>
        </w:rPr>
        <w:t>G</w:t>
      </w:r>
      <m:oMath>
        <m:r>
          <w:rPr>
            <w:rFonts w:ascii="Cambria Math" w:hAnsi="Cambria Math" w:cs="Times New Roman"/>
            <w:sz w:val="24"/>
            <w:szCs w:val="24"/>
          </w:rPr>
          <m:t>⊂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n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.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  <m:r>
              <w:rPr>
                <w:rFonts w:ascii="Cambria Math" w:hAnsi="Cambria Math" w:cs="Times New Roman"/>
                <w:sz w:val="24"/>
                <w:szCs w:val="24"/>
              </w:rPr>
              <m:t>+1</m:t>
            </m:r>
          </m:sup>
        </m:sSubSup>
      </m:oMath>
    </w:p>
    <w:p w:rsidR="00F6346F" w:rsidRPr="000D4B24" w:rsidRDefault="00F6346F" w:rsidP="00F6346F">
      <w:pPr>
        <w:ind w:right="-365"/>
        <w:jc w:val="both"/>
        <w:rPr>
          <w:rFonts w:ascii="Times New Roman" w:hAnsi="Times New Roman" w:cs="Times New Roman"/>
          <w:sz w:val="24"/>
          <w:szCs w:val="24"/>
        </w:rPr>
      </w:pPr>
      <w:r w:rsidRPr="0077317B">
        <w:rPr>
          <w:rFonts w:ascii="Times New Roman" w:hAnsi="Times New Roman" w:cs="Times New Roman"/>
          <w:sz w:val="24"/>
          <w:szCs w:val="24"/>
          <w:u w:val="single"/>
        </w:rPr>
        <w:lastRenderedPageBreak/>
        <w:t>Определение</w:t>
      </w:r>
      <w:r w:rsidR="009254E1">
        <w:rPr>
          <w:rFonts w:ascii="Times New Roman" w:hAnsi="Times New Roman" w:cs="Times New Roman"/>
          <w:sz w:val="24"/>
          <w:szCs w:val="24"/>
          <w:u w:val="single"/>
        </w:rPr>
        <w:t xml:space="preserve"> 5</w:t>
      </w:r>
      <w:r w:rsidRPr="0077669C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Уравнение вида</w:t>
      </w:r>
    </w:p>
    <w:p w:rsidR="00F6346F" w:rsidRPr="000D4B24" w:rsidRDefault="00957D97" w:rsidP="00F6346F">
      <w:pPr>
        <w:ind w:right="-365"/>
        <w:jc w:val="right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n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-1</m:t>
                    </m:r>
                  </m:e>
                </m:d>
              </m:sup>
            </m:sSup>
          </m:e>
        </m:d>
        <m:r>
          <w:rPr>
            <w:rFonts w:ascii="Cambria Math" w:hAnsi="Cambria Math" w:cs="Times New Roman"/>
            <w:sz w:val="24"/>
            <w:szCs w:val="24"/>
          </w:rPr>
          <m:t xml:space="preserve">   ,      </m:t>
        </m:r>
      </m:oMath>
      <w:r w:rsidR="00F6346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(2)</w:t>
      </w:r>
    </w:p>
    <w:p w:rsidR="00F6346F" w:rsidRDefault="00F6346F" w:rsidP="00F6346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где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r>
          <w:rPr>
            <w:rFonts w:ascii="Cambria Math" w:hAnsi="Cambria Math" w:cs="Times New Roman"/>
            <w:sz w:val="24"/>
            <w:szCs w:val="24"/>
          </w:rPr>
          <m:t>-</m:t>
        </m:r>
      </m:oMath>
      <w:r>
        <w:rPr>
          <w:rFonts w:ascii="Times New Roman" w:hAnsi="Times New Roman" w:cs="Times New Roman"/>
          <w:sz w:val="24"/>
          <w:szCs w:val="24"/>
        </w:rPr>
        <w:t xml:space="preserve">заданная функция,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GB"/>
          </w:rPr>
          <m:t>y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-</m:t>
        </m:r>
      </m:oMath>
      <w:r>
        <w:rPr>
          <w:rFonts w:ascii="Times New Roman" w:hAnsi="Times New Roman" w:cs="Times New Roman"/>
          <w:sz w:val="24"/>
          <w:szCs w:val="24"/>
        </w:rPr>
        <w:t xml:space="preserve">неизвестная функция, называется </w:t>
      </w:r>
      <w:r w:rsidRPr="00A6723F">
        <w:rPr>
          <w:rFonts w:ascii="Times New Roman" w:hAnsi="Times New Roman" w:cs="Times New Roman"/>
          <w:sz w:val="24"/>
          <w:szCs w:val="24"/>
        </w:rPr>
        <w:t xml:space="preserve">ОДУ </w:t>
      </w:r>
      <w:r w:rsidRPr="00E1464A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го </w:t>
      </w:r>
      <w:r w:rsidRPr="00A6723F">
        <w:rPr>
          <w:rFonts w:ascii="Times New Roman" w:hAnsi="Times New Roman" w:cs="Times New Roman"/>
          <w:sz w:val="24"/>
          <w:szCs w:val="24"/>
        </w:rPr>
        <w:t>порядка</w:t>
      </w:r>
      <w:r>
        <w:rPr>
          <w:rFonts w:ascii="Times New Roman" w:hAnsi="Times New Roman" w:cs="Times New Roman"/>
          <w:sz w:val="24"/>
          <w:szCs w:val="24"/>
        </w:rPr>
        <w:t xml:space="preserve"> относительно функции </w:t>
      </w:r>
      <m:oMath>
        <m:r>
          <w:rPr>
            <w:rFonts w:ascii="Cambria Math" w:hAnsi="Cambria Math" w:cs="Times New Roman"/>
            <w:sz w:val="24"/>
            <w:szCs w:val="24"/>
            <w:lang w:val="en-GB"/>
          </w:rPr>
          <m:t>y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x</m:t>
            </m:r>
          </m:e>
        </m:d>
      </m:oMath>
      <w:r w:rsidRPr="00A6723F">
        <w:rPr>
          <w:rFonts w:ascii="Times New Roman" w:hAnsi="Times New Roman" w:cs="Times New Roman"/>
          <w:sz w:val="24"/>
          <w:szCs w:val="24"/>
        </w:rPr>
        <w:t>, разрешенны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A6723F">
        <w:rPr>
          <w:rFonts w:ascii="Times New Roman" w:hAnsi="Times New Roman" w:cs="Times New Roman"/>
          <w:sz w:val="24"/>
          <w:szCs w:val="24"/>
        </w:rPr>
        <w:t xml:space="preserve"> относительно </w:t>
      </w:r>
      <w:r>
        <w:rPr>
          <w:rFonts w:ascii="Times New Roman" w:hAnsi="Times New Roman" w:cs="Times New Roman"/>
          <w:sz w:val="24"/>
          <w:szCs w:val="24"/>
        </w:rPr>
        <w:t xml:space="preserve">старшей производной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p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</m:d>
          </m:sup>
        </m:s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</m:oMath>
      <w:r>
        <w:rPr>
          <w:rFonts w:ascii="Times New Roman" w:hAnsi="Times New Roman" w:cs="Times New Roman"/>
          <w:sz w:val="24"/>
          <w:szCs w:val="24"/>
        </w:rPr>
        <w:t>.</w:t>
      </w:r>
    </w:p>
    <w:p w:rsidR="00E2632F" w:rsidRPr="00A6723F" w:rsidRDefault="00E2632F" w:rsidP="00F6346F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 как уравнение (2) то частный случай уравнения (1), то определения частного и общего решений те же.</w:t>
      </w:r>
    </w:p>
    <w:p w:rsidR="00F6346F" w:rsidRDefault="00F6346F" w:rsidP="00F6346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Сформу</w:t>
      </w:r>
      <w:r w:rsidR="00E2632F"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>ируем для уравнения (2) задачу Коши.</w:t>
      </w:r>
    </w:p>
    <w:p w:rsidR="00EA0D18" w:rsidRDefault="00EA0D18" w:rsidP="00EA0D18">
      <w:pPr>
        <w:jc w:val="both"/>
        <w:rPr>
          <w:rFonts w:ascii="Times New Roman" w:hAnsi="Times New Roman" w:cs="Times New Roman"/>
          <w:sz w:val="24"/>
          <w:szCs w:val="24"/>
        </w:rPr>
      </w:pPr>
      <w:r w:rsidRPr="00EA0D18">
        <w:rPr>
          <w:rFonts w:ascii="Times New Roman" w:hAnsi="Times New Roman" w:cs="Times New Roman"/>
          <w:sz w:val="24"/>
          <w:szCs w:val="24"/>
          <w:u w:val="single"/>
        </w:rPr>
        <w:t>Определение</w:t>
      </w:r>
      <w:r w:rsidR="009254E1">
        <w:rPr>
          <w:rFonts w:ascii="Times New Roman" w:hAnsi="Times New Roman" w:cs="Times New Roman"/>
          <w:sz w:val="24"/>
          <w:szCs w:val="24"/>
          <w:u w:val="single"/>
        </w:rPr>
        <w:t xml:space="preserve"> 6</w:t>
      </w:r>
      <w:r w:rsidRPr="00EA0D18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Условия </w:t>
      </w:r>
    </w:p>
    <w:p w:rsidR="00EA0D18" w:rsidRDefault="00957D97" w:rsidP="00EA0D18">
      <w:pPr>
        <w:jc w:val="right"/>
        <w:rPr>
          <w:rFonts w:ascii="Times New Roman" w:hAnsi="Times New Roman" w:cs="Times New Roman"/>
          <w:sz w:val="24"/>
          <w:szCs w:val="24"/>
        </w:rPr>
      </w:pP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mPr>
              <m:m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US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0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=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GB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0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</m:e>
              </m:mr>
              <m:m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y</m:t>
                      </m: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'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US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0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=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GB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01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</m:e>
              </m:m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mPr>
                    <m:mr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y</m:t>
                            </m: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''</m:t>
                            </m:r>
                          </m:sup>
                        </m:sSup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0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=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GB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02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,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⋯</m:t>
                        </m:r>
                      </m:e>
                    </m:mr>
                    <m:mr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y</m:t>
                            </m:r>
                          </m:e>
                          <m:sup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n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-1</m:t>
                                </m:r>
                              </m:e>
                            </m:d>
                          </m:sup>
                        </m:sSup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0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=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GB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n-1</m:t>
                                </m:r>
                              </m:e>
                            </m:d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,</m:t>
                        </m:r>
                      </m:e>
                    </m:mr>
                  </m:m>
                </m:e>
              </m:mr>
            </m:m>
          </m:e>
        </m:d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n-1</m:t>
                    </m:r>
                  </m:e>
                </m:d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∈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G</m:t>
        </m:r>
        <m:r>
          <w:rPr>
            <w:rFonts w:ascii="Cambria Math" w:hAnsi="Cambria Math" w:cs="Times New Roman"/>
            <w:sz w:val="24"/>
            <w:szCs w:val="24"/>
          </w:rPr>
          <m:t xml:space="preserve">, </m:t>
        </m:r>
      </m:oMath>
      <w:r w:rsidR="00EA0D1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(</w:t>
      </w:r>
      <w:r w:rsidR="009254E1" w:rsidRPr="009254E1">
        <w:rPr>
          <w:rFonts w:ascii="Times New Roman" w:hAnsi="Times New Roman" w:cs="Times New Roman"/>
          <w:sz w:val="24"/>
          <w:szCs w:val="24"/>
        </w:rPr>
        <w:t>3</w:t>
      </w:r>
      <w:r w:rsidR="00EA0D18">
        <w:rPr>
          <w:rFonts w:ascii="Times New Roman" w:hAnsi="Times New Roman" w:cs="Times New Roman"/>
          <w:sz w:val="24"/>
          <w:szCs w:val="24"/>
        </w:rPr>
        <w:t>)</w:t>
      </w:r>
    </w:p>
    <w:p w:rsidR="00EA0D18" w:rsidRPr="00932487" w:rsidRDefault="009254E1" w:rsidP="00EA0D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называются</w:t>
      </w:r>
      <w:r w:rsidR="00EA0D18">
        <w:rPr>
          <w:rFonts w:ascii="Times New Roman" w:hAnsi="Times New Roman" w:cs="Times New Roman"/>
          <w:sz w:val="24"/>
          <w:szCs w:val="24"/>
        </w:rPr>
        <w:t xml:space="preserve"> начальным</w:t>
      </w:r>
      <w:r>
        <w:rPr>
          <w:rFonts w:ascii="Times New Roman" w:hAnsi="Times New Roman" w:cs="Times New Roman"/>
          <w:sz w:val="24"/>
          <w:szCs w:val="24"/>
        </w:rPr>
        <w:t>и</w:t>
      </w:r>
      <w:r w:rsidR="00EA0D18">
        <w:rPr>
          <w:rFonts w:ascii="Times New Roman" w:hAnsi="Times New Roman" w:cs="Times New Roman"/>
          <w:sz w:val="24"/>
          <w:szCs w:val="24"/>
        </w:rPr>
        <w:t xml:space="preserve"> услови</w:t>
      </w:r>
      <w:r>
        <w:rPr>
          <w:rFonts w:ascii="Times New Roman" w:hAnsi="Times New Roman" w:cs="Times New Roman"/>
          <w:sz w:val="24"/>
          <w:szCs w:val="24"/>
        </w:rPr>
        <w:t>ями</w:t>
      </w:r>
      <w:r w:rsidR="00EA0D18">
        <w:rPr>
          <w:rFonts w:ascii="Times New Roman" w:hAnsi="Times New Roman" w:cs="Times New Roman"/>
          <w:sz w:val="24"/>
          <w:szCs w:val="24"/>
        </w:rPr>
        <w:t xml:space="preserve"> уравнения (</w:t>
      </w:r>
      <w:r>
        <w:rPr>
          <w:rFonts w:ascii="Times New Roman" w:hAnsi="Times New Roman" w:cs="Times New Roman"/>
          <w:sz w:val="24"/>
          <w:szCs w:val="24"/>
        </w:rPr>
        <w:t>2</w:t>
      </w:r>
      <w:r w:rsidR="00EA0D18">
        <w:rPr>
          <w:rFonts w:ascii="Times New Roman" w:hAnsi="Times New Roman" w:cs="Times New Roman"/>
          <w:sz w:val="24"/>
          <w:szCs w:val="24"/>
        </w:rPr>
        <w:t>).</w:t>
      </w:r>
    </w:p>
    <w:p w:rsidR="00EA0D18" w:rsidRDefault="00EA0D18" w:rsidP="00EA0D18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Определение </w:t>
      </w:r>
      <w:r w:rsidR="009254E1">
        <w:rPr>
          <w:rFonts w:ascii="Times New Roman" w:hAnsi="Times New Roman" w:cs="Times New Roman"/>
          <w:sz w:val="24"/>
          <w:szCs w:val="24"/>
          <w:u w:val="single"/>
        </w:rPr>
        <w:t>7</w:t>
      </w:r>
      <w:r w:rsidRPr="00205A06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Pr="00436795">
        <w:rPr>
          <w:rFonts w:ascii="Times New Roman" w:hAnsi="Times New Roman" w:cs="Times New Roman"/>
          <w:sz w:val="24"/>
          <w:szCs w:val="24"/>
        </w:rPr>
        <w:t xml:space="preserve"> Задачей Коши называется задача</w:t>
      </w:r>
    </w:p>
    <w:p w:rsidR="00EA0D18" w:rsidRPr="00926A13" w:rsidRDefault="00957D97" w:rsidP="0071626A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mPr>
                <m:m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mPr>
                      <m:m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US"/>
                                </w:rPr>
                                <m:t>y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(</m:t>
                              </m:r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US"/>
                                </w:rPr>
                                <m:t>n</m:t>
                              </m:r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)</m:t>
                              </m:r>
                            </m:sup>
                          </m:sSup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=</m:t>
                          </m:r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US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US"/>
                                </w:rPr>
                                <m:t>x</m:t>
                              </m:r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,</m:t>
                              </m:r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US"/>
                                </w:rPr>
                                <m:t>y</m:t>
                              </m:r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,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y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'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,…,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y</m:t>
                                  </m:r>
                                </m:e>
                                <m:sup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szCs w:val="24"/>
                                          <w:lang w:val="en-US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  <w:lang w:val="en-US"/>
                                        </w:rPr>
                                        <m:t>n</m:t>
                                      </m:r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-1</m:t>
                                      </m:r>
                                    </m:e>
                                  </m:d>
                                </m:sup>
                              </m:sSup>
                            </m:e>
                          </m:d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,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US"/>
                            </w:rPr>
                            <m:t>y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x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0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GB"/>
                                </w:rPr>
                                <m:t>y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0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,</m:t>
                          </m:r>
                        </m:e>
                      </m:mr>
                    </m:m>
                  </m:e>
                </m:mr>
                <m:m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y</m:t>
                        </m: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=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GB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,</m:t>
                    </m:r>
                  </m:e>
                </m:mr>
                <m:m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mPr>
                      <m:m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US"/>
                                </w:rPr>
                                <m:t>y</m:t>
                              </m: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</m:ctrlP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''</m:t>
                              </m:r>
                            </m:sup>
                          </m:sSup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x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0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GB"/>
                                </w:rPr>
                                <m:t>y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02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,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⋯</m:t>
                          </m:r>
                        </m:e>
                      </m:mr>
                      <m:m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US"/>
                                </w:rPr>
                                <m:t>y</m:t>
                              </m:r>
                            </m:e>
                            <m:sup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n</m:t>
                                  </m:r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-1</m:t>
                                  </m:r>
                                </m:e>
                              </m:d>
                            </m:sup>
                          </m:sSup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x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0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GB"/>
                                </w:rPr>
                                <m:t>y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0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n-1</m:t>
                                  </m:r>
                                </m:e>
                              </m:d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,</m:t>
                          </m:r>
                        </m:e>
                      </m:mr>
                    </m:m>
                  </m:e>
                </m:mr>
              </m:m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,…,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n-1</m:t>
                      </m:r>
                    </m:e>
                  </m:d>
                </m:sub>
              </m:sSub>
            </m:e>
          </m:d>
          <m:r>
            <w:rPr>
              <w:rFonts w:ascii="Cambria Math" w:hAnsi="Cambria Math" w:cs="Times New Roman"/>
              <w:sz w:val="24"/>
              <w:szCs w:val="24"/>
            </w:rPr>
            <m:t>∈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G</m:t>
          </m:r>
          <m:r>
            <w:rPr>
              <w:rFonts w:ascii="Cambria Math" w:hAnsi="Cambria Math" w:cs="Times New Roman"/>
              <w:sz w:val="24"/>
              <w:szCs w:val="24"/>
            </w:rPr>
            <m:t xml:space="preserve">,  </m:t>
          </m:r>
          <m:r>
            <w:rPr>
              <w:rFonts w:ascii="Cambria Math" w:hAnsi="Cambria Math" w:cs="Times New Roman"/>
              <w:sz w:val="24"/>
              <w:szCs w:val="24"/>
              <w:lang w:val="en-GB"/>
            </w:rPr>
            <m:t>f</m:t>
          </m:r>
          <m:r>
            <w:rPr>
              <w:rFonts w:ascii="Cambria Math" w:hAnsi="Cambria Math" w:cs="Times New Roman"/>
              <w:sz w:val="24"/>
              <w:szCs w:val="24"/>
            </w:rPr>
            <m:t>∈C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G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, </m:t>
          </m:r>
        </m:oMath>
      </m:oMathPara>
    </w:p>
    <w:p w:rsidR="00EA0D18" w:rsidRDefault="00EA0D18" w:rsidP="00EA0D18">
      <w:pPr>
        <w:jc w:val="both"/>
        <w:rPr>
          <w:rFonts w:ascii="Times New Roman" w:hAnsi="Times New Roman" w:cs="Times New Roman"/>
          <w:sz w:val="24"/>
          <w:szCs w:val="24"/>
        </w:rPr>
      </w:pPr>
      <w:r w:rsidRPr="00A2694D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нахождение решения уравнения (</w:t>
      </w:r>
      <w:r w:rsidR="0071626A" w:rsidRPr="0071626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), удовлетворяющего услови</w:t>
      </w:r>
      <w:r w:rsidR="0071626A">
        <w:rPr>
          <w:rFonts w:ascii="Times New Roman" w:hAnsi="Times New Roman" w:cs="Times New Roman"/>
          <w:sz w:val="24"/>
          <w:szCs w:val="24"/>
        </w:rPr>
        <w:t>ям</w:t>
      </w:r>
      <w:r w:rsidRPr="00A2694D">
        <w:rPr>
          <w:rFonts w:ascii="Times New Roman" w:hAnsi="Times New Roman" w:cs="Times New Roman"/>
          <w:sz w:val="24"/>
          <w:szCs w:val="24"/>
        </w:rPr>
        <w:t>(</w:t>
      </w:r>
      <w:r w:rsidR="0071626A">
        <w:rPr>
          <w:rFonts w:ascii="Times New Roman" w:hAnsi="Times New Roman" w:cs="Times New Roman"/>
          <w:sz w:val="24"/>
          <w:szCs w:val="24"/>
        </w:rPr>
        <w:t>3</w:t>
      </w:r>
      <w:r w:rsidRPr="00A2694D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называетсяз</w:t>
      </w:r>
      <w:r w:rsidRPr="00436795">
        <w:rPr>
          <w:rFonts w:ascii="Times New Roman" w:hAnsi="Times New Roman" w:cs="Times New Roman"/>
          <w:sz w:val="24"/>
          <w:szCs w:val="24"/>
        </w:rPr>
        <w:t>адачейКоши</w:t>
      </w:r>
      <w:r w:rsidRPr="00A2694D">
        <w:rPr>
          <w:rFonts w:ascii="Times New Roman" w:hAnsi="Times New Roman" w:cs="Times New Roman"/>
          <w:sz w:val="24"/>
          <w:szCs w:val="24"/>
        </w:rPr>
        <w:t>).</w:t>
      </w:r>
    </w:p>
    <w:p w:rsidR="00EA0D18" w:rsidRPr="0024581A" w:rsidRDefault="00EA0D18" w:rsidP="00EA0D18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4581A">
        <w:rPr>
          <w:rFonts w:ascii="Times New Roman" w:hAnsi="Times New Roman" w:cs="Times New Roman"/>
          <w:sz w:val="24"/>
          <w:szCs w:val="24"/>
          <w:u w:val="single"/>
        </w:rPr>
        <w:t xml:space="preserve">Геометрическая интерпретация </w:t>
      </w:r>
      <w:r w:rsidRPr="00B170BA">
        <w:rPr>
          <w:rFonts w:ascii="Times New Roman" w:hAnsi="Times New Roman" w:cs="Times New Roman"/>
          <w:sz w:val="24"/>
          <w:szCs w:val="24"/>
          <w:u w:val="single"/>
        </w:rPr>
        <w:t>задачиКоши</w:t>
      </w:r>
      <w:r w:rsidRPr="0024581A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EA0D18" w:rsidRDefault="00EA0D18" w:rsidP="00EA0D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Если говорить </w:t>
      </w:r>
      <w:r w:rsidRPr="008239BF">
        <w:rPr>
          <w:rFonts w:ascii="Times New Roman" w:hAnsi="Times New Roman" w:cs="Times New Roman"/>
          <w:sz w:val="24"/>
          <w:szCs w:val="24"/>
        </w:rPr>
        <w:t xml:space="preserve"> геометрическим языком, </w:t>
      </w:r>
      <w:r>
        <w:rPr>
          <w:rFonts w:ascii="Times New Roman" w:hAnsi="Times New Roman" w:cs="Times New Roman"/>
          <w:sz w:val="24"/>
          <w:szCs w:val="24"/>
        </w:rPr>
        <w:t xml:space="preserve">то </w:t>
      </w:r>
      <w:r w:rsidRPr="008239BF">
        <w:rPr>
          <w:rFonts w:ascii="Times New Roman" w:hAnsi="Times New Roman" w:cs="Times New Roman"/>
          <w:sz w:val="24"/>
          <w:szCs w:val="24"/>
        </w:rPr>
        <w:t>решить задачу Коши (</w:t>
      </w:r>
      <w:r w:rsidR="0071626A">
        <w:rPr>
          <w:rFonts w:ascii="Times New Roman" w:hAnsi="Times New Roman" w:cs="Times New Roman"/>
          <w:sz w:val="24"/>
          <w:szCs w:val="24"/>
        </w:rPr>
        <w:t>2</w:t>
      </w:r>
      <w:r w:rsidRPr="008239BF">
        <w:rPr>
          <w:rFonts w:ascii="Times New Roman" w:hAnsi="Times New Roman" w:cs="Times New Roman"/>
          <w:sz w:val="24"/>
          <w:szCs w:val="24"/>
        </w:rPr>
        <w:t>), (</w:t>
      </w:r>
      <w:r w:rsidR="0071626A">
        <w:rPr>
          <w:rFonts w:ascii="Times New Roman" w:hAnsi="Times New Roman" w:cs="Times New Roman"/>
          <w:sz w:val="24"/>
          <w:szCs w:val="24"/>
        </w:rPr>
        <w:t>3</w:t>
      </w:r>
      <w:r w:rsidRPr="008239BF">
        <w:rPr>
          <w:rFonts w:ascii="Times New Roman" w:hAnsi="Times New Roman" w:cs="Times New Roman"/>
          <w:sz w:val="24"/>
          <w:szCs w:val="24"/>
        </w:rPr>
        <w:t>) означает найти такую интегральную кривую уравнения (</w:t>
      </w:r>
      <w:r w:rsidR="0071626A">
        <w:rPr>
          <w:rFonts w:ascii="Times New Roman" w:hAnsi="Times New Roman" w:cs="Times New Roman"/>
          <w:sz w:val="24"/>
          <w:szCs w:val="24"/>
        </w:rPr>
        <w:t>3</w:t>
      </w:r>
      <w:r w:rsidRPr="008239BF">
        <w:rPr>
          <w:rFonts w:ascii="Times New Roman" w:hAnsi="Times New Roman" w:cs="Times New Roman"/>
          <w:sz w:val="24"/>
          <w:szCs w:val="24"/>
        </w:rPr>
        <w:t xml:space="preserve">), которая содержит заданную точку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,</m:t>
        </m:r>
      </m:oMath>
      <w:r w:rsidR="0071626A">
        <w:rPr>
          <w:rFonts w:ascii="Times New Roman" w:hAnsi="Times New Roman" w:cs="Times New Roman"/>
          <w:sz w:val="24"/>
          <w:szCs w:val="24"/>
        </w:rPr>
        <w:t xml:space="preserve"> угловой коэффициент касательной к этой кривой в этой точке  равен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GB"/>
          </w:rPr>
          <m:t>tg</m:t>
        </m:r>
        <m:r>
          <w:rPr>
            <w:rFonts w:ascii="Cambria Math" w:hAnsi="Cambria Math" w:cs="Times New Roman"/>
            <w:sz w:val="24"/>
            <w:szCs w:val="24"/>
            <w:lang w:val="en-GB"/>
          </w:rPr>
          <m:t>α</m:t>
        </m:r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,</m:t>
        </m:r>
      </m:oMath>
      <w:r w:rsidR="0071626A">
        <w:rPr>
          <w:rFonts w:ascii="Times New Roman" w:hAnsi="Times New Roman" w:cs="Times New Roman"/>
          <w:sz w:val="24"/>
          <w:szCs w:val="24"/>
        </w:rPr>
        <w:t>и т.д.</w:t>
      </w:r>
    </w:p>
    <w:p w:rsidR="0071626A" w:rsidRPr="00DC087B" w:rsidRDefault="0071626A" w:rsidP="0071626A">
      <w:pPr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EF4BEB">
        <w:rPr>
          <w:rFonts w:ascii="Times New Roman" w:hAnsi="Times New Roman" w:cs="Times New Roman"/>
          <w:sz w:val="24"/>
          <w:szCs w:val="24"/>
          <w:u w:val="single"/>
        </w:rPr>
        <w:t>Пример</w:t>
      </w:r>
      <w:r w:rsidR="00DC087B">
        <w:rPr>
          <w:rFonts w:ascii="Times New Roman" w:hAnsi="Times New Roman" w:cs="Times New Roman"/>
          <w:sz w:val="24"/>
          <w:szCs w:val="24"/>
          <w:u w:val="single"/>
        </w:rPr>
        <w:t xml:space="preserve"> 2</w:t>
      </w:r>
      <w:r w:rsidRPr="00EF4BEB">
        <w:rPr>
          <w:rFonts w:ascii="Times New Roman" w:hAnsi="Times New Roman" w:cs="Times New Roman"/>
          <w:sz w:val="24"/>
          <w:szCs w:val="24"/>
          <w:u w:val="single"/>
        </w:rPr>
        <w:t>.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mP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mPr>
                    <m:mr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'''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=6,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y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e>
                        </m:d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=0,</m:t>
                        </m:r>
                      </m:e>
                    </m:mr>
                  </m:m>
                </m:e>
              </m:mr>
              <m:m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'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0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=1,</m:t>
                  </m:r>
                </m:e>
              </m:mr>
              <m:m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''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0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=2.</m:t>
                  </m:r>
                </m:e>
              </m:mr>
            </m:m>
          </m:e>
        </m:d>
      </m:oMath>
    </w:p>
    <w:p w:rsidR="00782AF8" w:rsidRPr="00EF4BEB" w:rsidRDefault="00957D97" w:rsidP="00782AF8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 xml:space="preserve"> 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6x+C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US"/>
            </w:rPr>
            <m:t>→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 xml:space="preserve"> 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=3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US"/>
            </w:rPr>
            <m:t>x+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US"/>
            </w:rPr>
            <m:t>→y=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3</m:t>
              </m:r>
            </m:sup>
          </m:sSup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+C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1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2</m:t>
              </m:r>
            </m:den>
          </m:f>
          <m:r>
            <w:rPr>
              <w:rFonts w:ascii="Cambria Math" w:hAnsi="Cambria Math" w:cs="Times New Roman"/>
              <w:sz w:val="24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US"/>
            </w:rPr>
            <m:t>x+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3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US"/>
            </w:rPr>
            <m:t>.</m:t>
          </m:r>
        </m:oMath>
      </m:oMathPara>
    </w:p>
    <w:p w:rsidR="00A67281" w:rsidRDefault="00957D97" w:rsidP="001A56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mPr>
                <m:m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y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=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3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=0,</m:t>
                    </m:r>
                  </m:e>
                </m:mr>
                <m:m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=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=1,</m:t>
                    </m:r>
                  </m:e>
                </m:mr>
                <m:m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''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=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=2.</m:t>
                    </m:r>
                  </m:e>
                </m:mr>
              </m:m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→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зк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3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+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+x</m:t>
          </m:r>
          <m:r>
            <w:rPr>
              <w:rFonts w:ascii="Cambria Math" w:hAnsi="Cambria Math" w:cs="Times New Roman"/>
              <w:sz w:val="24"/>
              <w:szCs w:val="24"/>
              <w:lang w:val="en-GB"/>
            </w:rPr>
            <m:t>.</m:t>
          </m:r>
        </m:oMath>
      </m:oMathPara>
    </w:p>
    <w:p w:rsidR="00A67281" w:rsidRDefault="00A67281" w:rsidP="001A56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DE3941" w:rsidRDefault="00DE3941" w:rsidP="001A56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87B" w:rsidRDefault="00DC087B" w:rsidP="00DC087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Сформулируем достаточные условия, при которых задача Коши (2), (3) имеет </w:t>
      </w:r>
    </w:p>
    <w:p w:rsidR="00DC087B" w:rsidRPr="00205A06" w:rsidRDefault="00DC087B" w:rsidP="00DC087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Теорема существования и единственности решения задачи Коши (ТСЕ) (локальная)</w:t>
      </w:r>
    </w:p>
    <w:p w:rsidR="00DC087B" w:rsidRDefault="00DC087B" w:rsidP="00DC087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Пусть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r>
          <w:rPr>
            <w:rFonts w:ascii="Cambria Math" w:hAnsi="Cambria Math" w:cs="Times New Roman"/>
            <w:sz w:val="24"/>
            <w:szCs w:val="24"/>
          </w:rPr>
          <m:t>,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∂f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∂y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,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∂f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∂y'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,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∂f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∂y''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,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∂f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n-1</m:t>
                    </m:r>
                  </m:e>
                </m:d>
              </m:sup>
            </m:sSup>
          </m:den>
        </m:f>
        <m:r>
          <w:rPr>
            <w:rFonts w:ascii="Cambria Math" w:hAnsi="Cambria Math" w:cs="Times New Roman"/>
            <w:sz w:val="24"/>
            <w:szCs w:val="24"/>
          </w:rPr>
          <m:t>,∈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C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G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,</m:t>
        </m:r>
      </m:oMath>
      <w:r>
        <w:rPr>
          <w:rFonts w:ascii="Times New Roman" w:hAnsi="Times New Roman" w:cs="Times New Roman"/>
          <w:sz w:val="24"/>
          <w:szCs w:val="24"/>
        </w:rPr>
        <w:t xml:space="preserve">тогда существует окрестность точки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>, в которой задача Коши</w:t>
      </w:r>
    </w:p>
    <w:p w:rsidR="00DC087B" w:rsidRPr="00926A13" w:rsidRDefault="00957D97" w:rsidP="00DC087B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mPr>
                <m:m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mPr>
                      <m:m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US"/>
                                </w:rPr>
                                <m:t>y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(</m:t>
                              </m:r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US"/>
                                </w:rPr>
                                <m:t>n</m:t>
                              </m:r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)</m:t>
                              </m:r>
                            </m:sup>
                          </m:s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=</m:t>
                          </m:r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US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US"/>
                                </w:rPr>
                                <m:t>x</m:t>
                              </m:r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,</m:t>
                              </m:r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US"/>
                                </w:rPr>
                                <m:t>y</m:t>
                              </m:r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,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y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'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,…,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y</m:t>
                                  </m:r>
                                </m:e>
                                <m:sup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szCs w:val="24"/>
                                          <w:lang w:val="en-US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  <w:lang w:val="en-US"/>
                                        </w:rPr>
                                        <m:t>n</m:t>
                                      </m:r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-1</m:t>
                                      </m:r>
                                    </m:e>
                                  </m:d>
                                </m:sup>
                              </m:sSup>
                            </m:e>
                          </m:d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,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US"/>
                            </w:rPr>
                            <m:t>y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x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0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GB"/>
                                </w:rPr>
                                <m:t>y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0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,</m:t>
                          </m:r>
                        </m:e>
                      </m:mr>
                    </m:m>
                  </m:e>
                </m:mr>
                <m:m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y</m:t>
                        </m: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=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GB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,</m:t>
                    </m:r>
                  </m:e>
                </m:mr>
                <m:m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mPr>
                      <m:m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US"/>
                                </w:rPr>
                                <m:t>y</m:t>
                              </m: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</m:ctrlP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''</m:t>
                              </m:r>
                            </m:sup>
                          </m:sSup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x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0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GB"/>
                                </w:rPr>
                                <m:t>y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02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,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⋯</m:t>
                          </m:r>
                        </m:e>
                      </m:mr>
                      <m:m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US"/>
                                </w:rPr>
                                <m:t>y</m:t>
                              </m:r>
                            </m:e>
                            <m:sup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n</m:t>
                                  </m:r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-1</m:t>
                                  </m:r>
                                </m:e>
                              </m:d>
                            </m:sup>
                          </m:sSup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x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0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GB"/>
                                </w:rPr>
                                <m:t>y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0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n-1</m:t>
                                  </m:r>
                                </m:e>
                              </m:d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,</m:t>
                          </m:r>
                        </m:e>
                      </m:mr>
                    </m:m>
                  </m:e>
                </m:mr>
              </m:m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,…,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n-1</m:t>
                      </m:r>
                    </m:e>
                  </m:d>
                </m:sub>
              </m:sSub>
            </m:e>
          </m:d>
          <m:r>
            <w:rPr>
              <w:rFonts w:ascii="Cambria Math" w:hAnsi="Cambria Math" w:cs="Times New Roman"/>
              <w:sz w:val="24"/>
              <w:szCs w:val="24"/>
            </w:rPr>
            <m:t>∈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G</m:t>
          </m:r>
          <m:r>
            <w:rPr>
              <w:rFonts w:ascii="Cambria Math" w:hAnsi="Cambria Math" w:cs="Times New Roman"/>
              <w:sz w:val="24"/>
              <w:szCs w:val="24"/>
            </w:rPr>
            <m:t xml:space="preserve">,  </m:t>
          </m:r>
          <m:r>
            <w:rPr>
              <w:rFonts w:ascii="Cambria Math" w:hAnsi="Cambria Math" w:cs="Times New Roman"/>
              <w:sz w:val="24"/>
              <w:szCs w:val="24"/>
              <w:lang w:val="en-GB"/>
            </w:rPr>
            <m:t>f</m:t>
          </m:r>
          <m:r>
            <w:rPr>
              <w:rFonts w:ascii="Cambria Math" w:hAnsi="Cambria Math" w:cs="Times New Roman"/>
              <w:sz w:val="24"/>
              <w:szCs w:val="24"/>
            </w:rPr>
            <m:t>∈C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G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, </m:t>
          </m:r>
        </m:oMath>
      </m:oMathPara>
    </w:p>
    <w:p w:rsidR="00DC087B" w:rsidRDefault="00DC087B" w:rsidP="00DC087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имеет и притом единственное решение</w:t>
      </w:r>
    </w:p>
    <w:p w:rsidR="00DC087B" w:rsidRDefault="00DC087B" w:rsidP="00DC087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Пример 3</w:t>
      </w:r>
      <w:r w:rsidRPr="00916CA4">
        <w:rPr>
          <w:rFonts w:ascii="Times New Roman" w:hAnsi="Times New Roman" w:cs="Times New Roman"/>
          <w:sz w:val="24"/>
          <w:szCs w:val="24"/>
        </w:rPr>
        <w:t xml:space="preserve">.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'''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  <m:r>
          <w:rPr>
            <w:rFonts w:ascii="Cambria Math" w:hAnsi="Cambria Math" w:cs="Times New Roman"/>
            <w:sz w:val="24"/>
            <w:szCs w:val="24"/>
          </w:rPr>
          <m:t>+x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+2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-3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+7</m:t>
            </m:r>
          </m:e>
        </m:d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''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5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4D051B" w:rsidRDefault="004D051B" w:rsidP="00DC087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Правая часть уравнения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hAnsi="Cambria Math" w:cs="Times New Roman"/>
                <w:sz w:val="24"/>
                <w:szCs w:val="24"/>
              </w:rPr>
              <m:t>''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  <m:r>
          <w:rPr>
            <w:rFonts w:ascii="Cambria Math" w:hAnsi="Cambria Math" w:cs="Times New Roman"/>
            <w:sz w:val="24"/>
            <w:szCs w:val="24"/>
          </w:rPr>
          <m:t>+x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+2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-3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+7</m:t>
            </m:r>
          </m:e>
        </m:d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''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sup>
        </m:sSup>
      </m:oMath>
      <w:r w:rsidRPr="004D051B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 xml:space="preserve">функция 4 переменных. Она непрерывна в </w:t>
      </w:r>
      <m:oMath>
        <m:r>
          <w:rPr>
            <w:rFonts w:ascii="Cambria Math" w:hAnsi="Cambria Math" w:cs="Times New Roman"/>
            <w:sz w:val="24"/>
            <w:szCs w:val="24"/>
            <w:lang w:val="en-GB"/>
          </w:rPr>
          <m:t>G</m:t>
        </m:r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p>
        </m:sSup>
      </m:oMath>
      <w:r>
        <w:rPr>
          <w:rFonts w:ascii="Times New Roman" w:hAnsi="Times New Roman" w:cs="Times New Roman"/>
          <w:sz w:val="24"/>
          <w:szCs w:val="24"/>
        </w:rPr>
        <w:t xml:space="preserve">. Найдем ее производные по 2, 3 и 4 переменным: </w:t>
      </w:r>
    </w:p>
    <w:p w:rsidR="004D051B" w:rsidRDefault="00957D97" w:rsidP="00DC087B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∂f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∂y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=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2</m:t>
          </m:r>
          <m:r>
            <w:rPr>
              <w:rFonts w:ascii="Cambria Math" w:hAnsi="Cambria Math" w:cs="Times New Roman"/>
              <w:sz w:val="24"/>
              <w:szCs w:val="24"/>
            </w:rPr>
            <m:t>x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 xml:space="preserve">y,  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∂f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∂y'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=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2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3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 xml:space="preserve">,  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∂f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∂y''</m:t>
              </m:r>
            </m:den>
          </m:f>
          <m:r>
            <w:rPr>
              <w:rFonts w:ascii="Cambria Math" w:hAnsi="Cambria Math" w:cs="Times New Roman"/>
              <w:sz w:val="24"/>
              <w:szCs w:val="24"/>
              <w:lang w:val="en-US"/>
            </w:rPr>
            <m:t>=-15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x+7</m:t>
              </m:r>
            </m:e>
          </m:d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''</m:t>
                      </m:r>
                    </m:sup>
                  </m:sSup>
                </m:e>
              </m:d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4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.</m:t>
          </m:r>
        </m:oMath>
      </m:oMathPara>
    </w:p>
    <w:p w:rsidR="00BC46CA" w:rsidRPr="00BC46CA" w:rsidRDefault="004D051B" w:rsidP="00BC46C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 они непрерывны в </w:t>
      </w:r>
      <m:oMath>
        <m:r>
          <w:rPr>
            <w:rFonts w:ascii="Cambria Math" w:hAnsi="Cambria Math" w:cs="Times New Roman"/>
            <w:sz w:val="24"/>
            <w:szCs w:val="24"/>
            <w:lang w:val="en-GB"/>
          </w:rPr>
          <m:t>G</m:t>
        </m:r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p>
        </m:sSup>
      </m:oMath>
      <w:r>
        <w:rPr>
          <w:rFonts w:ascii="Times New Roman" w:hAnsi="Times New Roman" w:cs="Times New Roman"/>
          <w:sz w:val="24"/>
          <w:szCs w:val="24"/>
        </w:rPr>
        <w:t>. Следова</w:t>
      </w:r>
      <w:r w:rsidR="00F06974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ельно</w:t>
      </w:r>
      <w:r w:rsidR="00F06974">
        <w:rPr>
          <w:rFonts w:ascii="Times New Roman" w:hAnsi="Times New Roman" w:cs="Times New Roman"/>
          <w:sz w:val="24"/>
          <w:szCs w:val="24"/>
        </w:rPr>
        <w:t xml:space="preserve">, при любых начальных данных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02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∈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G</m:t>
        </m:r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p>
        </m:sSup>
      </m:oMath>
      <w:r w:rsidR="00BC46CA">
        <w:rPr>
          <w:rFonts w:ascii="Times New Roman" w:hAnsi="Times New Roman" w:cs="Times New Roman"/>
          <w:sz w:val="24"/>
          <w:szCs w:val="24"/>
        </w:rPr>
        <w:t xml:space="preserve"> задача Коши имеет и притом единственное решение в некоторой  окрестности точки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="00BC46CA">
        <w:rPr>
          <w:rFonts w:ascii="Times New Roman" w:hAnsi="Times New Roman" w:cs="Times New Roman"/>
          <w:sz w:val="24"/>
          <w:szCs w:val="24"/>
        </w:rPr>
        <w:t>.</w:t>
      </w:r>
    </w:p>
    <w:p w:rsidR="00BC46CA" w:rsidRDefault="00BC46CA" w:rsidP="00BC46C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663DD" w:rsidRDefault="005663DD" w:rsidP="005663DD">
      <w:pPr>
        <w:jc w:val="both"/>
        <w:rPr>
          <w:rFonts w:ascii="Times New Roman" w:hAnsi="Times New Roman" w:cs="Times New Roman"/>
          <w:sz w:val="24"/>
          <w:szCs w:val="24"/>
        </w:rPr>
      </w:pPr>
      <w:r w:rsidRPr="00E67001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6700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Простейшие ОДУ </w:t>
      </w:r>
      <w:r w:rsidRPr="00E1464A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го </w:t>
      </w:r>
      <w:r w:rsidRPr="00A6723F">
        <w:rPr>
          <w:rFonts w:ascii="Times New Roman" w:hAnsi="Times New Roman" w:cs="Times New Roman"/>
          <w:sz w:val="24"/>
          <w:szCs w:val="24"/>
        </w:rPr>
        <w:t>порядка</w:t>
      </w:r>
      <w:r>
        <w:rPr>
          <w:rFonts w:ascii="Times New Roman" w:hAnsi="Times New Roman" w:cs="Times New Roman"/>
          <w:sz w:val="24"/>
          <w:szCs w:val="24"/>
        </w:rPr>
        <w:t>, допускающие понижение порядка</w:t>
      </w:r>
    </w:p>
    <w:p w:rsidR="00FA5DCB" w:rsidRDefault="00FA5DCB" w:rsidP="00FA5DCB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142B8">
        <w:rPr>
          <w:rFonts w:ascii="Times New Roman" w:hAnsi="Times New Roman" w:cs="Times New Roman"/>
          <w:sz w:val="24"/>
          <w:szCs w:val="24"/>
        </w:rPr>
        <w:t>Будем</w:t>
      </w:r>
      <w:r>
        <w:rPr>
          <w:rFonts w:ascii="Times New Roman" w:hAnsi="Times New Roman" w:cs="Times New Roman"/>
          <w:sz w:val="24"/>
          <w:szCs w:val="24"/>
        </w:rPr>
        <w:t xml:space="preserve"> рассматривать уравнения вида</w:t>
      </w:r>
    </w:p>
    <w:p w:rsidR="00FA5DCB" w:rsidRDefault="00FA5DCB" w:rsidP="00FA5DCB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Ⅰ. Уравнени</w:t>
      </w:r>
      <w:r w:rsidR="00D93CBD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вида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k</m:t>
                    </m:r>
                  </m:e>
                </m:d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k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+1</m:t>
                    </m:r>
                  </m:e>
                </m:d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</m:d>
              </m:sup>
            </m:sSup>
          </m:e>
        </m:d>
        <m:r>
          <w:rPr>
            <w:rFonts w:ascii="Cambria Math" w:hAnsi="Cambria Math" w:cs="Times New Roman"/>
            <w:sz w:val="24"/>
            <w:szCs w:val="24"/>
          </w:rPr>
          <m:t>=0.</m:t>
        </m:r>
      </m:oMath>
    </w:p>
    <w:p w:rsidR="00FA5DCB" w:rsidRPr="005F6CFE" w:rsidRDefault="00FA5DCB" w:rsidP="00FA5DCB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</w:t>
      </w:r>
      <w:r w:rsidRPr="00FA5DCB">
        <w:rPr>
          <w:rFonts w:ascii="Times New Roman" w:hAnsi="Times New Roman" w:cs="Times New Roman"/>
          <w:sz w:val="24"/>
          <w:szCs w:val="24"/>
        </w:rPr>
        <w:t xml:space="preserve">то уравнение не </w:t>
      </w:r>
      <w:r>
        <w:rPr>
          <w:rFonts w:ascii="Times New Roman" w:hAnsi="Times New Roman" w:cs="Times New Roman"/>
          <w:sz w:val="24"/>
          <w:szCs w:val="24"/>
        </w:rPr>
        <w:t xml:space="preserve">содержит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,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,…,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k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-1</m:t>
                </m:r>
              </m:e>
            </m:d>
          </m:sup>
        </m:s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0352B1" w:rsidRDefault="00FA5DCB" w:rsidP="00FA5DC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Замена</w:t>
      </w:r>
    </w:p>
    <w:p w:rsidR="000352B1" w:rsidRDefault="00957D97" w:rsidP="000352B1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k</m:t>
                  </m:r>
                </m:e>
              </m:d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=z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.</m:t>
          </m:r>
        </m:oMath>
      </m:oMathPara>
    </w:p>
    <w:p w:rsidR="000352B1" w:rsidRDefault="00FA5DCB" w:rsidP="00FA5DC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Тогда</w:t>
      </w:r>
    </w:p>
    <w:p w:rsidR="000352B1" w:rsidRDefault="00957D97" w:rsidP="000352B1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k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+1</m:t>
                  </m:r>
                </m:e>
              </m:d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z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,…,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p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e>
              </m:d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z</m:t>
              </m:r>
            </m:e>
            <m:sup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n-k</m:t>
                  </m:r>
                </m:e>
              </m:d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.</m:t>
          </m:r>
        </m:oMath>
      </m:oMathPara>
    </w:p>
    <w:p w:rsidR="00FA5DCB" w:rsidRDefault="00D93CBD" w:rsidP="00FA5DC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новых переменных получаем уравнение порядка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n-k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:</m:t>
        </m:r>
      </m:oMath>
    </w:p>
    <w:p w:rsidR="00D93CBD" w:rsidRDefault="00D93CBD" w:rsidP="00FA5DCB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z,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z'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,…,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z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n-k</m:t>
                      </m:r>
                    </m:e>
                  </m:d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</w:rPr>
            <m:t>=0.</m:t>
          </m:r>
        </m:oMath>
      </m:oMathPara>
    </w:p>
    <w:p w:rsidR="00D93CBD" w:rsidRDefault="00D93CBD" w:rsidP="00FA5DC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Порядок уравнения понижается на </w:t>
      </w:r>
      <m:oMath>
        <m:r>
          <w:rPr>
            <w:rFonts w:ascii="Cambria Math" w:hAnsi="Cambria Math" w:cs="Times New Roman"/>
            <w:sz w:val="24"/>
            <w:szCs w:val="24"/>
          </w:rPr>
          <m:t>k.</m:t>
        </m:r>
      </m:oMath>
    </w:p>
    <w:p w:rsidR="00D93CBD" w:rsidRDefault="00D93CBD" w:rsidP="00D93CB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Пример </w:t>
      </w:r>
      <w:r w:rsidRPr="00D93CBD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916CA4">
        <w:rPr>
          <w:rFonts w:ascii="Times New Roman" w:hAnsi="Times New Roman" w:cs="Times New Roman"/>
          <w:sz w:val="24"/>
          <w:szCs w:val="24"/>
        </w:rPr>
        <w:t xml:space="preserve">.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4</m:t>
                </m:r>
              </m:e>
            </m:d>
          </m:sup>
        </m:sSup>
        <m: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den>
        </m:f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'''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=0.</m:t>
        </m:r>
      </m:oMath>
    </w:p>
    <w:p w:rsidR="00EB0E45" w:rsidRDefault="00EB0E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93CBD" w:rsidRDefault="00D93CBD" w:rsidP="00D93CBD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Ⅱ. Уравнение вида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''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</m:d>
              </m:sup>
            </m:sSup>
          </m:e>
        </m:d>
        <m:r>
          <w:rPr>
            <w:rFonts w:ascii="Cambria Math" w:hAnsi="Cambria Math" w:cs="Times New Roman"/>
            <w:sz w:val="24"/>
            <w:szCs w:val="24"/>
          </w:rPr>
          <m:t>=0.</m:t>
        </m:r>
      </m:oMath>
    </w:p>
    <w:p w:rsidR="00D93CBD" w:rsidRPr="00D93CBD" w:rsidRDefault="00D93CBD" w:rsidP="00D93CBD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</w:t>
      </w:r>
      <w:r w:rsidRPr="00FA5DCB">
        <w:rPr>
          <w:rFonts w:ascii="Times New Roman" w:hAnsi="Times New Roman" w:cs="Times New Roman"/>
          <w:sz w:val="24"/>
          <w:szCs w:val="24"/>
        </w:rPr>
        <w:t xml:space="preserve">то уравнение не </w:t>
      </w:r>
      <w:r>
        <w:rPr>
          <w:rFonts w:ascii="Times New Roman" w:hAnsi="Times New Roman" w:cs="Times New Roman"/>
          <w:sz w:val="24"/>
          <w:szCs w:val="24"/>
        </w:rPr>
        <w:t xml:space="preserve">содержит явно 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0352B1" w:rsidRDefault="00D93CBD" w:rsidP="00D93CB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Замена</w:t>
      </w:r>
    </w:p>
    <w:p w:rsidR="000352B1" w:rsidRDefault="00957D97" w:rsidP="000352B1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=z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,            y=y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.</m:t>
          </m:r>
        </m:oMath>
      </m:oMathPara>
    </w:p>
    <w:p w:rsidR="000352B1" w:rsidRDefault="00D93CBD" w:rsidP="00D93CB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Тогда </w:t>
      </w:r>
    </w:p>
    <w:p w:rsidR="000352B1" w:rsidRPr="000352B1" w:rsidRDefault="00957D97" w:rsidP="00D93CBD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z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y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∙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y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GB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z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y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∙</m:t>
          </m:r>
          <m:r>
            <w:rPr>
              <w:rFonts w:ascii="Cambria Math" w:hAnsi="Cambria Math" w:cs="Times New Roman"/>
              <w:sz w:val="24"/>
              <w:szCs w:val="24"/>
              <w:lang w:val="en-GB"/>
            </w:rPr>
            <m:t>z</m:t>
          </m:r>
          <m:r>
            <w:rPr>
              <w:rFonts w:ascii="Cambria Math" w:hAnsi="Cambria Math" w:cs="Times New Roman"/>
              <w:sz w:val="24"/>
              <w:szCs w:val="24"/>
            </w:rPr>
            <m:t>,</m:t>
          </m:r>
        </m:oMath>
      </m:oMathPara>
    </w:p>
    <w:p w:rsidR="000352B1" w:rsidRPr="00821ADC" w:rsidRDefault="00957D97" w:rsidP="000352B1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'''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=     </m:t>
          </m:r>
        </m:oMath>
      </m:oMathPara>
    </w:p>
    <w:p w:rsidR="000352B1" w:rsidRDefault="000352B1" w:rsidP="00D93CB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т.д.</w:t>
      </w:r>
    </w:p>
    <w:p w:rsidR="00D93CBD" w:rsidRPr="000352B1" w:rsidRDefault="00D93CBD" w:rsidP="00D93CB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новых переменных получаем уравнение порядка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n-1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:</m:t>
        </m:r>
      </m:oMath>
    </w:p>
    <w:p w:rsidR="00D93CBD" w:rsidRDefault="00957D97" w:rsidP="00D93CBD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acc>
            <m:accPr>
              <m:chr m:val="̃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acc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F</m:t>
              </m:r>
            </m:e>
          </m:acc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z,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z'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,…,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z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n-1</m:t>
                      </m:r>
                    </m:e>
                  </m:d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</w:rPr>
            <m:t>=0.</m:t>
          </m:r>
        </m:oMath>
      </m:oMathPara>
    </w:p>
    <w:p w:rsidR="00D93CBD" w:rsidRDefault="00D93CBD" w:rsidP="00D93CB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Порядок уравнения понижается на </w:t>
      </w:r>
      <m:oMath>
        <m:r>
          <w:rPr>
            <w:rFonts w:ascii="Cambria Math" w:hAnsi="Cambria Math" w:cs="Times New Roman"/>
            <w:sz w:val="24"/>
            <w:szCs w:val="24"/>
          </w:rPr>
          <m:t>1.</m:t>
        </m:r>
      </m:oMath>
    </w:p>
    <w:p w:rsidR="00D93CBD" w:rsidRDefault="00D93CBD" w:rsidP="00A672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Пример </w:t>
      </w:r>
      <w:r w:rsidR="000352B1" w:rsidRPr="000352B1"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916CA4">
        <w:rPr>
          <w:rFonts w:ascii="Times New Roman" w:hAnsi="Times New Roman" w:cs="Times New Roman"/>
          <w:sz w:val="24"/>
          <w:szCs w:val="24"/>
        </w:rPr>
        <w:t xml:space="preserve">.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∙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''-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y</m:t>
                    </m: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'</m:t>
                    </m:r>
                  </m:sup>
                </m:sSup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=0.</m:t>
        </m:r>
      </m:oMath>
    </w:p>
    <w:p w:rsidR="00D93CBD" w:rsidRDefault="00D93CBD" w:rsidP="00FA5D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352B1" w:rsidRDefault="000352B1" w:rsidP="00FA5D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352B1" w:rsidRDefault="000352B1" w:rsidP="00FA5D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352B1" w:rsidRDefault="000352B1" w:rsidP="00FA5D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352B1" w:rsidRDefault="000352B1" w:rsidP="00FA5D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0E45" w:rsidRDefault="00EB0E4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br w:type="page"/>
      </w:r>
    </w:p>
    <w:p w:rsidR="000352B1" w:rsidRDefault="000352B1" w:rsidP="00FA5DC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Пример </w:t>
      </w:r>
      <w:r w:rsidRPr="007640DE"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916CA4">
        <w:rPr>
          <w:rFonts w:ascii="Times New Roman" w:hAnsi="Times New Roman" w:cs="Times New Roman"/>
          <w:sz w:val="24"/>
          <w:szCs w:val="24"/>
        </w:rPr>
        <w:t xml:space="preserve">.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mPr>
              <m:m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''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=2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</m:e>
              </m:mr>
              <m:m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=1,</m:t>
                  </m:r>
                </m:e>
              </m:mr>
              <m:m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'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=1.</m:t>
                  </m:r>
                </m:e>
              </m:mr>
            </m:m>
          </m:e>
        </m:d>
      </m:oMath>
    </w:p>
    <w:p w:rsidR="000352B1" w:rsidRPr="00D93CBD" w:rsidRDefault="000352B1" w:rsidP="00FA5D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0E45" w:rsidRDefault="00EB0E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52C6E" w:rsidRDefault="00F52C6E" w:rsidP="00F52C6E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Ⅲ</w:t>
      </w:r>
      <w:r w:rsidRPr="00F52C6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В уравнении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</m:d>
              </m:sup>
            </m:sSup>
          </m:e>
        </m:d>
        <m:r>
          <w:rPr>
            <w:rFonts w:ascii="Cambria Math" w:hAnsi="Cambria Math" w:cs="Times New Roman"/>
            <w:sz w:val="24"/>
            <w:szCs w:val="24"/>
          </w:rPr>
          <m:t>=0</m:t>
        </m:r>
      </m:oMath>
      <w:r>
        <w:rPr>
          <w:rFonts w:ascii="Times New Roman" w:hAnsi="Times New Roman" w:cs="Times New Roman"/>
          <w:sz w:val="24"/>
          <w:szCs w:val="24"/>
        </w:rPr>
        <w:t xml:space="preserve"> функция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</m:oMath>
      <w:r>
        <w:rPr>
          <w:rFonts w:ascii="Times New Roman" w:hAnsi="Times New Roman" w:cs="Times New Roman"/>
          <w:sz w:val="24"/>
          <w:szCs w:val="24"/>
        </w:rPr>
        <w:t xml:space="preserve"> является однородной функцией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m</m:t>
        </m:r>
      </m:oMath>
      <w:r>
        <w:rPr>
          <w:rFonts w:ascii="Times New Roman" w:hAnsi="Times New Roman" w:cs="Times New Roman"/>
          <w:sz w:val="24"/>
          <w:szCs w:val="24"/>
        </w:rPr>
        <w:t xml:space="preserve"> го порядка относительно переменных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,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,…,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n</m:t>
                </m:r>
              </m:e>
            </m:d>
          </m:sup>
        </m:sSup>
        <m:r>
          <w:rPr>
            <w:rFonts w:ascii="Cambria Math" w:hAnsi="Cambria Math" w:cs="Times New Roman"/>
            <w:sz w:val="24"/>
            <w:szCs w:val="24"/>
          </w:rPr>
          <m:t>,</m:t>
        </m:r>
      </m:oMath>
      <w:r>
        <w:rPr>
          <w:rFonts w:ascii="Times New Roman" w:hAnsi="Times New Roman" w:cs="Times New Roman"/>
          <w:sz w:val="24"/>
          <w:szCs w:val="24"/>
        </w:rPr>
        <w:t xml:space="preserve"> т.е.</w:t>
      </w:r>
    </w:p>
    <w:p w:rsidR="00F52C6E" w:rsidRPr="00F52C6E" w:rsidRDefault="00F52C6E" w:rsidP="00F52C6E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,t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ty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,…,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ty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e>
                  </m:d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,…,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e>
                  </m:d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.</m:t>
          </m:r>
        </m:oMath>
      </m:oMathPara>
    </w:p>
    <w:p w:rsidR="00F52C6E" w:rsidRDefault="00F52C6E" w:rsidP="00F52C6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Замена</w:t>
      </w:r>
    </w:p>
    <w:p w:rsidR="00F52C6E" w:rsidRDefault="00957D97" w:rsidP="00F52C6E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=z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∙y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.</m:t>
          </m:r>
        </m:oMath>
      </m:oMathPara>
    </w:p>
    <w:p w:rsidR="00F52C6E" w:rsidRDefault="00F52C6E" w:rsidP="00F52C6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Тогда </w:t>
      </w:r>
    </w:p>
    <w:p w:rsidR="00F52C6E" w:rsidRPr="000352B1" w:rsidRDefault="00957D97" w:rsidP="00F52C6E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z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y+z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∙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y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GB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z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y+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z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∙</m:t>
          </m:r>
          <m:r>
            <w:rPr>
              <w:rFonts w:ascii="Cambria Math" w:hAnsi="Cambria Math" w:cs="Times New Roman"/>
              <w:sz w:val="24"/>
              <w:szCs w:val="24"/>
              <w:lang w:val="en-GB"/>
            </w:rPr>
            <m:t>y=y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z</m:t>
                  </m: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p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x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y+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z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d>
            </m:e>
          </m:d>
          <m:r>
            <w:rPr>
              <w:rFonts w:ascii="Cambria Math" w:hAnsi="Cambria Math" w:cs="Times New Roman"/>
              <w:sz w:val="24"/>
              <w:szCs w:val="24"/>
            </w:rPr>
            <m:t>,</m:t>
          </m:r>
        </m:oMath>
      </m:oMathPara>
    </w:p>
    <w:p w:rsidR="00F52C6E" w:rsidRPr="00600F0C" w:rsidRDefault="00957D97" w:rsidP="00F52C6E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'''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=      </m:t>
          </m:r>
        </m:oMath>
      </m:oMathPara>
    </w:p>
    <w:p w:rsidR="00F52C6E" w:rsidRDefault="00F52C6E" w:rsidP="00F52C6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т.д.</w:t>
      </w:r>
    </w:p>
    <w:p w:rsidR="00F52C6E" w:rsidRPr="000352B1" w:rsidRDefault="00F52C6E" w:rsidP="00F52C6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новых переменных получаем уравнение порядка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n-1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:</m:t>
        </m:r>
      </m:oMath>
    </w:p>
    <w:p w:rsidR="00F52C6E" w:rsidRDefault="00957D97" w:rsidP="00F52C6E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acc>
            <m:accPr>
              <m:chr m:val="̃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acc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F</m:t>
              </m:r>
            </m:e>
          </m:acc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z,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z'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,…,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z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n-1</m:t>
                      </m:r>
                    </m:e>
                  </m:d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</w:rPr>
            <m:t>=0.</m:t>
          </m:r>
        </m:oMath>
      </m:oMathPara>
    </w:p>
    <w:p w:rsidR="00F52C6E" w:rsidRDefault="00F52C6E" w:rsidP="00F52C6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Порядок уравнения понижается на </w:t>
      </w:r>
      <m:oMath>
        <m:r>
          <w:rPr>
            <w:rFonts w:ascii="Cambria Math" w:hAnsi="Cambria Math" w:cs="Times New Roman"/>
            <w:sz w:val="24"/>
            <w:szCs w:val="24"/>
          </w:rPr>
          <m:t>1.</m:t>
        </m:r>
      </m:oMath>
    </w:p>
    <w:p w:rsidR="00F52C6E" w:rsidRDefault="00F52C6E" w:rsidP="00F52C6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Пример </w:t>
      </w:r>
      <w:r w:rsidR="00605185" w:rsidRPr="005F6CFE">
        <w:rPr>
          <w:rFonts w:ascii="Times New Roman" w:hAnsi="Times New Roman" w:cs="Times New Roman"/>
          <w:sz w:val="24"/>
          <w:szCs w:val="24"/>
          <w:u w:val="single"/>
        </w:rPr>
        <w:t>4</w:t>
      </w:r>
      <w:r w:rsidRPr="00916CA4">
        <w:rPr>
          <w:rFonts w:ascii="Times New Roman" w:hAnsi="Times New Roman" w:cs="Times New Roman"/>
          <w:sz w:val="24"/>
          <w:szCs w:val="24"/>
        </w:rPr>
        <w:t xml:space="preserve">.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∙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y</m:t>
                    </m: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'</m:t>
                    </m:r>
                  </m:sup>
                </m:sSup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-15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rad>
        <m:r>
          <w:rPr>
            <w:rFonts w:ascii="Cambria Math" w:hAnsi="Cambria Math" w:cs="Times New Roman"/>
            <w:sz w:val="24"/>
            <w:szCs w:val="24"/>
          </w:rPr>
          <m:t>=0.</m:t>
        </m:r>
      </m:oMath>
    </w:p>
    <w:p w:rsidR="00605185" w:rsidRDefault="00605185" w:rsidP="00F52C6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05185" w:rsidRDefault="00605185" w:rsidP="00F52C6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52C6E" w:rsidRPr="00F52C6E" w:rsidRDefault="00F52C6E" w:rsidP="00FA5DCB">
      <w:pPr>
        <w:rPr>
          <w:rFonts w:ascii="Times New Roman" w:hAnsi="Times New Roman" w:cs="Times New Roman"/>
          <w:sz w:val="24"/>
          <w:szCs w:val="24"/>
        </w:rPr>
      </w:pPr>
    </w:p>
    <w:p w:rsidR="00F52C6E" w:rsidRDefault="00F52C6E" w:rsidP="00FA5DCB">
      <w:pPr>
        <w:rPr>
          <w:rFonts w:ascii="Times New Roman" w:hAnsi="Times New Roman" w:cs="Times New Roman"/>
          <w:sz w:val="24"/>
          <w:szCs w:val="24"/>
        </w:rPr>
      </w:pPr>
    </w:p>
    <w:p w:rsidR="00F52C6E" w:rsidRDefault="00F52C6E" w:rsidP="00FA5DCB">
      <w:pPr>
        <w:rPr>
          <w:rFonts w:ascii="Times New Roman" w:hAnsi="Times New Roman" w:cs="Times New Roman"/>
          <w:sz w:val="24"/>
          <w:szCs w:val="24"/>
        </w:rPr>
      </w:pPr>
    </w:p>
    <w:p w:rsidR="00600F0C" w:rsidRDefault="00600F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05185" w:rsidRDefault="00F52C6E" w:rsidP="00605185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Ⅳ</w:t>
      </w:r>
      <w:r w:rsidR="00605185" w:rsidRPr="00605185">
        <w:rPr>
          <w:rFonts w:ascii="Times New Roman" w:hAnsi="Times New Roman" w:cs="Times New Roman"/>
          <w:sz w:val="24"/>
          <w:szCs w:val="24"/>
        </w:rPr>
        <w:t xml:space="preserve">. </w:t>
      </w:r>
      <w:r w:rsidR="00605185">
        <w:rPr>
          <w:rFonts w:ascii="Times New Roman" w:hAnsi="Times New Roman" w:cs="Times New Roman"/>
          <w:sz w:val="24"/>
          <w:szCs w:val="24"/>
        </w:rPr>
        <w:t>В уравнении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</m:d>
              </m:sup>
            </m:sSup>
          </m:e>
        </m:d>
        <m:r>
          <w:rPr>
            <w:rFonts w:ascii="Cambria Math" w:hAnsi="Cambria Math" w:cs="Times New Roman"/>
            <w:sz w:val="24"/>
            <w:szCs w:val="24"/>
          </w:rPr>
          <m:t>=0</m:t>
        </m:r>
      </m:oMath>
      <w:r w:rsidR="00605185">
        <w:rPr>
          <w:rFonts w:ascii="Times New Roman" w:hAnsi="Times New Roman" w:cs="Times New Roman"/>
          <w:sz w:val="24"/>
          <w:szCs w:val="24"/>
        </w:rPr>
        <w:t xml:space="preserve"> функция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dx</m:t>
            </m:r>
          </m:den>
        </m:f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Φ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n-1</m:t>
                    </m:r>
                  </m:e>
                </m:d>
              </m:sup>
            </m:sSup>
          </m:e>
        </m:d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605185" w:rsidRDefault="00605185" w:rsidP="00605185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Тогда </w:t>
      </w:r>
      <w:r w:rsidR="009B0C38">
        <w:rPr>
          <w:rFonts w:ascii="Times New Roman" w:hAnsi="Times New Roman" w:cs="Times New Roman"/>
          <w:sz w:val="24"/>
          <w:szCs w:val="24"/>
        </w:rPr>
        <w:t>э</w:t>
      </w:r>
      <w:r>
        <w:rPr>
          <w:rFonts w:ascii="Times New Roman" w:hAnsi="Times New Roman" w:cs="Times New Roman"/>
          <w:sz w:val="24"/>
          <w:szCs w:val="24"/>
        </w:rPr>
        <w:t>то уравнение можно переписать в виде</w:t>
      </w:r>
    </w:p>
    <w:p w:rsidR="00605185" w:rsidRPr="00605185" w:rsidRDefault="00605185" w:rsidP="00605185">
      <w:pPr>
        <w:ind w:left="284" w:hanging="284"/>
        <w:jc w:val="both"/>
        <w:rPr>
          <w:rFonts w:ascii="Times New Roman" w:hAnsi="Times New Roman" w:cs="Times New Roman"/>
          <w:i/>
          <w:sz w:val="24"/>
          <w:szCs w:val="24"/>
          <w:lang w:val="en-GB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Φ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,…,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n-1</m:t>
                      </m:r>
                    </m:e>
                  </m:d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1.</m:t>
              </m:r>
            </m:sub>
          </m:sSub>
        </m:oMath>
      </m:oMathPara>
    </w:p>
    <w:p w:rsidR="00605185" w:rsidRPr="00605185" w:rsidRDefault="00605185" w:rsidP="00605185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Это ОДУ порядка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n-1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9B0C38" w:rsidRDefault="009B0C38" w:rsidP="009B0C3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Пример 5</w:t>
      </w:r>
      <w:r w:rsidRPr="00916CA4">
        <w:rPr>
          <w:rFonts w:ascii="Times New Roman" w:hAnsi="Times New Roman" w:cs="Times New Roman"/>
          <w:sz w:val="24"/>
          <w:szCs w:val="24"/>
        </w:rPr>
        <w:t xml:space="preserve">.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∙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y</m:t>
                    </m: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'</m:t>
                    </m:r>
                  </m:sup>
                </m:sSup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=0.</m:t>
        </m:r>
      </m:oMath>
    </w:p>
    <w:p w:rsidR="00605185" w:rsidRPr="00605185" w:rsidRDefault="00957D97" w:rsidP="00FA5DCB">
      <w:pPr>
        <w:rPr>
          <w:rFonts w:ascii="Times New Roman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dx</m:t>
              </m:r>
            </m:den>
          </m:f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∙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</w:rPr>
            <m:t>=0</m:t>
          </m:r>
        </m:oMath>
      </m:oMathPara>
    </w:p>
    <w:p w:rsidR="00605185" w:rsidRPr="00605185" w:rsidRDefault="009B0C38" w:rsidP="00FA5DCB">
      <w:pPr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y</m:t>
          </m:r>
          <m:r>
            <w:rPr>
              <w:rFonts w:ascii="Cambria Math" w:hAnsi="Cambria Math" w:cs="Times New Roman"/>
              <w:sz w:val="24"/>
              <w:szCs w:val="24"/>
            </w:rPr>
            <m:t>∙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1.</m:t>
              </m:r>
            </m:sub>
          </m:sSub>
        </m:oMath>
      </m:oMathPara>
    </w:p>
    <w:p w:rsidR="00600F0C" w:rsidRDefault="00600F0C" w:rsidP="009B0C3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Получили </w:t>
      </w:r>
      <w:r>
        <w:rPr>
          <w:rFonts w:ascii="Times New Roman" w:hAnsi="Times New Roman" w:cs="Times New Roman"/>
          <w:sz w:val="24"/>
          <w:szCs w:val="24"/>
        </w:rPr>
        <w:t>ОДУ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 порядка, решаем:</w:t>
      </w:r>
    </w:p>
    <w:p w:rsidR="00600F0C" w:rsidRPr="00605185" w:rsidRDefault="00957D97" w:rsidP="00600F0C">
      <w:pPr>
        <w:rPr>
          <w:rFonts w:ascii="Times New Roman" w:hAnsi="Times New Roman" w:cs="Times New Roman"/>
          <w:sz w:val="24"/>
          <w:szCs w:val="24"/>
        </w:rPr>
      </w:pPr>
      <m:oMathPara>
        <m:oMath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naryPr>
            <m:sub/>
            <m:sup/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ydy=</m:t>
              </m:r>
            </m:e>
          </m:nary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naryPr>
            <m:sub/>
            <m:sup/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dx→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GB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GB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GB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2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=</m:t>
              </m:r>
            </m:e>
          </m:nary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GB"/>
            </w:rPr>
            <m:t>x+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GB"/>
            </w:rPr>
            <m:t>.</m:t>
          </m:r>
        </m:oMath>
      </m:oMathPara>
    </w:p>
    <w:p w:rsidR="00605185" w:rsidRDefault="009B0C38" w:rsidP="009B0C3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Замечание. Иногда левая часть уравнения становится полной производной после умножения уравнения на какую-нибудь функцию (аналог интегрирующего множителя).</w:t>
      </w:r>
    </w:p>
    <w:p w:rsidR="009B0C38" w:rsidRDefault="009B0C38" w:rsidP="009B0C3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Пример 6</w:t>
      </w:r>
      <w:r w:rsidRPr="00916CA4">
        <w:rPr>
          <w:rFonts w:ascii="Times New Roman" w:hAnsi="Times New Roman" w:cs="Times New Roman"/>
          <w:sz w:val="24"/>
          <w:szCs w:val="24"/>
        </w:rPr>
        <w:t xml:space="preserve">.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∙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y</m:t>
                    </m: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'</m:t>
                    </m:r>
                  </m:sup>
                </m:sSup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=0.</m:t>
        </m:r>
      </m:oMath>
    </w:p>
    <w:p w:rsidR="009B0C38" w:rsidRDefault="009B0C38" w:rsidP="009B0C3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Разделим уравнение на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>
        <w:rPr>
          <w:rFonts w:ascii="Times New Roman" w:hAnsi="Times New Roman" w:cs="Times New Roman"/>
          <w:sz w:val="24"/>
          <w:szCs w:val="24"/>
        </w:rPr>
        <w:t xml:space="preserve"> (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=0-</m:t>
        </m:r>
      </m:oMath>
      <w:r>
        <w:rPr>
          <w:rFonts w:ascii="Times New Roman" w:hAnsi="Times New Roman" w:cs="Times New Roman"/>
          <w:sz w:val="24"/>
          <w:szCs w:val="24"/>
        </w:rPr>
        <w:t xml:space="preserve"> решение):</w:t>
      </w:r>
    </w:p>
    <w:p w:rsidR="009B0C38" w:rsidRPr="009B0C38" w:rsidRDefault="00957D97" w:rsidP="009B0C38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∙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''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US"/>
                            </w:rPr>
                            <m:t>y</m:t>
                          </m: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'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 w:cs="Times New Roman"/>
              <w:sz w:val="24"/>
              <w:szCs w:val="24"/>
              <w:lang w:val="en-US"/>
            </w:rPr>
            <m:t>=0.</m:t>
          </m:r>
        </m:oMath>
      </m:oMathPara>
    </w:p>
    <w:p w:rsidR="009B0C38" w:rsidRPr="00605185" w:rsidRDefault="00957D97" w:rsidP="009B0C38">
      <w:pPr>
        <w:rPr>
          <w:rFonts w:ascii="Times New Roman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dx</m:t>
              </m:r>
            </m:den>
          </m:f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'</m:t>
                      </m:r>
                    </m:sup>
                  </m:sSup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den>
              </m:f>
            </m:e>
          </m:d>
          <m:r>
            <w:rPr>
              <w:rFonts w:ascii="Cambria Math" w:hAnsi="Cambria Math" w:cs="Times New Roman"/>
              <w:sz w:val="24"/>
              <w:szCs w:val="24"/>
            </w:rPr>
            <m:t>=0,</m:t>
          </m:r>
        </m:oMath>
      </m:oMathPara>
    </w:p>
    <w:p w:rsidR="009B0C38" w:rsidRPr="00600F0C" w:rsidRDefault="00957D97" w:rsidP="009B0C38">
      <w:pPr>
        <w:rPr>
          <w:rFonts w:ascii="Times New Roman" w:hAnsi="Times New Roman" w:cs="Times New Roman"/>
          <w:sz w:val="24"/>
          <w:szCs w:val="24"/>
          <w:lang w:val="en-GB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1.</m:t>
              </m:r>
            </m:sub>
          </m:sSub>
        </m:oMath>
      </m:oMathPara>
    </w:p>
    <w:p w:rsidR="00600F0C" w:rsidRDefault="00600F0C" w:rsidP="00600F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Получили </w:t>
      </w:r>
      <w:r>
        <w:rPr>
          <w:rFonts w:ascii="Times New Roman" w:hAnsi="Times New Roman" w:cs="Times New Roman"/>
          <w:sz w:val="24"/>
          <w:szCs w:val="24"/>
        </w:rPr>
        <w:t>ОДУ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 порядка, решаем:</w:t>
      </w:r>
    </w:p>
    <w:p w:rsidR="00600F0C" w:rsidRPr="00600F0C" w:rsidRDefault="00957D97" w:rsidP="00600F0C">
      <w:pPr>
        <w:rPr>
          <w:rFonts w:ascii="Times New Roman" w:hAnsi="Times New Roman" w:cs="Times New Roman"/>
          <w:sz w:val="24"/>
          <w:szCs w:val="24"/>
          <w:lang w:val="en-GB"/>
        </w:rPr>
      </w:pPr>
      <m:oMathPara>
        <m:oMath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naryPr>
            <m:sub/>
            <m:sup/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dy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y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=</m:t>
              </m:r>
            </m:e>
          </m:nary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naryPr>
            <m:sub/>
            <m:sup/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dx→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ln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y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=</m:t>
              </m:r>
            </m:e>
          </m:nary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GB"/>
            </w:rPr>
            <m:t>x+ln</m:t>
          </m:r>
          <m:d>
            <m:dPr>
              <m:begChr m:val="|"/>
              <m:endChr m:val="|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2</m:t>
                  </m:r>
                </m:sub>
              </m:sSub>
            </m:e>
          </m:d>
          <m:r>
            <w:rPr>
              <w:rFonts w:ascii="Cambria Math" w:hAnsi="Cambria Math" w:cs="Times New Roman"/>
              <w:sz w:val="24"/>
              <w:szCs w:val="24"/>
              <w:lang w:val="en-GB"/>
            </w:rPr>
            <m:t>,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GB"/>
            </w:rPr>
            <m:t>≠0→y=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2</m:t>
              </m:r>
            </m:sub>
          </m:sSub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e</m:t>
              </m:r>
            </m:e>
            <m:sup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x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GB"/>
            </w:rPr>
            <m:t>,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GB"/>
            </w:rPr>
            <m:t>≠0 .</m:t>
          </m:r>
        </m:oMath>
      </m:oMathPara>
    </w:p>
    <w:p w:rsidR="00600F0C" w:rsidRDefault="00600F0C" w:rsidP="00600F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Объединяя полученные ответы, имеем</w:t>
      </w:r>
    </w:p>
    <w:p w:rsidR="00600F0C" w:rsidRPr="00600F0C" w:rsidRDefault="00600F0C" w:rsidP="00600F0C">
      <w:pPr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GB"/>
            </w:rPr>
            <m:t>y=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2</m:t>
              </m:r>
            </m:sub>
          </m:sSub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e</m:t>
              </m:r>
            </m:e>
            <m:sup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x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GB"/>
            </w:rPr>
            <m:t>,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GB"/>
            </w:rPr>
            <m:t>∈R .</m:t>
          </m:r>
        </m:oMath>
      </m:oMathPara>
    </w:p>
    <w:p w:rsidR="00600F0C" w:rsidRPr="00605185" w:rsidRDefault="00600F0C" w:rsidP="009B0C38">
      <w:pPr>
        <w:rPr>
          <w:rFonts w:ascii="Times New Roman" w:hAnsi="Times New Roman" w:cs="Times New Roman"/>
          <w:sz w:val="24"/>
          <w:szCs w:val="24"/>
        </w:rPr>
      </w:pPr>
    </w:p>
    <w:p w:rsidR="00600F0C" w:rsidRDefault="00600F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60190" w:rsidRDefault="00F52C6E" w:rsidP="00A1745F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>Ⅴ</w:t>
      </w:r>
      <w:r w:rsidR="00FA5DCB">
        <w:rPr>
          <w:rFonts w:ascii="Times New Roman" w:hAnsi="Times New Roman" w:cs="Times New Roman"/>
          <w:sz w:val="24"/>
          <w:szCs w:val="24"/>
        </w:rPr>
        <w:t xml:space="preserve">. </w:t>
      </w:r>
      <w:r w:rsidR="00C578D3">
        <w:rPr>
          <w:rFonts w:ascii="Times New Roman" w:hAnsi="Times New Roman" w:cs="Times New Roman"/>
          <w:sz w:val="24"/>
          <w:szCs w:val="24"/>
        </w:rPr>
        <w:t>В уравнении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</m:d>
              </m:sup>
            </m:sSup>
          </m:e>
        </m:d>
        <m:r>
          <w:rPr>
            <w:rFonts w:ascii="Cambria Math" w:hAnsi="Cambria Math" w:cs="Times New Roman"/>
            <w:sz w:val="24"/>
            <w:szCs w:val="24"/>
          </w:rPr>
          <m:t>=0</m:t>
        </m:r>
      </m:oMath>
      <w:r w:rsidR="00C578D3">
        <w:rPr>
          <w:rFonts w:ascii="Times New Roman" w:hAnsi="Times New Roman" w:cs="Times New Roman"/>
          <w:sz w:val="24"/>
          <w:szCs w:val="24"/>
        </w:rPr>
        <w:t xml:space="preserve"> функция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</m:oMath>
      <w:r w:rsidR="00C578D3">
        <w:rPr>
          <w:rFonts w:ascii="Times New Roman" w:hAnsi="Times New Roman" w:cs="Times New Roman"/>
          <w:sz w:val="24"/>
          <w:szCs w:val="24"/>
        </w:rPr>
        <w:t xml:space="preserve"> является однородной функцией относительно переменных </w:t>
      </w:r>
      <m:oMath>
        <m:r>
          <w:rPr>
            <w:rFonts w:ascii="Cambria Math" w:hAnsi="Cambria Math" w:cs="Times New Roman"/>
            <w:sz w:val="24"/>
            <w:szCs w:val="24"/>
          </w:rPr>
          <m:t>x,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,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,…,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n</m:t>
                </m:r>
              </m:e>
            </m:d>
          </m:sup>
        </m:sSup>
      </m:oMath>
      <w:r w:rsidR="00C578D3">
        <w:rPr>
          <w:rFonts w:ascii="Times New Roman" w:hAnsi="Times New Roman" w:cs="Times New Roman"/>
          <w:sz w:val="24"/>
          <w:szCs w:val="24"/>
        </w:rPr>
        <w:t xml:space="preserve"> в обобщенном смысле, т.е. существуют такие числа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m</m:t>
        </m:r>
      </m:oMath>
      <w:r w:rsidR="00C578D3">
        <w:rPr>
          <w:rFonts w:ascii="Times New Roman" w:hAnsi="Times New Roman" w:cs="Times New Roman"/>
          <w:sz w:val="24"/>
          <w:szCs w:val="24"/>
        </w:rPr>
        <w:t xml:space="preserve">и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l</m:t>
        </m:r>
        <m:r>
          <w:rPr>
            <w:rFonts w:ascii="Cambria Math" w:hAnsi="Cambria Math" w:cs="Times New Roman"/>
            <w:sz w:val="24"/>
            <w:szCs w:val="24"/>
          </w:rPr>
          <m:t xml:space="preserve"> ,</m:t>
        </m:r>
      </m:oMath>
      <w:r w:rsidR="00C578D3">
        <w:rPr>
          <w:rFonts w:ascii="Times New Roman" w:hAnsi="Times New Roman" w:cs="Times New Roman"/>
          <w:sz w:val="24"/>
          <w:szCs w:val="24"/>
        </w:rPr>
        <w:t xml:space="preserve"> такие что </w:t>
      </w:r>
      <w:r w:rsidR="007306CD">
        <w:rPr>
          <w:rFonts w:ascii="Times New Roman" w:hAnsi="Times New Roman" w:cs="Times New Roman"/>
          <w:sz w:val="24"/>
          <w:szCs w:val="24"/>
        </w:rPr>
        <w:t>при замене</w:t>
      </w:r>
    </w:p>
    <w:p w:rsidR="00C578D3" w:rsidRPr="00A60190" w:rsidRDefault="007306CD" w:rsidP="00A60190">
      <w:pPr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x→kx, y→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y,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→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m-1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y', 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→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m-2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y'',…,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p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e>
              </m:d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→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m-n</m:t>
              </m:r>
            </m:sup>
          </m:sSup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p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e>
              </m:d>
            </m:sup>
          </m:sSup>
        </m:oMath>
      </m:oMathPara>
    </w:p>
    <w:p w:rsidR="00A60190" w:rsidRPr="00A60190" w:rsidRDefault="00A60190" w:rsidP="00C578D3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имеет </w:t>
      </w:r>
      <w:r>
        <w:rPr>
          <w:rFonts w:ascii="Times New Roman" w:hAnsi="Times New Roman" w:cs="Times New Roman"/>
          <w:sz w:val="24"/>
          <w:szCs w:val="24"/>
        </w:rPr>
        <w:t>место равенство</w:t>
      </w:r>
    </w:p>
    <w:p w:rsidR="00C578D3" w:rsidRPr="00F52C6E" w:rsidRDefault="00C578D3" w:rsidP="00C578D3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kx,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y,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m-1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y',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m-2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y'',…,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m-n</m:t>
                  </m:r>
                </m:sup>
              </m:sSup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e>
                  </m:d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l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,…,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e>
                  </m:d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.</m:t>
          </m:r>
        </m:oMath>
      </m:oMathPara>
    </w:p>
    <w:p w:rsidR="00840A9A" w:rsidRDefault="00840A9A" w:rsidP="00840A9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Замена</w:t>
      </w:r>
    </w:p>
    <w:p w:rsidR="00840A9A" w:rsidRDefault="00957D97" w:rsidP="00840A9A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mPr>
                <m:m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x=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t</m:t>
                        </m:r>
                      </m:sup>
                    </m:sSup>
                  </m:e>
                </m:mr>
                <m:m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y=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mt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z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t</m:t>
                        </m:r>
                      </m:e>
                    </m:d>
                  </m:e>
                </m:mr>
              </m:m>
            </m:e>
          </m:d>
          <m:r>
            <w:rPr>
              <w:rFonts w:ascii="Cambria Math" w:hAnsi="Cambria Math" w:cs="Times New Roman"/>
              <w:sz w:val="24"/>
              <w:szCs w:val="24"/>
            </w:rPr>
            <m:t>.</m:t>
          </m:r>
        </m:oMath>
      </m:oMathPara>
    </w:p>
    <w:p w:rsidR="00840A9A" w:rsidRDefault="00957D97" w:rsidP="00C578D3">
      <w:pPr>
        <w:rPr>
          <w:rFonts w:ascii="Times New Roman" w:hAnsi="Times New Roman" w:cs="Times New Roman"/>
          <w:sz w:val="24"/>
          <w:szCs w:val="24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bSup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bSup>
            </m:den>
          </m:f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mt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z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</m:d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num>
            <m:den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t</m:t>
                      </m:r>
                    </m:sup>
                  </m:sSup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den>
          </m:f>
        </m:oMath>
      </m:oMathPara>
    </w:p>
    <w:p w:rsidR="00840A9A" w:rsidRDefault="00840A9A" w:rsidP="00840A9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Пример </w:t>
      </w:r>
      <w:r w:rsidRPr="00840A9A">
        <w:rPr>
          <w:rFonts w:ascii="Times New Roman" w:hAnsi="Times New Roman" w:cs="Times New Roman"/>
          <w:sz w:val="24"/>
          <w:szCs w:val="24"/>
          <w:u w:val="single"/>
        </w:rPr>
        <w:t>7</w:t>
      </w:r>
      <w:r w:rsidRPr="00916CA4">
        <w:rPr>
          <w:rFonts w:ascii="Times New Roman" w:hAnsi="Times New Roman" w:cs="Times New Roman"/>
          <w:sz w:val="24"/>
          <w:szCs w:val="24"/>
        </w:rPr>
        <w:t xml:space="preserve">. </w:t>
      </w:r>
      <m:oMath>
        <m:r>
          <w:rPr>
            <w:rFonts w:ascii="Cambria Math" w:hAnsi="Cambria Math" w:cs="Times New Roman"/>
            <w:sz w:val="24"/>
            <w:szCs w:val="24"/>
          </w:rPr>
          <m:t>2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∙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-3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=0.</m:t>
        </m:r>
      </m:oMath>
    </w:p>
    <w:p w:rsidR="0071626A" w:rsidRPr="00BC46CA" w:rsidRDefault="0071626A" w:rsidP="004D05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A0D18" w:rsidRPr="00F6346F" w:rsidRDefault="00EA0D18" w:rsidP="00F6346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00F0C" w:rsidRDefault="00600F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67001" w:rsidRDefault="00840A9A" w:rsidP="00CA7A27">
      <w:pPr>
        <w:ind w:right="-36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Замечание. При</w:t>
      </w:r>
      <w:r w:rsidR="002614BA">
        <w:rPr>
          <w:rFonts w:ascii="Times New Roman" w:hAnsi="Times New Roman" w:cs="Times New Roman"/>
          <w:sz w:val="24"/>
          <w:szCs w:val="24"/>
        </w:rPr>
        <w:t xml:space="preserve"> решении ОДУ высших порядков приходится брать интегралы, содержащие произвольные константы. В зависимости от з</w:t>
      </w:r>
      <w:r w:rsidR="002278C5">
        <w:rPr>
          <w:rFonts w:ascii="Times New Roman" w:hAnsi="Times New Roman" w:cs="Times New Roman"/>
          <w:sz w:val="24"/>
          <w:szCs w:val="24"/>
        </w:rPr>
        <w:t>н</w:t>
      </w:r>
      <w:r w:rsidR="002614BA">
        <w:rPr>
          <w:rFonts w:ascii="Times New Roman" w:hAnsi="Times New Roman" w:cs="Times New Roman"/>
          <w:sz w:val="24"/>
          <w:szCs w:val="24"/>
        </w:rPr>
        <w:t>ачений этих констант интегралы могут считать</w:t>
      </w:r>
      <w:r w:rsidR="002278C5">
        <w:rPr>
          <w:rFonts w:ascii="Times New Roman" w:hAnsi="Times New Roman" w:cs="Times New Roman"/>
          <w:sz w:val="24"/>
          <w:szCs w:val="24"/>
        </w:rPr>
        <w:t>ся по разному.</w:t>
      </w:r>
    </w:p>
    <w:p w:rsidR="002278C5" w:rsidRPr="002278C5" w:rsidRDefault="002278C5" w:rsidP="002278C5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Пример 8</w:t>
      </w:r>
      <w:r w:rsidRPr="00916CA4">
        <w:rPr>
          <w:rFonts w:ascii="Times New Roman" w:hAnsi="Times New Roman" w:cs="Times New Roman"/>
          <w:sz w:val="24"/>
          <w:szCs w:val="24"/>
        </w:rPr>
        <w:t>.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dy</m:t>
                </m:r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</m:den>
            </m:f>
          </m:e>
        </m:nary>
      </m:oMath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2278C5" w:rsidRPr="00840A9A" w:rsidRDefault="002278C5" w:rsidP="002278C5">
      <w:pPr>
        <w:ind w:right="-365"/>
        <w:jc w:val="both"/>
        <w:rPr>
          <w:rFonts w:ascii="Times New Roman" w:hAnsi="Times New Roman" w:cs="Times New Roman"/>
          <w:sz w:val="24"/>
          <w:szCs w:val="24"/>
        </w:rPr>
      </w:pPr>
    </w:p>
    <w:sectPr w:rsidR="002278C5" w:rsidRPr="00840A9A" w:rsidSect="009D2350">
      <w:pgSz w:w="11906" w:h="16838"/>
      <w:pgMar w:top="1134" w:right="1133" w:bottom="1134" w:left="1701" w:header="709" w:footer="709" w:gutter="567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49F1" w:rsidRDefault="000949F1" w:rsidP="00A87653">
      <w:pPr>
        <w:spacing w:after="0" w:line="240" w:lineRule="auto"/>
      </w:pPr>
      <w:r>
        <w:separator/>
      </w:r>
    </w:p>
  </w:endnote>
  <w:endnote w:type="continuationSeparator" w:id="1">
    <w:p w:rsidR="000949F1" w:rsidRDefault="000949F1" w:rsidP="00A876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49F1" w:rsidRDefault="000949F1" w:rsidP="00A87653">
      <w:pPr>
        <w:spacing w:after="0" w:line="240" w:lineRule="auto"/>
      </w:pPr>
      <w:r>
        <w:separator/>
      </w:r>
    </w:p>
  </w:footnote>
  <w:footnote w:type="continuationSeparator" w:id="1">
    <w:p w:rsidR="000949F1" w:rsidRDefault="000949F1" w:rsidP="00A876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8.5pt;height:79.5pt;visibility:visible;mso-wrap-style:square" o:bullet="t">
        <v:imagedata r:id="rId1" o:title=""/>
      </v:shape>
    </w:pict>
  </w:numPicBullet>
  <w:abstractNum w:abstractNumId="0">
    <w:nsid w:val="195164FA"/>
    <w:multiLevelType w:val="hybridMultilevel"/>
    <w:tmpl w:val="B86ED9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6727C4"/>
    <w:multiLevelType w:val="hybridMultilevel"/>
    <w:tmpl w:val="9A7ACF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5642D8"/>
    <w:multiLevelType w:val="hybridMultilevel"/>
    <w:tmpl w:val="83BEA4AC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104B35"/>
    <w:multiLevelType w:val="hybridMultilevel"/>
    <w:tmpl w:val="76BA1AC2"/>
    <w:lvl w:ilvl="0" w:tplc="12D254F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09771F"/>
    <w:multiLevelType w:val="hybridMultilevel"/>
    <w:tmpl w:val="E36085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934CD2"/>
    <w:multiLevelType w:val="hybridMultilevel"/>
    <w:tmpl w:val="CCEE54AA"/>
    <w:lvl w:ilvl="0" w:tplc="696E028A">
      <w:start w:val="3"/>
      <w:numFmt w:val="decimal"/>
      <w:lvlText w:val="%1)"/>
      <w:lvlJc w:val="left"/>
      <w:pPr>
        <w:ind w:left="49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15" w:hanging="360"/>
      </w:pPr>
    </w:lvl>
    <w:lvl w:ilvl="2" w:tplc="0419001B">
      <w:start w:val="1"/>
      <w:numFmt w:val="lowerRoman"/>
      <w:lvlText w:val="%3."/>
      <w:lvlJc w:val="right"/>
      <w:pPr>
        <w:ind w:left="1935" w:hanging="180"/>
      </w:pPr>
    </w:lvl>
    <w:lvl w:ilvl="3" w:tplc="0419000F">
      <w:start w:val="1"/>
      <w:numFmt w:val="decimal"/>
      <w:lvlText w:val="%4."/>
      <w:lvlJc w:val="left"/>
      <w:pPr>
        <w:ind w:left="2655" w:hanging="360"/>
      </w:pPr>
    </w:lvl>
    <w:lvl w:ilvl="4" w:tplc="04190019">
      <w:start w:val="1"/>
      <w:numFmt w:val="lowerLetter"/>
      <w:lvlText w:val="%5."/>
      <w:lvlJc w:val="left"/>
      <w:pPr>
        <w:ind w:left="3375" w:hanging="360"/>
      </w:pPr>
    </w:lvl>
    <w:lvl w:ilvl="5" w:tplc="0419001B">
      <w:start w:val="1"/>
      <w:numFmt w:val="lowerRoman"/>
      <w:lvlText w:val="%6."/>
      <w:lvlJc w:val="right"/>
      <w:pPr>
        <w:ind w:left="4095" w:hanging="180"/>
      </w:pPr>
    </w:lvl>
    <w:lvl w:ilvl="6" w:tplc="0419000F">
      <w:start w:val="1"/>
      <w:numFmt w:val="decimal"/>
      <w:lvlText w:val="%7."/>
      <w:lvlJc w:val="left"/>
      <w:pPr>
        <w:ind w:left="4815" w:hanging="360"/>
      </w:pPr>
    </w:lvl>
    <w:lvl w:ilvl="7" w:tplc="04190019">
      <w:start w:val="1"/>
      <w:numFmt w:val="lowerLetter"/>
      <w:lvlText w:val="%8."/>
      <w:lvlJc w:val="left"/>
      <w:pPr>
        <w:ind w:left="5535" w:hanging="360"/>
      </w:pPr>
    </w:lvl>
    <w:lvl w:ilvl="8" w:tplc="0419001B">
      <w:start w:val="1"/>
      <w:numFmt w:val="lowerRoman"/>
      <w:lvlText w:val="%9."/>
      <w:lvlJc w:val="right"/>
      <w:pPr>
        <w:ind w:left="6255" w:hanging="180"/>
      </w:pPr>
    </w:lvl>
  </w:abstractNum>
  <w:abstractNum w:abstractNumId="6">
    <w:nsid w:val="51D36288"/>
    <w:multiLevelType w:val="hybridMultilevel"/>
    <w:tmpl w:val="EDFEE298"/>
    <w:lvl w:ilvl="0" w:tplc="FBA21222">
      <w:start w:val="1"/>
      <w:numFmt w:val="decimal"/>
      <w:lvlText w:val="%1)"/>
      <w:lvlJc w:val="left"/>
      <w:pPr>
        <w:ind w:left="6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2" w:hanging="360"/>
      </w:pPr>
    </w:lvl>
    <w:lvl w:ilvl="2" w:tplc="0419001B" w:tentative="1">
      <w:start w:val="1"/>
      <w:numFmt w:val="lowerRoman"/>
      <w:lvlText w:val="%3."/>
      <w:lvlJc w:val="right"/>
      <w:pPr>
        <w:ind w:left="2122" w:hanging="180"/>
      </w:pPr>
    </w:lvl>
    <w:lvl w:ilvl="3" w:tplc="0419000F" w:tentative="1">
      <w:start w:val="1"/>
      <w:numFmt w:val="decimal"/>
      <w:lvlText w:val="%4."/>
      <w:lvlJc w:val="left"/>
      <w:pPr>
        <w:ind w:left="2842" w:hanging="360"/>
      </w:pPr>
    </w:lvl>
    <w:lvl w:ilvl="4" w:tplc="04190019" w:tentative="1">
      <w:start w:val="1"/>
      <w:numFmt w:val="lowerLetter"/>
      <w:lvlText w:val="%5."/>
      <w:lvlJc w:val="left"/>
      <w:pPr>
        <w:ind w:left="3562" w:hanging="360"/>
      </w:pPr>
    </w:lvl>
    <w:lvl w:ilvl="5" w:tplc="0419001B" w:tentative="1">
      <w:start w:val="1"/>
      <w:numFmt w:val="lowerRoman"/>
      <w:lvlText w:val="%6."/>
      <w:lvlJc w:val="right"/>
      <w:pPr>
        <w:ind w:left="4282" w:hanging="180"/>
      </w:pPr>
    </w:lvl>
    <w:lvl w:ilvl="6" w:tplc="0419000F" w:tentative="1">
      <w:start w:val="1"/>
      <w:numFmt w:val="decimal"/>
      <w:lvlText w:val="%7."/>
      <w:lvlJc w:val="left"/>
      <w:pPr>
        <w:ind w:left="5002" w:hanging="360"/>
      </w:pPr>
    </w:lvl>
    <w:lvl w:ilvl="7" w:tplc="04190019" w:tentative="1">
      <w:start w:val="1"/>
      <w:numFmt w:val="lowerLetter"/>
      <w:lvlText w:val="%8."/>
      <w:lvlJc w:val="left"/>
      <w:pPr>
        <w:ind w:left="5722" w:hanging="360"/>
      </w:pPr>
    </w:lvl>
    <w:lvl w:ilvl="8" w:tplc="0419001B" w:tentative="1">
      <w:start w:val="1"/>
      <w:numFmt w:val="lowerRoman"/>
      <w:lvlText w:val="%9."/>
      <w:lvlJc w:val="right"/>
      <w:pPr>
        <w:ind w:left="6442" w:hanging="180"/>
      </w:pPr>
    </w:lvl>
  </w:abstractNum>
  <w:abstractNum w:abstractNumId="7">
    <w:nsid w:val="57953BCB"/>
    <w:multiLevelType w:val="hybridMultilevel"/>
    <w:tmpl w:val="1B503B2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64096A"/>
    <w:multiLevelType w:val="hybridMultilevel"/>
    <w:tmpl w:val="723E1E8C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BC6016"/>
    <w:multiLevelType w:val="hybridMultilevel"/>
    <w:tmpl w:val="724E97E2"/>
    <w:lvl w:ilvl="0" w:tplc="8D6E18D8">
      <w:numFmt w:val="bullet"/>
      <w:lvlText w:val="-"/>
      <w:lvlJc w:val="left"/>
      <w:pPr>
        <w:ind w:left="465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18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90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62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6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78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25" w:hanging="360"/>
      </w:pPr>
      <w:rPr>
        <w:rFonts w:ascii="Wingdings" w:hAnsi="Wingdings" w:cs="Wingdings" w:hint="default"/>
      </w:rPr>
    </w:lvl>
  </w:abstractNum>
  <w:abstractNum w:abstractNumId="10">
    <w:nsid w:val="686D5EC1"/>
    <w:multiLevelType w:val="hybridMultilevel"/>
    <w:tmpl w:val="E814FA66"/>
    <w:lvl w:ilvl="0" w:tplc="823C9E36">
      <w:start w:val="1"/>
      <w:numFmt w:val="lowerLetter"/>
      <w:lvlText w:val="%1)"/>
      <w:lvlJc w:val="left"/>
      <w:pPr>
        <w:ind w:left="46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85" w:hanging="360"/>
      </w:pPr>
    </w:lvl>
    <w:lvl w:ilvl="2" w:tplc="0419001B">
      <w:start w:val="1"/>
      <w:numFmt w:val="lowerRoman"/>
      <w:lvlText w:val="%3."/>
      <w:lvlJc w:val="right"/>
      <w:pPr>
        <w:ind w:left="1905" w:hanging="180"/>
      </w:pPr>
    </w:lvl>
    <w:lvl w:ilvl="3" w:tplc="0419000F">
      <w:start w:val="1"/>
      <w:numFmt w:val="decimal"/>
      <w:lvlText w:val="%4."/>
      <w:lvlJc w:val="left"/>
      <w:pPr>
        <w:ind w:left="2625" w:hanging="360"/>
      </w:pPr>
    </w:lvl>
    <w:lvl w:ilvl="4" w:tplc="04190019">
      <w:start w:val="1"/>
      <w:numFmt w:val="lowerLetter"/>
      <w:lvlText w:val="%5."/>
      <w:lvlJc w:val="left"/>
      <w:pPr>
        <w:ind w:left="3345" w:hanging="360"/>
      </w:pPr>
    </w:lvl>
    <w:lvl w:ilvl="5" w:tplc="0419001B">
      <w:start w:val="1"/>
      <w:numFmt w:val="lowerRoman"/>
      <w:lvlText w:val="%6."/>
      <w:lvlJc w:val="right"/>
      <w:pPr>
        <w:ind w:left="4065" w:hanging="180"/>
      </w:pPr>
    </w:lvl>
    <w:lvl w:ilvl="6" w:tplc="0419000F">
      <w:start w:val="1"/>
      <w:numFmt w:val="decimal"/>
      <w:lvlText w:val="%7."/>
      <w:lvlJc w:val="left"/>
      <w:pPr>
        <w:ind w:left="4785" w:hanging="360"/>
      </w:pPr>
    </w:lvl>
    <w:lvl w:ilvl="7" w:tplc="04190019">
      <w:start w:val="1"/>
      <w:numFmt w:val="lowerLetter"/>
      <w:lvlText w:val="%8."/>
      <w:lvlJc w:val="left"/>
      <w:pPr>
        <w:ind w:left="5505" w:hanging="360"/>
      </w:pPr>
    </w:lvl>
    <w:lvl w:ilvl="8" w:tplc="0419001B">
      <w:start w:val="1"/>
      <w:numFmt w:val="lowerRoman"/>
      <w:lvlText w:val="%9."/>
      <w:lvlJc w:val="right"/>
      <w:pPr>
        <w:ind w:left="6225" w:hanging="180"/>
      </w:pPr>
    </w:lvl>
  </w:abstractNum>
  <w:abstractNum w:abstractNumId="11">
    <w:nsid w:val="72491CDA"/>
    <w:multiLevelType w:val="hybridMultilevel"/>
    <w:tmpl w:val="AB5EDFEC"/>
    <w:lvl w:ilvl="0" w:tplc="1A0CAC0A">
      <w:start w:val="1"/>
      <w:numFmt w:val="decimal"/>
      <w:lvlText w:val="%1)"/>
      <w:lvlJc w:val="left"/>
      <w:pPr>
        <w:ind w:left="495" w:hanging="360"/>
      </w:pPr>
      <w:rPr>
        <w:rFonts w:ascii="Calibri" w:hAnsi="Calibri" w:cs="Calibri" w:hint="default"/>
        <w:sz w:val="22"/>
        <w:szCs w:val="22"/>
      </w:rPr>
    </w:lvl>
    <w:lvl w:ilvl="1" w:tplc="04190019">
      <w:start w:val="1"/>
      <w:numFmt w:val="lowerLetter"/>
      <w:lvlText w:val="%2."/>
      <w:lvlJc w:val="left"/>
      <w:pPr>
        <w:ind w:left="1215" w:hanging="360"/>
      </w:pPr>
    </w:lvl>
    <w:lvl w:ilvl="2" w:tplc="0419001B">
      <w:start w:val="1"/>
      <w:numFmt w:val="lowerRoman"/>
      <w:lvlText w:val="%3."/>
      <w:lvlJc w:val="right"/>
      <w:pPr>
        <w:ind w:left="1935" w:hanging="180"/>
      </w:pPr>
    </w:lvl>
    <w:lvl w:ilvl="3" w:tplc="0419000F">
      <w:start w:val="1"/>
      <w:numFmt w:val="decimal"/>
      <w:lvlText w:val="%4."/>
      <w:lvlJc w:val="left"/>
      <w:pPr>
        <w:ind w:left="2655" w:hanging="360"/>
      </w:pPr>
    </w:lvl>
    <w:lvl w:ilvl="4" w:tplc="04190019">
      <w:start w:val="1"/>
      <w:numFmt w:val="lowerLetter"/>
      <w:lvlText w:val="%5."/>
      <w:lvlJc w:val="left"/>
      <w:pPr>
        <w:ind w:left="3375" w:hanging="360"/>
      </w:pPr>
    </w:lvl>
    <w:lvl w:ilvl="5" w:tplc="0419001B">
      <w:start w:val="1"/>
      <w:numFmt w:val="lowerRoman"/>
      <w:lvlText w:val="%6."/>
      <w:lvlJc w:val="right"/>
      <w:pPr>
        <w:ind w:left="4095" w:hanging="180"/>
      </w:pPr>
    </w:lvl>
    <w:lvl w:ilvl="6" w:tplc="0419000F">
      <w:start w:val="1"/>
      <w:numFmt w:val="decimal"/>
      <w:lvlText w:val="%7."/>
      <w:lvlJc w:val="left"/>
      <w:pPr>
        <w:ind w:left="4815" w:hanging="360"/>
      </w:pPr>
    </w:lvl>
    <w:lvl w:ilvl="7" w:tplc="04190019">
      <w:start w:val="1"/>
      <w:numFmt w:val="lowerLetter"/>
      <w:lvlText w:val="%8."/>
      <w:lvlJc w:val="left"/>
      <w:pPr>
        <w:ind w:left="5535" w:hanging="360"/>
      </w:pPr>
    </w:lvl>
    <w:lvl w:ilvl="8" w:tplc="0419001B">
      <w:start w:val="1"/>
      <w:numFmt w:val="lowerRoman"/>
      <w:lvlText w:val="%9."/>
      <w:lvlJc w:val="right"/>
      <w:pPr>
        <w:ind w:left="6255" w:hanging="180"/>
      </w:pPr>
    </w:lvl>
  </w:abstractNum>
  <w:num w:numId="1">
    <w:abstractNumId w:val="10"/>
  </w:num>
  <w:num w:numId="2">
    <w:abstractNumId w:val="8"/>
  </w:num>
  <w:num w:numId="3">
    <w:abstractNumId w:val="2"/>
  </w:num>
  <w:num w:numId="4">
    <w:abstractNumId w:val="9"/>
  </w:num>
  <w:num w:numId="5">
    <w:abstractNumId w:val="11"/>
  </w:num>
  <w:num w:numId="6">
    <w:abstractNumId w:val="5"/>
  </w:num>
  <w:num w:numId="7">
    <w:abstractNumId w:val="6"/>
  </w:num>
  <w:num w:numId="8">
    <w:abstractNumId w:val="3"/>
  </w:num>
  <w:num w:numId="9">
    <w:abstractNumId w:val="7"/>
  </w:num>
  <w:num w:numId="10">
    <w:abstractNumId w:val="1"/>
  </w:num>
  <w:num w:numId="11">
    <w:abstractNumId w:val="4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FD67D6"/>
    <w:rsid w:val="0000095C"/>
    <w:rsid w:val="00001781"/>
    <w:rsid w:val="00003C76"/>
    <w:rsid w:val="00004D6B"/>
    <w:rsid w:val="00006797"/>
    <w:rsid w:val="00006F6D"/>
    <w:rsid w:val="00007FD3"/>
    <w:rsid w:val="000124DB"/>
    <w:rsid w:val="00015AAA"/>
    <w:rsid w:val="00015ACC"/>
    <w:rsid w:val="00015F81"/>
    <w:rsid w:val="00016E86"/>
    <w:rsid w:val="00017A16"/>
    <w:rsid w:val="00021F05"/>
    <w:rsid w:val="00022A50"/>
    <w:rsid w:val="000272CC"/>
    <w:rsid w:val="00034AFC"/>
    <w:rsid w:val="000352B1"/>
    <w:rsid w:val="0004286B"/>
    <w:rsid w:val="0004698A"/>
    <w:rsid w:val="000469D8"/>
    <w:rsid w:val="00047E92"/>
    <w:rsid w:val="00054B05"/>
    <w:rsid w:val="00054B6B"/>
    <w:rsid w:val="00054DF4"/>
    <w:rsid w:val="00055070"/>
    <w:rsid w:val="00057E08"/>
    <w:rsid w:val="00060415"/>
    <w:rsid w:val="00061960"/>
    <w:rsid w:val="00063672"/>
    <w:rsid w:val="00066D6A"/>
    <w:rsid w:val="00073548"/>
    <w:rsid w:val="00076979"/>
    <w:rsid w:val="000776EF"/>
    <w:rsid w:val="000777DB"/>
    <w:rsid w:val="000812B4"/>
    <w:rsid w:val="0008199B"/>
    <w:rsid w:val="00081A04"/>
    <w:rsid w:val="000828FC"/>
    <w:rsid w:val="000829D8"/>
    <w:rsid w:val="0008441B"/>
    <w:rsid w:val="00084D7A"/>
    <w:rsid w:val="00085B9B"/>
    <w:rsid w:val="00086145"/>
    <w:rsid w:val="000907F9"/>
    <w:rsid w:val="00090A34"/>
    <w:rsid w:val="000925D3"/>
    <w:rsid w:val="00093B20"/>
    <w:rsid w:val="00093F0C"/>
    <w:rsid w:val="000949F1"/>
    <w:rsid w:val="00094FDA"/>
    <w:rsid w:val="00096041"/>
    <w:rsid w:val="00096417"/>
    <w:rsid w:val="000A0C24"/>
    <w:rsid w:val="000A0DB7"/>
    <w:rsid w:val="000A3378"/>
    <w:rsid w:val="000A57C1"/>
    <w:rsid w:val="000B07EC"/>
    <w:rsid w:val="000B1058"/>
    <w:rsid w:val="000B11AA"/>
    <w:rsid w:val="000B1FD7"/>
    <w:rsid w:val="000B2226"/>
    <w:rsid w:val="000B6F1D"/>
    <w:rsid w:val="000C0936"/>
    <w:rsid w:val="000C16E3"/>
    <w:rsid w:val="000C1981"/>
    <w:rsid w:val="000C3435"/>
    <w:rsid w:val="000C3972"/>
    <w:rsid w:val="000C4280"/>
    <w:rsid w:val="000C4DA0"/>
    <w:rsid w:val="000C5281"/>
    <w:rsid w:val="000D0294"/>
    <w:rsid w:val="000D054D"/>
    <w:rsid w:val="000D1CE6"/>
    <w:rsid w:val="000D2D4C"/>
    <w:rsid w:val="000D4B24"/>
    <w:rsid w:val="000D78F5"/>
    <w:rsid w:val="000E2330"/>
    <w:rsid w:val="000E4ED6"/>
    <w:rsid w:val="000E718E"/>
    <w:rsid w:val="000F16DB"/>
    <w:rsid w:val="000F2039"/>
    <w:rsid w:val="000F6222"/>
    <w:rsid w:val="000F6277"/>
    <w:rsid w:val="000F718C"/>
    <w:rsid w:val="000F7CF6"/>
    <w:rsid w:val="00103427"/>
    <w:rsid w:val="00103C46"/>
    <w:rsid w:val="0010583C"/>
    <w:rsid w:val="0010681B"/>
    <w:rsid w:val="00107C2F"/>
    <w:rsid w:val="00110BC5"/>
    <w:rsid w:val="00111575"/>
    <w:rsid w:val="00112347"/>
    <w:rsid w:val="0011266E"/>
    <w:rsid w:val="0011537D"/>
    <w:rsid w:val="001210DE"/>
    <w:rsid w:val="00121686"/>
    <w:rsid w:val="001232CF"/>
    <w:rsid w:val="001254CC"/>
    <w:rsid w:val="001266FF"/>
    <w:rsid w:val="00127C06"/>
    <w:rsid w:val="001324D3"/>
    <w:rsid w:val="00135A4F"/>
    <w:rsid w:val="001406B3"/>
    <w:rsid w:val="00143A59"/>
    <w:rsid w:val="00146F34"/>
    <w:rsid w:val="0014769A"/>
    <w:rsid w:val="001505A0"/>
    <w:rsid w:val="001531AA"/>
    <w:rsid w:val="001532C4"/>
    <w:rsid w:val="001538ED"/>
    <w:rsid w:val="00153FE7"/>
    <w:rsid w:val="00161467"/>
    <w:rsid w:val="00165022"/>
    <w:rsid w:val="0016518A"/>
    <w:rsid w:val="00167765"/>
    <w:rsid w:val="0017230F"/>
    <w:rsid w:val="001730A4"/>
    <w:rsid w:val="0017536A"/>
    <w:rsid w:val="00182104"/>
    <w:rsid w:val="00182641"/>
    <w:rsid w:val="00182EBF"/>
    <w:rsid w:val="00182F62"/>
    <w:rsid w:val="001855D8"/>
    <w:rsid w:val="00185B42"/>
    <w:rsid w:val="00185DB9"/>
    <w:rsid w:val="001866AA"/>
    <w:rsid w:val="001872C8"/>
    <w:rsid w:val="0019112C"/>
    <w:rsid w:val="00194454"/>
    <w:rsid w:val="001A0B13"/>
    <w:rsid w:val="001A35D0"/>
    <w:rsid w:val="001A3966"/>
    <w:rsid w:val="001A569B"/>
    <w:rsid w:val="001A59D7"/>
    <w:rsid w:val="001A7D89"/>
    <w:rsid w:val="001B017C"/>
    <w:rsid w:val="001B0908"/>
    <w:rsid w:val="001B146A"/>
    <w:rsid w:val="001B2E14"/>
    <w:rsid w:val="001B5256"/>
    <w:rsid w:val="001B57CB"/>
    <w:rsid w:val="001B6227"/>
    <w:rsid w:val="001C2D0C"/>
    <w:rsid w:val="001C2F17"/>
    <w:rsid w:val="001C413D"/>
    <w:rsid w:val="001C42E5"/>
    <w:rsid w:val="001C5190"/>
    <w:rsid w:val="001C5DDF"/>
    <w:rsid w:val="001C6E36"/>
    <w:rsid w:val="001D19F8"/>
    <w:rsid w:val="001D30A9"/>
    <w:rsid w:val="001D72BF"/>
    <w:rsid w:val="001E2130"/>
    <w:rsid w:val="001E2A62"/>
    <w:rsid w:val="001E53C2"/>
    <w:rsid w:val="001E694F"/>
    <w:rsid w:val="001E7C05"/>
    <w:rsid w:val="001F021D"/>
    <w:rsid w:val="001F1260"/>
    <w:rsid w:val="001F45A1"/>
    <w:rsid w:val="001F554C"/>
    <w:rsid w:val="002003A3"/>
    <w:rsid w:val="00201156"/>
    <w:rsid w:val="002016F7"/>
    <w:rsid w:val="002032E4"/>
    <w:rsid w:val="0020401C"/>
    <w:rsid w:val="0020439C"/>
    <w:rsid w:val="002059ED"/>
    <w:rsid w:val="00205A06"/>
    <w:rsid w:val="00207370"/>
    <w:rsid w:val="00211520"/>
    <w:rsid w:val="0021418B"/>
    <w:rsid w:val="00214852"/>
    <w:rsid w:val="002178DE"/>
    <w:rsid w:val="00220692"/>
    <w:rsid w:val="00220A97"/>
    <w:rsid w:val="0022186A"/>
    <w:rsid w:val="002225CF"/>
    <w:rsid w:val="00224B00"/>
    <w:rsid w:val="00225514"/>
    <w:rsid w:val="002278C5"/>
    <w:rsid w:val="002318F8"/>
    <w:rsid w:val="00232392"/>
    <w:rsid w:val="00234769"/>
    <w:rsid w:val="00234E3D"/>
    <w:rsid w:val="002367E8"/>
    <w:rsid w:val="002401E6"/>
    <w:rsid w:val="00242E3F"/>
    <w:rsid w:val="0024424D"/>
    <w:rsid w:val="0024488F"/>
    <w:rsid w:val="0024581A"/>
    <w:rsid w:val="00246762"/>
    <w:rsid w:val="002467D3"/>
    <w:rsid w:val="0025201B"/>
    <w:rsid w:val="00252255"/>
    <w:rsid w:val="002556CF"/>
    <w:rsid w:val="00257C48"/>
    <w:rsid w:val="002614BA"/>
    <w:rsid w:val="002637BE"/>
    <w:rsid w:val="00265A91"/>
    <w:rsid w:val="00266816"/>
    <w:rsid w:val="002670BD"/>
    <w:rsid w:val="002707EE"/>
    <w:rsid w:val="00271D61"/>
    <w:rsid w:val="0027291C"/>
    <w:rsid w:val="00273AB7"/>
    <w:rsid w:val="002746E8"/>
    <w:rsid w:val="002747DB"/>
    <w:rsid w:val="002762C7"/>
    <w:rsid w:val="00276624"/>
    <w:rsid w:val="00282E1A"/>
    <w:rsid w:val="00283243"/>
    <w:rsid w:val="002833FF"/>
    <w:rsid w:val="00286787"/>
    <w:rsid w:val="00286AEE"/>
    <w:rsid w:val="00292934"/>
    <w:rsid w:val="00294E6A"/>
    <w:rsid w:val="00295133"/>
    <w:rsid w:val="002960D4"/>
    <w:rsid w:val="00296914"/>
    <w:rsid w:val="002A38BD"/>
    <w:rsid w:val="002A59BF"/>
    <w:rsid w:val="002B07B5"/>
    <w:rsid w:val="002B1741"/>
    <w:rsid w:val="002B277A"/>
    <w:rsid w:val="002B27C9"/>
    <w:rsid w:val="002B3481"/>
    <w:rsid w:val="002B57AC"/>
    <w:rsid w:val="002B66B2"/>
    <w:rsid w:val="002C0C1C"/>
    <w:rsid w:val="002C3658"/>
    <w:rsid w:val="002C49A4"/>
    <w:rsid w:val="002C67D3"/>
    <w:rsid w:val="002C6910"/>
    <w:rsid w:val="002D4093"/>
    <w:rsid w:val="002D4D16"/>
    <w:rsid w:val="002D4D6E"/>
    <w:rsid w:val="002D7DF8"/>
    <w:rsid w:val="002E2EED"/>
    <w:rsid w:val="002E377A"/>
    <w:rsid w:val="002E3E92"/>
    <w:rsid w:val="002E4711"/>
    <w:rsid w:val="002E480C"/>
    <w:rsid w:val="002E4F8F"/>
    <w:rsid w:val="002E5103"/>
    <w:rsid w:val="002E5BB8"/>
    <w:rsid w:val="002E7FFD"/>
    <w:rsid w:val="002F09DF"/>
    <w:rsid w:val="002F4800"/>
    <w:rsid w:val="002F4A9F"/>
    <w:rsid w:val="002F5119"/>
    <w:rsid w:val="002F5BD9"/>
    <w:rsid w:val="002F6DC7"/>
    <w:rsid w:val="002F778E"/>
    <w:rsid w:val="002F78A4"/>
    <w:rsid w:val="00300531"/>
    <w:rsid w:val="00300D8B"/>
    <w:rsid w:val="00302966"/>
    <w:rsid w:val="00306E53"/>
    <w:rsid w:val="00310AB7"/>
    <w:rsid w:val="00311D8C"/>
    <w:rsid w:val="00313A88"/>
    <w:rsid w:val="00314D68"/>
    <w:rsid w:val="003155EB"/>
    <w:rsid w:val="003170F5"/>
    <w:rsid w:val="00322D8F"/>
    <w:rsid w:val="00324EE3"/>
    <w:rsid w:val="003252A1"/>
    <w:rsid w:val="00334632"/>
    <w:rsid w:val="003359E5"/>
    <w:rsid w:val="003365D2"/>
    <w:rsid w:val="00337790"/>
    <w:rsid w:val="00341B1E"/>
    <w:rsid w:val="0034239B"/>
    <w:rsid w:val="0034247D"/>
    <w:rsid w:val="00343D51"/>
    <w:rsid w:val="0035098A"/>
    <w:rsid w:val="00353D59"/>
    <w:rsid w:val="0035457F"/>
    <w:rsid w:val="00360640"/>
    <w:rsid w:val="00360CD7"/>
    <w:rsid w:val="00361444"/>
    <w:rsid w:val="0036379E"/>
    <w:rsid w:val="003642D2"/>
    <w:rsid w:val="003643C6"/>
    <w:rsid w:val="00365BD8"/>
    <w:rsid w:val="00365BF3"/>
    <w:rsid w:val="0036617A"/>
    <w:rsid w:val="003677E0"/>
    <w:rsid w:val="0037137C"/>
    <w:rsid w:val="003721A8"/>
    <w:rsid w:val="003733C2"/>
    <w:rsid w:val="00374D55"/>
    <w:rsid w:val="00376F6A"/>
    <w:rsid w:val="00381724"/>
    <w:rsid w:val="003817BD"/>
    <w:rsid w:val="00383800"/>
    <w:rsid w:val="00384F36"/>
    <w:rsid w:val="00385C78"/>
    <w:rsid w:val="003907BC"/>
    <w:rsid w:val="00394E38"/>
    <w:rsid w:val="00395680"/>
    <w:rsid w:val="00395E2E"/>
    <w:rsid w:val="003976FC"/>
    <w:rsid w:val="00397A1E"/>
    <w:rsid w:val="003B0224"/>
    <w:rsid w:val="003B165F"/>
    <w:rsid w:val="003B6036"/>
    <w:rsid w:val="003B716B"/>
    <w:rsid w:val="003C21C2"/>
    <w:rsid w:val="003C371E"/>
    <w:rsid w:val="003C5FB6"/>
    <w:rsid w:val="003C6BA4"/>
    <w:rsid w:val="003D0BD1"/>
    <w:rsid w:val="003D149B"/>
    <w:rsid w:val="003D4C06"/>
    <w:rsid w:val="003D6A60"/>
    <w:rsid w:val="003D78BE"/>
    <w:rsid w:val="003E223F"/>
    <w:rsid w:val="003E4A14"/>
    <w:rsid w:val="003E52D9"/>
    <w:rsid w:val="003E7C25"/>
    <w:rsid w:val="003F22FC"/>
    <w:rsid w:val="003F2ABB"/>
    <w:rsid w:val="003F3132"/>
    <w:rsid w:val="003F43A9"/>
    <w:rsid w:val="003F4E8A"/>
    <w:rsid w:val="003F50C4"/>
    <w:rsid w:val="003F69F3"/>
    <w:rsid w:val="00402272"/>
    <w:rsid w:val="004030FB"/>
    <w:rsid w:val="00403743"/>
    <w:rsid w:val="00404825"/>
    <w:rsid w:val="00405977"/>
    <w:rsid w:val="00410E4D"/>
    <w:rsid w:val="004112CC"/>
    <w:rsid w:val="004121BB"/>
    <w:rsid w:val="00415337"/>
    <w:rsid w:val="0042298B"/>
    <w:rsid w:val="004237E4"/>
    <w:rsid w:val="00426281"/>
    <w:rsid w:val="00426DF4"/>
    <w:rsid w:val="00430BEC"/>
    <w:rsid w:val="004329D4"/>
    <w:rsid w:val="00436221"/>
    <w:rsid w:val="00436795"/>
    <w:rsid w:val="00437DA9"/>
    <w:rsid w:val="00440447"/>
    <w:rsid w:val="00440B97"/>
    <w:rsid w:val="0044195B"/>
    <w:rsid w:val="004429C9"/>
    <w:rsid w:val="00443841"/>
    <w:rsid w:val="00445C05"/>
    <w:rsid w:val="004465D8"/>
    <w:rsid w:val="004504E3"/>
    <w:rsid w:val="00450A2A"/>
    <w:rsid w:val="00451054"/>
    <w:rsid w:val="00454A8B"/>
    <w:rsid w:val="00456BEE"/>
    <w:rsid w:val="00460C53"/>
    <w:rsid w:val="00465FB4"/>
    <w:rsid w:val="0046739A"/>
    <w:rsid w:val="0046787C"/>
    <w:rsid w:val="00472412"/>
    <w:rsid w:val="00473BF4"/>
    <w:rsid w:val="00475840"/>
    <w:rsid w:val="00477EF0"/>
    <w:rsid w:val="00477F7F"/>
    <w:rsid w:val="00480BDD"/>
    <w:rsid w:val="004828F3"/>
    <w:rsid w:val="00485A29"/>
    <w:rsid w:val="004867D1"/>
    <w:rsid w:val="0048685A"/>
    <w:rsid w:val="00492724"/>
    <w:rsid w:val="0049286C"/>
    <w:rsid w:val="00493BB6"/>
    <w:rsid w:val="00493DC0"/>
    <w:rsid w:val="004945E8"/>
    <w:rsid w:val="00494D68"/>
    <w:rsid w:val="00495EF6"/>
    <w:rsid w:val="004A1F79"/>
    <w:rsid w:val="004A3A48"/>
    <w:rsid w:val="004B05A1"/>
    <w:rsid w:val="004B0A90"/>
    <w:rsid w:val="004B2808"/>
    <w:rsid w:val="004B3833"/>
    <w:rsid w:val="004B46D8"/>
    <w:rsid w:val="004B5609"/>
    <w:rsid w:val="004B6026"/>
    <w:rsid w:val="004B70E9"/>
    <w:rsid w:val="004B7F41"/>
    <w:rsid w:val="004C2EA0"/>
    <w:rsid w:val="004C4167"/>
    <w:rsid w:val="004C50CF"/>
    <w:rsid w:val="004C5F89"/>
    <w:rsid w:val="004C6C18"/>
    <w:rsid w:val="004C753B"/>
    <w:rsid w:val="004D000F"/>
    <w:rsid w:val="004D051B"/>
    <w:rsid w:val="004D0B66"/>
    <w:rsid w:val="004D3BD2"/>
    <w:rsid w:val="004D417C"/>
    <w:rsid w:val="004D51BD"/>
    <w:rsid w:val="004D5627"/>
    <w:rsid w:val="004D7BBD"/>
    <w:rsid w:val="004D7F81"/>
    <w:rsid w:val="004E0449"/>
    <w:rsid w:val="004E47FC"/>
    <w:rsid w:val="004E6A2E"/>
    <w:rsid w:val="004F1620"/>
    <w:rsid w:val="004F38C1"/>
    <w:rsid w:val="004F3D8D"/>
    <w:rsid w:val="004F416A"/>
    <w:rsid w:val="004F484F"/>
    <w:rsid w:val="004F684D"/>
    <w:rsid w:val="004F7F32"/>
    <w:rsid w:val="0050074A"/>
    <w:rsid w:val="00500EE6"/>
    <w:rsid w:val="0050368D"/>
    <w:rsid w:val="00505F81"/>
    <w:rsid w:val="00511D8D"/>
    <w:rsid w:val="00512F59"/>
    <w:rsid w:val="00513153"/>
    <w:rsid w:val="005134F3"/>
    <w:rsid w:val="00514D10"/>
    <w:rsid w:val="0051691E"/>
    <w:rsid w:val="005204E8"/>
    <w:rsid w:val="00520677"/>
    <w:rsid w:val="00521152"/>
    <w:rsid w:val="0052292A"/>
    <w:rsid w:val="00522C96"/>
    <w:rsid w:val="00532504"/>
    <w:rsid w:val="005360D0"/>
    <w:rsid w:val="00537EFB"/>
    <w:rsid w:val="005409E1"/>
    <w:rsid w:val="00541EB5"/>
    <w:rsid w:val="005441DB"/>
    <w:rsid w:val="00544655"/>
    <w:rsid w:val="00547CD5"/>
    <w:rsid w:val="00547CFC"/>
    <w:rsid w:val="00552466"/>
    <w:rsid w:val="00553B25"/>
    <w:rsid w:val="00556375"/>
    <w:rsid w:val="005572A8"/>
    <w:rsid w:val="0056044B"/>
    <w:rsid w:val="005628B2"/>
    <w:rsid w:val="005658DF"/>
    <w:rsid w:val="00565B75"/>
    <w:rsid w:val="005663DD"/>
    <w:rsid w:val="0057057A"/>
    <w:rsid w:val="0057145A"/>
    <w:rsid w:val="00571DAB"/>
    <w:rsid w:val="0057273D"/>
    <w:rsid w:val="00577190"/>
    <w:rsid w:val="0057747C"/>
    <w:rsid w:val="00584BA3"/>
    <w:rsid w:val="0058660B"/>
    <w:rsid w:val="00592582"/>
    <w:rsid w:val="00593446"/>
    <w:rsid w:val="005936EA"/>
    <w:rsid w:val="00595758"/>
    <w:rsid w:val="005A0234"/>
    <w:rsid w:val="005A0EFD"/>
    <w:rsid w:val="005A3167"/>
    <w:rsid w:val="005A354F"/>
    <w:rsid w:val="005A41B9"/>
    <w:rsid w:val="005B3E22"/>
    <w:rsid w:val="005C0035"/>
    <w:rsid w:val="005C57C1"/>
    <w:rsid w:val="005C63BF"/>
    <w:rsid w:val="005C7F33"/>
    <w:rsid w:val="005D03CD"/>
    <w:rsid w:val="005D259C"/>
    <w:rsid w:val="005D2728"/>
    <w:rsid w:val="005D6305"/>
    <w:rsid w:val="005D6910"/>
    <w:rsid w:val="005D7CA6"/>
    <w:rsid w:val="005E03B1"/>
    <w:rsid w:val="005E12D7"/>
    <w:rsid w:val="005E4A6F"/>
    <w:rsid w:val="005E560F"/>
    <w:rsid w:val="005F04AD"/>
    <w:rsid w:val="005F3A3C"/>
    <w:rsid w:val="005F484C"/>
    <w:rsid w:val="005F49EB"/>
    <w:rsid w:val="005F6CFE"/>
    <w:rsid w:val="00600466"/>
    <w:rsid w:val="00600F0C"/>
    <w:rsid w:val="0060248D"/>
    <w:rsid w:val="00603618"/>
    <w:rsid w:val="00604C2A"/>
    <w:rsid w:val="00605033"/>
    <w:rsid w:val="00605185"/>
    <w:rsid w:val="00610FEB"/>
    <w:rsid w:val="0062183D"/>
    <w:rsid w:val="0062294B"/>
    <w:rsid w:val="00626DE6"/>
    <w:rsid w:val="00627062"/>
    <w:rsid w:val="0063041E"/>
    <w:rsid w:val="00631017"/>
    <w:rsid w:val="0063330F"/>
    <w:rsid w:val="00637E3A"/>
    <w:rsid w:val="0064131F"/>
    <w:rsid w:val="00641813"/>
    <w:rsid w:val="006430FA"/>
    <w:rsid w:val="0064315F"/>
    <w:rsid w:val="0064421A"/>
    <w:rsid w:val="00646475"/>
    <w:rsid w:val="00646500"/>
    <w:rsid w:val="0065031B"/>
    <w:rsid w:val="00650D3F"/>
    <w:rsid w:val="0065244F"/>
    <w:rsid w:val="006556CC"/>
    <w:rsid w:val="00660410"/>
    <w:rsid w:val="00663C0E"/>
    <w:rsid w:val="0066627E"/>
    <w:rsid w:val="00667774"/>
    <w:rsid w:val="00676C33"/>
    <w:rsid w:val="00676EC3"/>
    <w:rsid w:val="0067776B"/>
    <w:rsid w:val="00677B9E"/>
    <w:rsid w:val="006808BD"/>
    <w:rsid w:val="00680AFA"/>
    <w:rsid w:val="00681855"/>
    <w:rsid w:val="00682EFF"/>
    <w:rsid w:val="006838BC"/>
    <w:rsid w:val="00683D33"/>
    <w:rsid w:val="00683EB1"/>
    <w:rsid w:val="00684E4F"/>
    <w:rsid w:val="00684E9A"/>
    <w:rsid w:val="00685279"/>
    <w:rsid w:val="00686DA3"/>
    <w:rsid w:val="00692608"/>
    <w:rsid w:val="00692C1E"/>
    <w:rsid w:val="00693989"/>
    <w:rsid w:val="00693AEE"/>
    <w:rsid w:val="00693B2E"/>
    <w:rsid w:val="00694DF2"/>
    <w:rsid w:val="00694EC3"/>
    <w:rsid w:val="00695032"/>
    <w:rsid w:val="00695D7E"/>
    <w:rsid w:val="006966BF"/>
    <w:rsid w:val="0069720E"/>
    <w:rsid w:val="006A08AA"/>
    <w:rsid w:val="006A0B18"/>
    <w:rsid w:val="006A208B"/>
    <w:rsid w:val="006A2369"/>
    <w:rsid w:val="006A2D55"/>
    <w:rsid w:val="006A4327"/>
    <w:rsid w:val="006A45AE"/>
    <w:rsid w:val="006A4BA4"/>
    <w:rsid w:val="006A70D2"/>
    <w:rsid w:val="006B3647"/>
    <w:rsid w:val="006B4210"/>
    <w:rsid w:val="006C30C1"/>
    <w:rsid w:val="006C3B8A"/>
    <w:rsid w:val="006C7BBC"/>
    <w:rsid w:val="006D0E94"/>
    <w:rsid w:val="006D17A7"/>
    <w:rsid w:val="006D1C9E"/>
    <w:rsid w:val="006D405F"/>
    <w:rsid w:val="006D7069"/>
    <w:rsid w:val="006D7E60"/>
    <w:rsid w:val="006E1832"/>
    <w:rsid w:val="006E185E"/>
    <w:rsid w:val="006E2103"/>
    <w:rsid w:val="006E2F09"/>
    <w:rsid w:val="006E466C"/>
    <w:rsid w:val="006E5645"/>
    <w:rsid w:val="006E6C89"/>
    <w:rsid w:val="006E7486"/>
    <w:rsid w:val="006E7F59"/>
    <w:rsid w:val="006F55EE"/>
    <w:rsid w:val="006F5A48"/>
    <w:rsid w:val="006F7956"/>
    <w:rsid w:val="006F7F23"/>
    <w:rsid w:val="0070343E"/>
    <w:rsid w:val="00703AA9"/>
    <w:rsid w:val="00707DD6"/>
    <w:rsid w:val="00707EA3"/>
    <w:rsid w:val="00707F40"/>
    <w:rsid w:val="00711E7D"/>
    <w:rsid w:val="007158DB"/>
    <w:rsid w:val="0071626A"/>
    <w:rsid w:val="00716DD6"/>
    <w:rsid w:val="00717783"/>
    <w:rsid w:val="00720D6E"/>
    <w:rsid w:val="0072128F"/>
    <w:rsid w:val="00722E4A"/>
    <w:rsid w:val="00724779"/>
    <w:rsid w:val="00727EBA"/>
    <w:rsid w:val="007305E2"/>
    <w:rsid w:val="007306CD"/>
    <w:rsid w:val="00730BA6"/>
    <w:rsid w:val="00731264"/>
    <w:rsid w:val="00731D02"/>
    <w:rsid w:val="00731E1B"/>
    <w:rsid w:val="007328FA"/>
    <w:rsid w:val="00732C7E"/>
    <w:rsid w:val="00732E4A"/>
    <w:rsid w:val="00732E62"/>
    <w:rsid w:val="00734C66"/>
    <w:rsid w:val="007355F7"/>
    <w:rsid w:val="0073627E"/>
    <w:rsid w:val="00741CF7"/>
    <w:rsid w:val="0074567B"/>
    <w:rsid w:val="0074717B"/>
    <w:rsid w:val="007505D1"/>
    <w:rsid w:val="00750F45"/>
    <w:rsid w:val="007532DA"/>
    <w:rsid w:val="00755D01"/>
    <w:rsid w:val="00756200"/>
    <w:rsid w:val="00760792"/>
    <w:rsid w:val="00761509"/>
    <w:rsid w:val="00761F51"/>
    <w:rsid w:val="007622F2"/>
    <w:rsid w:val="0076283F"/>
    <w:rsid w:val="007629B3"/>
    <w:rsid w:val="007630F5"/>
    <w:rsid w:val="007640DE"/>
    <w:rsid w:val="0076508B"/>
    <w:rsid w:val="007658F6"/>
    <w:rsid w:val="00770AB6"/>
    <w:rsid w:val="0077317B"/>
    <w:rsid w:val="007740F4"/>
    <w:rsid w:val="00774246"/>
    <w:rsid w:val="0077669C"/>
    <w:rsid w:val="00776971"/>
    <w:rsid w:val="00777543"/>
    <w:rsid w:val="0078020E"/>
    <w:rsid w:val="007825E8"/>
    <w:rsid w:val="00782AF8"/>
    <w:rsid w:val="0078565E"/>
    <w:rsid w:val="007916D4"/>
    <w:rsid w:val="00792603"/>
    <w:rsid w:val="00792DDB"/>
    <w:rsid w:val="0079357B"/>
    <w:rsid w:val="00793814"/>
    <w:rsid w:val="0079477B"/>
    <w:rsid w:val="00796F55"/>
    <w:rsid w:val="00797E11"/>
    <w:rsid w:val="007A0638"/>
    <w:rsid w:val="007A1C31"/>
    <w:rsid w:val="007A3389"/>
    <w:rsid w:val="007A3A3C"/>
    <w:rsid w:val="007A5841"/>
    <w:rsid w:val="007A6E44"/>
    <w:rsid w:val="007B01DB"/>
    <w:rsid w:val="007B0835"/>
    <w:rsid w:val="007B0B06"/>
    <w:rsid w:val="007B0C42"/>
    <w:rsid w:val="007B258F"/>
    <w:rsid w:val="007B2CF9"/>
    <w:rsid w:val="007B5207"/>
    <w:rsid w:val="007B5469"/>
    <w:rsid w:val="007B5BB6"/>
    <w:rsid w:val="007C037C"/>
    <w:rsid w:val="007C03EA"/>
    <w:rsid w:val="007C1829"/>
    <w:rsid w:val="007C2330"/>
    <w:rsid w:val="007C4227"/>
    <w:rsid w:val="007C508A"/>
    <w:rsid w:val="007C5DDA"/>
    <w:rsid w:val="007C5F4D"/>
    <w:rsid w:val="007D251B"/>
    <w:rsid w:val="007D2E39"/>
    <w:rsid w:val="007D5B7A"/>
    <w:rsid w:val="007D70FC"/>
    <w:rsid w:val="007E0179"/>
    <w:rsid w:val="007E133B"/>
    <w:rsid w:val="007E245E"/>
    <w:rsid w:val="007E3177"/>
    <w:rsid w:val="007E687A"/>
    <w:rsid w:val="007E7703"/>
    <w:rsid w:val="007F4598"/>
    <w:rsid w:val="007F5AFF"/>
    <w:rsid w:val="007F79BB"/>
    <w:rsid w:val="00800429"/>
    <w:rsid w:val="00801A05"/>
    <w:rsid w:val="00802EB8"/>
    <w:rsid w:val="0080448B"/>
    <w:rsid w:val="00804CCC"/>
    <w:rsid w:val="008065E7"/>
    <w:rsid w:val="00814C58"/>
    <w:rsid w:val="00820502"/>
    <w:rsid w:val="00821ADC"/>
    <w:rsid w:val="00821C38"/>
    <w:rsid w:val="00821DAF"/>
    <w:rsid w:val="008239BF"/>
    <w:rsid w:val="0082430F"/>
    <w:rsid w:val="00825BBC"/>
    <w:rsid w:val="00830814"/>
    <w:rsid w:val="008313E2"/>
    <w:rsid w:val="0083450D"/>
    <w:rsid w:val="008347AD"/>
    <w:rsid w:val="00835327"/>
    <w:rsid w:val="00836820"/>
    <w:rsid w:val="00836E00"/>
    <w:rsid w:val="00840A9A"/>
    <w:rsid w:val="0084305A"/>
    <w:rsid w:val="008451C2"/>
    <w:rsid w:val="00852D33"/>
    <w:rsid w:val="00852EB7"/>
    <w:rsid w:val="00855BE5"/>
    <w:rsid w:val="00856768"/>
    <w:rsid w:val="008568A3"/>
    <w:rsid w:val="00856D06"/>
    <w:rsid w:val="00857689"/>
    <w:rsid w:val="00863C5D"/>
    <w:rsid w:val="008675EB"/>
    <w:rsid w:val="00870337"/>
    <w:rsid w:val="008730CE"/>
    <w:rsid w:val="00876E06"/>
    <w:rsid w:val="00881134"/>
    <w:rsid w:val="00882273"/>
    <w:rsid w:val="00884C8B"/>
    <w:rsid w:val="0089568A"/>
    <w:rsid w:val="00897ACC"/>
    <w:rsid w:val="008A0EC2"/>
    <w:rsid w:val="008A2B68"/>
    <w:rsid w:val="008A4FFC"/>
    <w:rsid w:val="008A712F"/>
    <w:rsid w:val="008B1F3E"/>
    <w:rsid w:val="008C2155"/>
    <w:rsid w:val="008C3979"/>
    <w:rsid w:val="008C3F41"/>
    <w:rsid w:val="008C49B6"/>
    <w:rsid w:val="008C7088"/>
    <w:rsid w:val="008D27F6"/>
    <w:rsid w:val="008D33FC"/>
    <w:rsid w:val="008D686F"/>
    <w:rsid w:val="008D7489"/>
    <w:rsid w:val="008D7ED4"/>
    <w:rsid w:val="008E0504"/>
    <w:rsid w:val="008E2AE0"/>
    <w:rsid w:val="008E35DC"/>
    <w:rsid w:val="008E4900"/>
    <w:rsid w:val="008E67DB"/>
    <w:rsid w:val="008F331F"/>
    <w:rsid w:val="008F36E0"/>
    <w:rsid w:val="009001B7"/>
    <w:rsid w:val="00906A87"/>
    <w:rsid w:val="00910F82"/>
    <w:rsid w:val="0091343B"/>
    <w:rsid w:val="0091444C"/>
    <w:rsid w:val="00914ABD"/>
    <w:rsid w:val="00916CA4"/>
    <w:rsid w:val="009178FF"/>
    <w:rsid w:val="00920818"/>
    <w:rsid w:val="00920F75"/>
    <w:rsid w:val="009254E1"/>
    <w:rsid w:val="00925672"/>
    <w:rsid w:val="00926112"/>
    <w:rsid w:val="009262D7"/>
    <w:rsid w:val="00926A13"/>
    <w:rsid w:val="0092788E"/>
    <w:rsid w:val="00931676"/>
    <w:rsid w:val="00932487"/>
    <w:rsid w:val="009351A6"/>
    <w:rsid w:val="00942869"/>
    <w:rsid w:val="009447F3"/>
    <w:rsid w:val="00945538"/>
    <w:rsid w:val="009469E9"/>
    <w:rsid w:val="009500F0"/>
    <w:rsid w:val="00951795"/>
    <w:rsid w:val="00953672"/>
    <w:rsid w:val="009549C9"/>
    <w:rsid w:val="009550E6"/>
    <w:rsid w:val="00955C27"/>
    <w:rsid w:val="00955D2C"/>
    <w:rsid w:val="00956016"/>
    <w:rsid w:val="00956E3D"/>
    <w:rsid w:val="00957D97"/>
    <w:rsid w:val="00957E56"/>
    <w:rsid w:val="009605A4"/>
    <w:rsid w:val="0096116E"/>
    <w:rsid w:val="00961644"/>
    <w:rsid w:val="009622CD"/>
    <w:rsid w:val="009623AC"/>
    <w:rsid w:val="0096297F"/>
    <w:rsid w:val="00966CAD"/>
    <w:rsid w:val="00967921"/>
    <w:rsid w:val="00970046"/>
    <w:rsid w:val="009701BB"/>
    <w:rsid w:val="009707A7"/>
    <w:rsid w:val="00970B83"/>
    <w:rsid w:val="00970CAA"/>
    <w:rsid w:val="00974B78"/>
    <w:rsid w:val="009759AB"/>
    <w:rsid w:val="00975F8E"/>
    <w:rsid w:val="00977BD6"/>
    <w:rsid w:val="00980A05"/>
    <w:rsid w:val="00980E5B"/>
    <w:rsid w:val="00980ED4"/>
    <w:rsid w:val="009813A4"/>
    <w:rsid w:val="0098230F"/>
    <w:rsid w:val="0098292A"/>
    <w:rsid w:val="009839CC"/>
    <w:rsid w:val="00984725"/>
    <w:rsid w:val="009862DE"/>
    <w:rsid w:val="0098636A"/>
    <w:rsid w:val="00986417"/>
    <w:rsid w:val="009866EA"/>
    <w:rsid w:val="00992062"/>
    <w:rsid w:val="0099223B"/>
    <w:rsid w:val="00992FE6"/>
    <w:rsid w:val="0099331A"/>
    <w:rsid w:val="00994D94"/>
    <w:rsid w:val="009A0A6D"/>
    <w:rsid w:val="009A1694"/>
    <w:rsid w:val="009A2CEF"/>
    <w:rsid w:val="009A4852"/>
    <w:rsid w:val="009A4DBF"/>
    <w:rsid w:val="009A6925"/>
    <w:rsid w:val="009A7B66"/>
    <w:rsid w:val="009B0C38"/>
    <w:rsid w:val="009B4F70"/>
    <w:rsid w:val="009C156F"/>
    <w:rsid w:val="009C3249"/>
    <w:rsid w:val="009C5BCA"/>
    <w:rsid w:val="009D1D96"/>
    <w:rsid w:val="009D2350"/>
    <w:rsid w:val="009D41D3"/>
    <w:rsid w:val="009D6903"/>
    <w:rsid w:val="009D6A82"/>
    <w:rsid w:val="009E1A57"/>
    <w:rsid w:val="009E46B2"/>
    <w:rsid w:val="009E5FC5"/>
    <w:rsid w:val="009F0753"/>
    <w:rsid w:val="009F0E15"/>
    <w:rsid w:val="009F11CD"/>
    <w:rsid w:val="009F1A82"/>
    <w:rsid w:val="009F21AA"/>
    <w:rsid w:val="009F2F05"/>
    <w:rsid w:val="009F3280"/>
    <w:rsid w:val="009F6FCE"/>
    <w:rsid w:val="00A00E6C"/>
    <w:rsid w:val="00A0193A"/>
    <w:rsid w:val="00A0228B"/>
    <w:rsid w:val="00A02EDA"/>
    <w:rsid w:val="00A040F7"/>
    <w:rsid w:val="00A0531A"/>
    <w:rsid w:val="00A1030F"/>
    <w:rsid w:val="00A10C6D"/>
    <w:rsid w:val="00A11CD9"/>
    <w:rsid w:val="00A12AA7"/>
    <w:rsid w:val="00A14208"/>
    <w:rsid w:val="00A14687"/>
    <w:rsid w:val="00A1745F"/>
    <w:rsid w:val="00A1793C"/>
    <w:rsid w:val="00A17C7D"/>
    <w:rsid w:val="00A20441"/>
    <w:rsid w:val="00A22069"/>
    <w:rsid w:val="00A23A30"/>
    <w:rsid w:val="00A23D86"/>
    <w:rsid w:val="00A2463C"/>
    <w:rsid w:val="00A25D6E"/>
    <w:rsid w:val="00A2694D"/>
    <w:rsid w:val="00A26A92"/>
    <w:rsid w:val="00A27CCC"/>
    <w:rsid w:val="00A27E5C"/>
    <w:rsid w:val="00A32423"/>
    <w:rsid w:val="00A34105"/>
    <w:rsid w:val="00A358C6"/>
    <w:rsid w:val="00A412C2"/>
    <w:rsid w:val="00A41608"/>
    <w:rsid w:val="00A466D8"/>
    <w:rsid w:val="00A46BDE"/>
    <w:rsid w:val="00A479D1"/>
    <w:rsid w:val="00A525BE"/>
    <w:rsid w:val="00A575BF"/>
    <w:rsid w:val="00A60190"/>
    <w:rsid w:val="00A62FBA"/>
    <w:rsid w:val="00A64DC9"/>
    <w:rsid w:val="00A6723F"/>
    <w:rsid w:val="00A67281"/>
    <w:rsid w:val="00A70F06"/>
    <w:rsid w:val="00A71E05"/>
    <w:rsid w:val="00A72B2B"/>
    <w:rsid w:val="00A7427B"/>
    <w:rsid w:val="00A80025"/>
    <w:rsid w:val="00A8220B"/>
    <w:rsid w:val="00A83AE5"/>
    <w:rsid w:val="00A8432D"/>
    <w:rsid w:val="00A84682"/>
    <w:rsid w:val="00A86929"/>
    <w:rsid w:val="00A87653"/>
    <w:rsid w:val="00A87771"/>
    <w:rsid w:val="00A879D1"/>
    <w:rsid w:val="00A93992"/>
    <w:rsid w:val="00A94CE5"/>
    <w:rsid w:val="00A95A36"/>
    <w:rsid w:val="00AA4C68"/>
    <w:rsid w:val="00AB3F0D"/>
    <w:rsid w:val="00AB671F"/>
    <w:rsid w:val="00AB6DE3"/>
    <w:rsid w:val="00AB79BC"/>
    <w:rsid w:val="00AC209A"/>
    <w:rsid w:val="00AD0767"/>
    <w:rsid w:val="00AD53BC"/>
    <w:rsid w:val="00AD631E"/>
    <w:rsid w:val="00AD6764"/>
    <w:rsid w:val="00AD7A3F"/>
    <w:rsid w:val="00AD7C1E"/>
    <w:rsid w:val="00AE27B7"/>
    <w:rsid w:val="00AE39C7"/>
    <w:rsid w:val="00AE6398"/>
    <w:rsid w:val="00AE7A21"/>
    <w:rsid w:val="00AF177A"/>
    <w:rsid w:val="00AF3A63"/>
    <w:rsid w:val="00AF4F34"/>
    <w:rsid w:val="00AF5521"/>
    <w:rsid w:val="00AF59F9"/>
    <w:rsid w:val="00B02683"/>
    <w:rsid w:val="00B02960"/>
    <w:rsid w:val="00B02D4E"/>
    <w:rsid w:val="00B05863"/>
    <w:rsid w:val="00B07045"/>
    <w:rsid w:val="00B12908"/>
    <w:rsid w:val="00B12C52"/>
    <w:rsid w:val="00B13FFC"/>
    <w:rsid w:val="00B15709"/>
    <w:rsid w:val="00B170BA"/>
    <w:rsid w:val="00B176A6"/>
    <w:rsid w:val="00B22B16"/>
    <w:rsid w:val="00B25FAF"/>
    <w:rsid w:val="00B26A79"/>
    <w:rsid w:val="00B346B7"/>
    <w:rsid w:val="00B348AD"/>
    <w:rsid w:val="00B37BF5"/>
    <w:rsid w:val="00B40698"/>
    <w:rsid w:val="00B43099"/>
    <w:rsid w:val="00B433DC"/>
    <w:rsid w:val="00B5089D"/>
    <w:rsid w:val="00B5137E"/>
    <w:rsid w:val="00B52BDA"/>
    <w:rsid w:val="00B52C65"/>
    <w:rsid w:val="00B53BCD"/>
    <w:rsid w:val="00B540A0"/>
    <w:rsid w:val="00B5700E"/>
    <w:rsid w:val="00B575F9"/>
    <w:rsid w:val="00B57EF3"/>
    <w:rsid w:val="00B60BBA"/>
    <w:rsid w:val="00B63FBB"/>
    <w:rsid w:val="00B65B57"/>
    <w:rsid w:val="00B65CC8"/>
    <w:rsid w:val="00B66A88"/>
    <w:rsid w:val="00B70139"/>
    <w:rsid w:val="00B70791"/>
    <w:rsid w:val="00B70D09"/>
    <w:rsid w:val="00B7107C"/>
    <w:rsid w:val="00B71602"/>
    <w:rsid w:val="00B72395"/>
    <w:rsid w:val="00B7377A"/>
    <w:rsid w:val="00B740B2"/>
    <w:rsid w:val="00B8307D"/>
    <w:rsid w:val="00B84050"/>
    <w:rsid w:val="00B87960"/>
    <w:rsid w:val="00B9184B"/>
    <w:rsid w:val="00B93612"/>
    <w:rsid w:val="00BA0E2A"/>
    <w:rsid w:val="00BA2AD0"/>
    <w:rsid w:val="00BA3808"/>
    <w:rsid w:val="00BA389C"/>
    <w:rsid w:val="00BA4FB2"/>
    <w:rsid w:val="00BA5B35"/>
    <w:rsid w:val="00BA5FA2"/>
    <w:rsid w:val="00BB1458"/>
    <w:rsid w:val="00BB75B2"/>
    <w:rsid w:val="00BC21A9"/>
    <w:rsid w:val="00BC46CA"/>
    <w:rsid w:val="00BC5F55"/>
    <w:rsid w:val="00BD075A"/>
    <w:rsid w:val="00BD4B57"/>
    <w:rsid w:val="00BE00C9"/>
    <w:rsid w:val="00BE25BB"/>
    <w:rsid w:val="00BE47B2"/>
    <w:rsid w:val="00BE5DA9"/>
    <w:rsid w:val="00BE7098"/>
    <w:rsid w:val="00BF1EFE"/>
    <w:rsid w:val="00BF2DCC"/>
    <w:rsid w:val="00BF481A"/>
    <w:rsid w:val="00BF6740"/>
    <w:rsid w:val="00C00461"/>
    <w:rsid w:val="00C0108E"/>
    <w:rsid w:val="00C05317"/>
    <w:rsid w:val="00C05CDF"/>
    <w:rsid w:val="00C07342"/>
    <w:rsid w:val="00C077B8"/>
    <w:rsid w:val="00C07E8D"/>
    <w:rsid w:val="00C11EF3"/>
    <w:rsid w:val="00C14F54"/>
    <w:rsid w:val="00C15A91"/>
    <w:rsid w:val="00C17937"/>
    <w:rsid w:val="00C209C1"/>
    <w:rsid w:val="00C21789"/>
    <w:rsid w:val="00C2497A"/>
    <w:rsid w:val="00C303A1"/>
    <w:rsid w:val="00C30B5A"/>
    <w:rsid w:val="00C340E4"/>
    <w:rsid w:val="00C40A30"/>
    <w:rsid w:val="00C42488"/>
    <w:rsid w:val="00C45B84"/>
    <w:rsid w:val="00C46826"/>
    <w:rsid w:val="00C47671"/>
    <w:rsid w:val="00C514D8"/>
    <w:rsid w:val="00C54B10"/>
    <w:rsid w:val="00C56367"/>
    <w:rsid w:val="00C570B6"/>
    <w:rsid w:val="00C578D3"/>
    <w:rsid w:val="00C6053E"/>
    <w:rsid w:val="00C6395E"/>
    <w:rsid w:val="00C65D72"/>
    <w:rsid w:val="00C70424"/>
    <w:rsid w:val="00C70E76"/>
    <w:rsid w:val="00C7255D"/>
    <w:rsid w:val="00C81146"/>
    <w:rsid w:val="00C83A51"/>
    <w:rsid w:val="00C843FF"/>
    <w:rsid w:val="00C85674"/>
    <w:rsid w:val="00C87206"/>
    <w:rsid w:val="00C87F2D"/>
    <w:rsid w:val="00C90617"/>
    <w:rsid w:val="00C92224"/>
    <w:rsid w:val="00C93413"/>
    <w:rsid w:val="00C93BC6"/>
    <w:rsid w:val="00C94D25"/>
    <w:rsid w:val="00CA27FB"/>
    <w:rsid w:val="00CA2C54"/>
    <w:rsid w:val="00CA3E83"/>
    <w:rsid w:val="00CA4C9D"/>
    <w:rsid w:val="00CA618C"/>
    <w:rsid w:val="00CA6DBD"/>
    <w:rsid w:val="00CA70E8"/>
    <w:rsid w:val="00CA7A27"/>
    <w:rsid w:val="00CB0737"/>
    <w:rsid w:val="00CB208F"/>
    <w:rsid w:val="00CB6867"/>
    <w:rsid w:val="00CC0E42"/>
    <w:rsid w:val="00CC1113"/>
    <w:rsid w:val="00CC2E59"/>
    <w:rsid w:val="00CC4FAA"/>
    <w:rsid w:val="00CC7741"/>
    <w:rsid w:val="00CD1F57"/>
    <w:rsid w:val="00CD2438"/>
    <w:rsid w:val="00CD2965"/>
    <w:rsid w:val="00CD3EF1"/>
    <w:rsid w:val="00CE0AAE"/>
    <w:rsid w:val="00CE3BF8"/>
    <w:rsid w:val="00CE727E"/>
    <w:rsid w:val="00CE7B2A"/>
    <w:rsid w:val="00CF220F"/>
    <w:rsid w:val="00CF29D3"/>
    <w:rsid w:val="00CF2DF3"/>
    <w:rsid w:val="00CF421F"/>
    <w:rsid w:val="00CF794E"/>
    <w:rsid w:val="00D1037D"/>
    <w:rsid w:val="00D15DDE"/>
    <w:rsid w:val="00D16417"/>
    <w:rsid w:val="00D172E6"/>
    <w:rsid w:val="00D174E0"/>
    <w:rsid w:val="00D219FF"/>
    <w:rsid w:val="00D21BD7"/>
    <w:rsid w:val="00D21C1D"/>
    <w:rsid w:val="00D2376F"/>
    <w:rsid w:val="00D26E0D"/>
    <w:rsid w:val="00D302AB"/>
    <w:rsid w:val="00D315F1"/>
    <w:rsid w:val="00D3324C"/>
    <w:rsid w:val="00D366D6"/>
    <w:rsid w:val="00D41E54"/>
    <w:rsid w:val="00D47202"/>
    <w:rsid w:val="00D504BC"/>
    <w:rsid w:val="00D5694E"/>
    <w:rsid w:val="00D56F95"/>
    <w:rsid w:val="00D610BA"/>
    <w:rsid w:val="00D62307"/>
    <w:rsid w:val="00D67023"/>
    <w:rsid w:val="00D700BF"/>
    <w:rsid w:val="00D71956"/>
    <w:rsid w:val="00D71C99"/>
    <w:rsid w:val="00D72820"/>
    <w:rsid w:val="00D732B4"/>
    <w:rsid w:val="00D73660"/>
    <w:rsid w:val="00D73EF0"/>
    <w:rsid w:val="00D75510"/>
    <w:rsid w:val="00D761BA"/>
    <w:rsid w:val="00D763C5"/>
    <w:rsid w:val="00D76469"/>
    <w:rsid w:val="00D76FCA"/>
    <w:rsid w:val="00D80D98"/>
    <w:rsid w:val="00D811C0"/>
    <w:rsid w:val="00D83E6B"/>
    <w:rsid w:val="00D84370"/>
    <w:rsid w:val="00D852B7"/>
    <w:rsid w:val="00D90344"/>
    <w:rsid w:val="00D90BD5"/>
    <w:rsid w:val="00D92893"/>
    <w:rsid w:val="00D93B6D"/>
    <w:rsid w:val="00D93CBD"/>
    <w:rsid w:val="00DA11EB"/>
    <w:rsid w:val="00DA1DC6"/>
    <w:rsid w:val="00DA2916"/>
    <w:rsid w:val="00DA3308"/>
    <w:rsid w:val="00DA4BC4"/>
    <w:rsid w:val="00DA60FF"/>
    <w:rsid w:val="00DA6971"/>
    <w:rsid w:val="00DB3219"/>
    <w:rsid w:val="00DB567F"/>
    <w:rsid w:val="00DB6152"/>
    <w:rsid w:val="00DC00F1"/>
    <w:rsid w:val="00DC087B"/>
    <w:rsid w:val="00DC31BE"/>
    <w:rsid w:val="00DC3859"/>
    <w:rsid w:val="00DC5155"/>
    <w:rsid w:val="00DD0939"/>
    <w:rsid w:val="00DD170C"/>
    <w:rsid w:val="00DD3632"/>
    <w:rsid w:val="00DD3C28"/>
    <w:rsid w:val="00DE10EA"/>
    <w:rsid w:val="00DE1F2A"/>
    <w:rsid w:val="00DE33BE"/>
    <w:rsid w:val="00DE3941"/>
    <w:rsid w:val="00DF19DD"/>
    <w:rsid w:val="00DF34B5"/>
    <w:rsid w:val="00DF5913"/>
    <w:rsid w:val="00DF7411"/>
    <w:rsid w:val="00E00C63"/>
    <w:rsid w:val="00E02CF2"/>
    <w:rsid w:val="00E04FA9"/>
    <w:rsid w:val="00E05492"/>
    <w:rsid w:val="00E057C3"/>
    <w:rsid w:val="00E062D1"/>
    <w:rsid w:val="00E1041B"/>
    <w:rsid w:val="00E1106D"/>
    <w:rsid w:val="00E12436"/>
    <w:rsid w:val="00E128A3"/>
    <w:rsid w:val="00E12AF9"/>
    <w:rsid w:val="00E12E6B"/>
    <w:rsid w:val="00E1464A"/>
    <w:rsid w:val="00E14AB7"/>
    <w:rsid w:val="00E152D8"/>
    <w:rsid w:val="00E209B1"/>
    <w:rsid w:val="00E21D7C"/>
    <w:rsid w:val="00E25FBD"/>
    <w:rsid w:val="00E2619A"/>
    <w:rsid w:val="00E2632F"/>
    <w:rsid w:val="00E270B6"/>
    <w:rsid w:val="00E27D35"/>
    <w:rsid w:val="00E31A8B"/>
    <w:rsid w:val="00E31EE0"/>
    <w:rsid w:val="00E36717"/>
    <w:rsid w:val="00E371BD"/>
    <w:rsid w:val="00E404EA"/>
    <w:rsid w:val="00E40FE2"/>
    <w:rsid w:val="00E4165B"/>
    <w:rsid w:val="00E430CA"/>
    <w:rsid w:val="00E456B2"/>
    <w:rsid w:val="00E46DF4"/>
    <w:rsid w:val="00E50EDA"/>
    <w:rsid w:val="00E527BC"/>
    <w:rsid w:val="00E53E5E"/>
    <w:rsid w:val="00E5783C"/>
    <w:rsid w:val="00E611CE"/>
    <w:rsid w:val="00E626CF"/>
    <w:rsid w:val="00E63C53"/>
    <w:rsid w:val="00E647A2"/>
    <w:rsid w:val="00E64B68"/>
    <w:rsid w:val="00E65010"/>
    <w:rsid w:val="00E65E5F"/>
    <w:rsid w:val="00E66525"/>
    <w:rsid w:val="00E66BA5"/>
    <w:rsid w:val="00E67001"/>
    <w:rsid w:val="00E73CBF"/>
    <w:rsid w:val="00E769F7"/>
    <w:rsid w:val="00E7792B"/>
    <w:rsid w:val="00E82573"/>
    <w:rsid w:val="00E83715"/>
    <w:rsid w:val="00E84493"/>
    <w:rsid w:val="00E8533E"/>
    <w:rsid w:val="00E87ADC"/>
    <w:rsid w:val="00E902D6"/>
    <w:rsid w:val="00E92444"/>
    <w:rsid w:val="00E935A8"/>
    <w:rsid w:val="00E935C6"/>
    <w:rsid w:val="00E954D5"/>
    <w:rsid w:val="00E96ADB"/>
    <w:rsid w:val="00EA0D18"/>
    <w:rsid w:val="00EA49B7"/>
    <w:rsid w:val="00EA518B"/>
    <w:rsid w:val="00EA54B3"/>
    <w:rsid w:val="00EA6A71"/>
    <w:rsid w:val="00EB08F9"/>
    <w:rsid w:val="00EB0E45"/>
    <w:rsid w:val="00EB3933"/>
    <w:rsid w:val="00EC0499"/>
    <w:rsid w:val="00EC07BC"/>
    <w:rsid w:val="00EC174B"/>
    <w:rsid w:val="00EC1BD1"/>
    <w:rsid w:val="00EC200C"/>
    <w:rsid w:val="00EC5BF2"/>
    <w:rsid w:val="00EC64F1"/>
    <w:rsid w:val="00EC7657"/>
    <w:rsid w:val="00EC78A0"/>
    <w:rsid w:val="00EC7A89"/>
    <w:rsid w:val="00ED05C5"/>
    <w:rsid w:val="00ED4C88"/>
    <w:rsid w:val="00ED66BE"/>
    <w:rsid w:val="00EE1D2C"/>
    <w:rsid w:val="00EE1EB3"/>
    <w:rsid w:val="00EE32A2"/>
    <w:rsid w:val="00EE4A8B"/>
    <w:rsid w:val="00EE4C54"/>
    <w:rsid w:val="00EE5DED"/>
    <w:rsid w:val="00EE5E6E"/>
    <w:rsid w:val="00EE6AE0"/>
    <w:rsid w:val="00EE78EC"/>
    <w:rsid w:val="00EF34C7"/>
    <w:rsid w:val="00EF4BEB"/>
    <w:rsid w:val="00EF6891"/>
    <w:rsid w:val="00F026C4"/>
    <w:rsid w:val="00F03376"/>
    <w:rsid w:val="00F03932"/>
    <w:rsid w:val="00F06974"/>
    <w:rsid w:val="00F12047"/>
    <w:rsid w:val="00F12A5B"/>
    <w:rsid w:val="00F12CDF"/>
    <w:rsid w:val="00F142B8"/>
    <w:rsid w:val="00F14AD7"/>
    <w:rsid w:val="00F1568D"/>
    <w:rsid w:val="00F16F9B"/>
    <w:rsid w:val="00F22B45"/>
    <w:rsid w:val="00F302D7"/>
    <w:rsid w:val="00F30A5C"/>
    <w:rsid w:val="00F33E56"/>
    <w:rsid w:val="00F4009F"/>
    <w:rsid w:val="00F40432"/>
    <w:rsid w:val="00F410F9"/>
    <w:rsid w:val="00F41CA6"/>
    <w:rsid w:val="00F41F96"/>
    <w:rsid w:val="00F46F25"/>
    <w:rsid w:val="00F472DB"/>
    <w:rsid w:val="00F512AA"/>
    <w:rsid w:val="00F521C8"/>
    <w:rsid w:val="00F5291D"/>
    <w:rsid w:val="00F52C6E"/>
    <w:rsid w:val="00F53DBB"/>
    <w:rsid w:val="00F547C0"/>
    <w:rsid w:val="00F55ED9"/>
    <w:rsid w:val="00F57631"/>
    <w:rsid w:val="00F6346F"/>
    <w:rsid w:val="00F638A8"/>
    <w:rsid w:val="00F64B3B"/>
    <w:rsid w:val="00F6596C"/>
    <w:rsid w:val="00F70406"/>
    <w:rsid w:val="00F70B54"/>
    <w:rsid w:val="00F7455D"/>
    <w:rsid w:val="00F76293"/>
    <w:rsid w:val="00F80FAE"/>
    <w:rsid w:val="00F811C8"/>
    <w:rsid w:val="00F81AA9"/>
    <w:rsid w:val="00F84297"/>
    <w:rsid w:val="00F900B9"/>
    <w:rsid w:val="00F9207D"/>
    <w:rsid w:val="00F93EA1"/>
    <w:rsid w:val="00FA0F2A"/>
    <w:rsid w:val="00FA2343"/>
    <w:rsid w:val="00FA29A5"/>
    <w:rsid w:val="00FA3003"/>
    <w:rsid w:val="00FA37FF"/>
    <w:rsid w:val="00FA3D24"/>
    <w:rsid w:val="00FA4D23"/>
    <w:rsid w:val="00FA521D"/>
    <w:rsid w:val="00FA5DCB"/>
    <w:rsid w:val="00FA75CB"/>
    <w:rsid w:val="00FB0011"/>
    <w:rsid w:val="00FB0EAD"/>
    <w:rsid w:val="00FB4E2F"/>
    <w:rsid w:val="00FB509A"/>
    <w:rsid w:val="00FC0615"/>
    <w:rsid w:val="00FC244B"/>
    <w:rsid w:val="00FC323F"/>
    <w:rsid w:val="00FC3A5D"/>
    <w:rsid w:val="00FC3CBD"/>
    <w:rsid w:val="00FC5024"/>
    <w:rsid w:val="00FD02F1"/>
    <w:rsid w:val="00FD131C"/>
    <w:rsid w:val="00FD17B7"/>
    <w:rsid w:val="00FD588C"/>
    <w:rsid w:val="00FD5FEF"/>
    <w:rsid w:val="00FD67D6"/>
    <w:rsid w:val="00FD75BD"/>
    <w:rsid w:val="00FE063C"/>
    <w:rsid w:val="00FE13B7"/>
    <w:rsid w:val="00FE2B3E"/>
    <w:rsid w:val="00FE4102"/>
    <w:rsid w:val="00FE7D41"/>
    <w:rsid w:val="00FF0393"/>
    <w:rsid w:val="00FF0FD6"/>
    <w:rsid w:val="00FF0FF8"/>
    <w:rsid w:val="00FF135C"/>
    <w:rsid w:val="00FF3294"/>
    <w:rsid w:val="00FF55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AE0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00D8B"/>
    <w:pPr>
      <w:ind w:left="720"/>
    </w:pPr>
  </w:style>
  <w:style w:type="character" w:styleId="a4">
    <w:name w:val="Placeholder Text"/>
    <w:basedOn w:val="a0"/>
    <w:uiPriority w:val="99"/>
    <w:semiHidden/>
    <w:rsid w:val="002032E4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03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32E4"/>
    <w:rPr>
      <w:rFonts w:ascii="Tahoma" w:hAnsi="Tahoma" w:cs="Tahoma"/>
      <w:sz w:val="16"/>
      <w:szCs w:val="16"/>
      <w:lang w:eastAsia="en-US"/>
    </w:rPr>
  </w:style>
  <w:style w:type="paragraph" w:styleId="a7">
    <w:name w:val="header"/>
    <w:basedOn w:val="a"/>
    <w:link w:val="a8"/>
    <w:uiPriority w:val="99"/>
    <w:unhideWhenUsed/>
    <w:rsid w:val="00A876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7653"/>
    <w:rPr>
      <w:rFonts w:cs="Calibri"/>
      <w:lang w:eastAsia="en-US"/>
    </w:rPr>
  </w:style>
  <w:style w:type="paragraph" w:styleId="a9">
    <w:name w:val="footer"/>
    <w:basedOn w:val="a"/>
    <w:link w:val="aa"/>
    <w:uiPriority w:val="99"/>
    <w:unhideWhenUsed/>
    <w:rsid w:val="00A876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7653"/>
    <w:rPr>
      <w:rFonts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56C7C7-AAC6-4F19-8259-D633A7255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1111</Words>
  <Characters>6334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Лицей 1511</Company>
  <LinksUpToDate>false</LinksUpToDate>
  <CharactersWithSpaces>7431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2018-11-20T07:38:00Z</cp:lastPrinted>
  <dcterms:created xsi:type="dcterms:W3CDTF">2021-10-19T08:20:00Z</dcterms:created>
  <dcterms:modified xsi:type="dcterms:W3CDTF">2021-10-19T08:20:00Z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